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EA4" w:rsidRPr="00907EA4" w:rsidRDefault="00907EA4" w:rsidP="00907EA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7EA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Приложение 1</w:t>
      </w:r>
    </w:p>
    <w:p w:rsidR="00907EA4" w:rsidRPr="00907EA4" w:rsidRDefault="00907EA4" w:rsidP="00907EA4">
      <w:pPr>
        <w:tabs>
          <w:tab w:val="left" w:pos="639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7EA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к постановлению от 15.04.2024  № 8</w:t>
      </w:r>
    </w:p>
    <w:p w:rsidR="00907EA4" w:rsidRPr="00907EA4" w:rsidRDefault="00907EA4" w:rsidP="00907EA4">
      <w:pPr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7EA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Приложение </w:t>
      </w:r>
    </w:p>
    <w:p w:rsidR="00907EA4" w:rsidRPr="00907EA4" w:rsidRDefault="00907EA4" w:rsidP="00907EA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7EA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к постановлению администрации Удачинского сельсовета от 17.10.2023 г. № 37</w:t>
      </w:r>
    </w:p>
    <w:p w:rsidR="00907EA4" w:rsidRPr="00907EA4" w:rsidRDefault="00907EA4" w:rsidP="00907EA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07EA4" w:rsidRPr="00907EA4" w:rsidRDefault="00907EA4" w:rsidP="00907EA4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07EA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ПАСПОРТ МУНИЦИПАЛЬНОЙ ПРОГРАММЫ</w:t>
      </w:r>
    </w:p>
    <w:p w:rsidR="00907EA4" w:rsidRPr="00907EA4" w:rsidRDefault="00907EA4" w:rsidP="00907E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мерах противодействию терроризму и экстремизму, обеспечение первичных мер пожарной безопасности, ликвидация чрезвычайных ситуаций»</w:t>
      </w:r>
      <w:r w:rsidRPr="00907E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tbl>
      <w:tblPr>
        <w:tblStyle w:val="a3"/>
        <w:tblW w:w="0" w:type="auto"/>
        <w:tblInd w:w="0" w:type="dxa"/>
        <w:tblLook w:val="01E0" w:firstRow="1" w:lastRow="1" w:firstColumn="1" w:lastColumn="1" w:noHBand="0" w:noVBand="0"/>
      </w:tblPr>
      <w:tblGrid>
        <w:gridCol w:w="2695"/>
        <w:gridCol w:w="6650"/>
      </w:tblGrid>
      <w:tr w:rsidR="00907EA4" w:rsidRPr="00907EA4" w:rsidTr="005A33BE">
        <w:tc>
          <w:tcPr>
            <w:tcW w:w="2724" w:type="dxa"/>
          </w:tcPr>
          <w:p w:rsidR="00907EA4" w:rsidRPr="00907EA4" w:rsidRDefault="00907EA4" w:rsidP="00907EA4">
            <w:pPr>
              <w:suppressAutoHyphens/>
              <w:rPr>
                <w:sz w:val="24"/>
                <w:szCs w:val="24"/>
                <w:lang w:val="en-US" w:eastAsia="ar-SA"/>
              </w:rPr>
            </w:pPr>
            <w:r w:rsidRPr="00907EA4">
              <w:rPr>
                <w:sz w:val="24"/>
                <w:szCs w:val="24"/>
                <w:lang w:val="en-US" w:eastAsia="ar-SA"/>
              </w:rPr>
              <w:t>Наименование</w:t>
            </w:r>
          </w:p>
          <w:p w:rsidR="00907EA4" w:rsidRPr="00907EA4" w:rsidRDefault="00907EA4" w:rsidP="00907EA4">
            <w:pPr>
              <w:suppressAutoHyphens/>
              <w:rPr>
                <w:sz w:val="24"/>
                <w:szCs w:val="24"/>
                <w:lang w:val="en-US" w:eastAsia="ar-SA"/>
              </w:rPr>
            </w:pPr>
            <w:r w:rsidRPr="00907EA4">
              <w:rPr>
                <w:sz w:val="24"/>
                <w:szCs w:val="24"/>
                <w:lang w:val="en-US" w:eastAsia="ar-SA"/>
              </w:rPr>
              <w:t>муниципальной программы</w:t>
            </w:r>
          </w:p>
        </w:tc>
        <w:tc>
          <w:tcPr>
            <w:tcW w:w="6846" w:type="dxa"/>
          </w:tcPr>
          <w:p w:rsidR="00907EA4" w:rsidRPr="00907EA4" w:rsidRDefault="00907EA4" w:rsidP="00907EA4">
            <w:pPr>
              <w:rPr>
                <w:bCs/>
                <w:sz w:val="24"/>
                <w:szCs w:val="24"/>
              </w:rPr>
            </w:pPr>
            <w:r w:rsidRPr="00907EA4">
              <w:rPr>
                <w:sz w:val="24"/>
                <w:szCs w:val="24"/>
              </w:rPr>
              <w:t xml:space="preserve">«О мерах противодействию терроризму и экстремизму, обеспечение первичных мер пожарной безопасности, ликвидация чрезвычайных ситуаций» </w:t>
            </w:r>
          </w:p>
        </w:tc>
      </w:tr>
      <w:tr w:rsidR="00907EA4" w:rsidRPr="00907EA4" w:rsidTr="005A33BE">
        <w:tc>
          <w:tcPr>
            <w:tcW w:w="2724" w:type="dxa"/>
          </w:tcPr>
          <w:p w:rsidR="00907EA4" w:rsidRPr="00907EA4" w:rsidRDefault="00907EA4" w:rsidP="00907EA4">
            <w:pPr>
              <w:suppressAutoHyphens/>
              <w:rPr>
                <w:sz w:val="24"/>
                <w:szCs w:val="24"/>
                <w:lang w:eastAsia="ar-SA"/>
              </w:rPr>
            </w:pPr>
            <w:r w:rsidRPr="00907EA4">
              <w:rPr>
                <w:sz w:val="24"/>
                <w:szCs w:val="24"/>
                <w:lang w:eastAsia="ar-SA"/>
              </w:rPr>
              <w:t>Основание для разработки муниципальной программы</w:t>
            </w:r>
          </w:p>
        </w:tc>
        <w:tc>
          <w:tcPr>
            <w:tcW w:w="6846" w:type="dxa"/>
          </w:tcPr>
          <w:p w:rsidR="00907EA4" w:rsidRPr="00907EA4" w:rsidRDefault="00907EA4" w:rsidP="00907EA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07EA4">
              <w:rPr>
                <w:sz w:val="24"/>
                <w:szCs w:val="24"/>
              </w:rPr>
              <w:t xml:space="preserve">Статья 179.3 Бюджетного кодекса РФ, </w:t>
            </w:r>
          </w:p>
          <w:p w:rsidR="00907EA4" w:rsidRPr="00907EA4" w:rsidRDefault="00907EA4" w:rsidP="00907EA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07EA4">
              <w:rPr>
                <w:sz w:val="24"/>
                <w:szCs w:val="24"/>
              </w:rPr>
              <w:t>постановление администрации Удачинского сельсовета от 17.10.2023 г. № 35 «Об утверждении перечня муниципальных программ Удачинского сельсовета на 2024-</w:t>
            </w:r>
            <w:smartTag w:uri="urn:schemas-microsoft-com:office:smarttags" w:element="metricconverter">
              <w:smartTagPr>
                <w:attr w:name="ProductID" w:val="2026 г"/>
              </w:smartTagPr>
              <w:r w:rsidRPr="00907EA4">
                <w:rPr>
                  <w:sz w:val="24"/>
                  <w:szCs w:val="24"/>
                </w:rPr>
                <w:t>2026 г</w:t>
              </w:r>
            </w:smartTag>
            <w:r w:rsidRPr="00907EA4">
              <w:rPr>
                <w:sz w:val="24"/>
                <w:szCs w:val="24"/>
              </w:rPr>
              <w:t>.г.»,</w:t>
            </w:r>
          </w:p>
          <w:p w:rsidR="00907EA4" w:rsidRPr="00907EA4" w:rsidRDefault="00907EA4" w:rsidP="00907EA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07EA4">
              <w:rPr>
                <w:sz w:val="24"/>
                <w:szCs w:val="24"/>
              </w:rPr>
              <w:t>постановление администрации Удачинского сельсовета № 28 от 10.09.2013года «Об утверждении Порядка принятия решений о разработке муниципальных программ, Удачинского сельсовета, их формировании и реализации».</w:t>
            </w:r>
          </w:p>
        </w:tc>
      </w:tr>
      <w:tr w:rsidR="00907EA4" w:rsidRPr="00907EA4" w:rsidTr="005A33BE">
        <w:tc>
          <w:tcPr>
            <w:tcW w:w="2724" w:type="dxa"/>
            <w:vAlign w:val="center"/>
          </w:tcPr>
          <w:p w:rsidR="00907EA4" w:rsidRPr="00907EA4" w:rsidRDefault="00907EA4" w:rsidP="00907EA4">
            <w:pPr>
              <w:rPr>
                <w:sz w:val="24"/>
                <w:szCs w:val="24"/>
              </w:rPr>
            </w:pPr>
            <w:r w:rsidRPr="00907EA4">
              <w:rPr>
                <w:sz w:val="24"/>
                <w:szCs w:val="24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6846" w:type="dxa"/>
          </w:tcPr>
          <w:p w:rsidR="00907EA4" w:rsidRPr="00907EA4" w:rsidRDefault="00907EA4" w:rsidP="00907EA4">
            <w:pPr>
              <w:suppressAutoHyphens/>
              <w:rPr>
                <w:sz w:val="24"/>
                <w:szCs w:val="24"/>
                <w:lang w:val="en-US" w:eastAsia="ar-SA"/>
              </w:rPr>
            </w:pPr>
          </w:p>
          <w:p w:rsidR="00907EA4" w:rsidRPr="00907EA4" w:rsidRDefault="00907EA4" w:rsidP="00907EA4">
            <w:pPr>
              <w:suppressAutoHyphens/>
              <w:rPr>
                <w:sz w:val="24"/>
                <w:szCs w:val="24"/>
                <w:lang w:val="en-US" w:eastAsia="ar-SA"/>
              </w:rPr>
            </w:pPr>
            <w:r w:rsidRPr="00907EA4">
              <w:rPr>
                <w:sz w:val="24"/>
                <w:szCs w:val="24"/>
                <w:lang w:val="en-US" w:eastAsia="ar-SA"/>
              </w:rPr>
              <w:t>Администрация Удачинского сельсовета</w:t>
            </w:r>
          </w:p>
        </w:tc>
      </w:tr>
      <w:tr w:rsidR="00907EA4" w:rsidRPr="00907EA4" w:rsidTr="005A33BE">
        <w:tc>
          <w:tcPr>
            <w:tcW w:w="2724" w:type="dxa"/>
            <w:vAlign w:val="center"/>
          </w:tcPr>
          <w:p w:rsidR="00907EA4" w:rsidRPr="00907EA4" w:rsidRDefault="00907EA4" w:rsidP="00907EA4">
            <w:pPr>
              <w:rPr>
                <w:sz w:val="24"/>
                <w:szCs w:val="24"/>
              </w:rPr>
            </w:pPr>
            <w:r w:rsidRPr="00907EA4">
              <w:rPr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6846" w:type="dxa"/>
          </w:tcPr>
          <w:p w:rsidR="00907EA4" w:rsidRPr="00907EA4" w:rsidRDefault="00907EA4" w:rsidP="00907EA4">
            <w:pPr>
              <w:suppressAutoHyphens/>
              <w:rPr>
                <w:sz w:val="24"/>
                <w:szCs w:val="24"/>
                <w:lang w:val="en-US" w:eastAsia="ar-SA"/>
              </w:rPr>
            </w:pPr>
            <w:r w:rsidRPr="00907EA4">
              <w:rPr>
                <w:sz w:val="24"/>
                <w:szCs w:val="24"/>
                <w:lang w:val="en-US" w:eastAsia="ar-SA"/>
              </w:rPr>
              <w:t>нет</w:t>
            </w:r>
          </w:p>
        </w:tc>
      </w:tr>
      <w:tr w:rsidR="00907EA4" w:rsidRPr="00907EA4" w:rsidTr="005A33BE">
        <w:tc>
          <w:tcPr>
            <w:tcW w:w="2724" w:type="dxa"/>
            <w:vAlign w:val="center"/>
          </w:tcPr>
          <w:p w:rsidR="00907EA4" w:rsidRPr="00907EA4" w:rsidRDefault="00907EA4" w:rsidP="00907EA4">
            <w:pPr>
              <w:rPr>
                <w:sz w:val="24"/>
                <w:szCs w:val="24"/>
              </w:rPr>
            </w:pPr>
            <w:r w:rsidRPr="00907EA4">
              <w:rPr>
                <w:sz w:val="24"/>
                <w:szCs w:val="24"/>
              </w:rPr>
              <w:t>Перечень подпрограмм и отдельных мероприятий муниципальной программы</w:t>
            </w:r>
          </w:p>
        </w:tc>
        <w:tc>
          <w:tcPr>
            <w:tcW w:w="6846" w:type="dxa"/>
          </w:tcPr>
          <w:p w:rsidR="00907EA4" w:rsidRPr="00907EA4" w:rsidRDefault="00907EA4" w:rsidP="00907EA4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907EA4">
              <w:rPr>
                <w:sz w:val="24"/>
                <w:szCs w:val="24"/>
                <w:lang w:eastAsia="ar-SA"/>
              </w:rPr>
              <w:t>подпрограмма 1.</w:t>
            </w:r>
          </w:p>
          <w:p w:rsidR="00907EA4" w:rsidRPr="00907EA4" w:rsidRDefault="00907EA4" w:rsidP="00907EA4">
            <w:pPr>
              <w:suppressAutoHyphens/>
              <w:rPr>
                <w:sz w:val="24"/>
                <w:szCs w:val="24"/>
                <w:lang w:eastAsia="ar-SA"/>
              </w:rPr>
            </w:pPr>
            <w:r w:rsidRPr="00907EA4">
              <w:rPr>
                <w:sz w:val="24"/>
                <w:szCs w:val="24"/>
                <w:lang w:eastAsia="ar-SA"/>
              </w:rPr>
              <w:t>«О мерах противодействию терроризму и экстремизму»</w:t>
            </w:r>
          </w:p>
          <w:p w:rsidR="00907EA4" w:rsidRPr="00907EA4" w:rsidRDefault="00907EA4" w:rsidP="00907EA4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907EA4">
              <w:rPr>
                <w:sz w:val="24"/>
                <w:szCs w:val="24"/>
                <w:lang w:eastAsia="ar-SA"/>
              </w:rPr>
              <w:t>подпрограмма 2.</w:t>
            </w:r>
          </w:p>
          <w:p w:rsidR="00907EA4" w:rsidRPr="00907EA4" w:rsidRDefault="00907EA4" w:rsidP="00907EA4">
            <w:pPr>
              <w:suppressAutoHyphens/>
              <w:rPr>
                <w:sz w:val="24"/>
                <w:szCs w:val="24"/>
                <w:lang w:eastAsia="ar-SA"/>
              </w:rPr>
            </w:pPr>
            <w:r w:rsidRPr="00907EA4">
              <w:rPr>
                <w:bCs/>
                <w:sz w:val="24"/>
                <w:szCs w:val="24"/>
                <w:lang w:eastAsia="ar-SA"/>
              </w:rPr>
              <w:t>«Обеспечение первичных мер пожарной безопасности, ликвидация чрезвычайных ситуаций»</w:t>
            </w:r>
            <w:r w:rsidRPr="00907EA4">
              <w:rPr>
                <w:sz w:val="24"/>
                <w:szCs w:val="24"/>
                <w:lang w:eastAsia="ar-SA"/>
              </w:rPr>
              <w:t xml:space="preserve"> </w:t>
            </w:r>
          </w:p>
        </w:tc>
      </w:tr>
      <w:tr w:rsidR="00907EA4" w:rsidRPr="00907EA4" w:rsidTr="005A33BE">
        <w:tc>
          <w:tcPr>
            <w:tcW w:w="2724" w:type="dxa"/>
          </w:tcPr>
          <w:p w:rsidR="00907EA4" w:rsidRPr="00907EA4" w:rsidRDefault="00907EA4" w:rsidP="00907EA4">
            <w:pPr>
              <w:suppressAutoHyphens/>
              <w:rPr>
                <w:sz w:val="24"/>
                <w:szCs w:val="24"/>
                <w:lang w:val="en-US" w:eastAsia="ar-SA"/>
              </w:rPr>
            </w:pPr>
            <w:r w:rsidRPr="00907EA4">
              <w:rPr>
                <w:sz w:val="24"/>
                <w:szCs w:val="24"/>
                <w:lang w:val="en-US" w:eastAsia="ar-SA"/>
              </w:rPr>
              <w:t>Цели муниципальной программы</w:t>
            </w:r>
          </w:p>
        </w:tc>
        <w:tc>
          <w:tcPr>
            <w:tcW w:w="6846" w:type="dxa"/>
          </w:tcPr>
          <w:p w:rsidR="00907EA4" w:rsidRPr="00907EA4" w:rsidRDefault="00907EA4" w:rsidP="00907EA4">
            <w:pPr>
              <w:suppressAutoHyphens/>
              <w:rPr>
                <w:sz w:val="24"/>
                <w:szCs w:val="24"/>
                <w:lang w:eastAsia="ar-SA"/>
              </w:rPr>
            </w:pPr>
            <w:r w:rsidRPr="00907EA4">
              <w:rPr>
                <w:b/>
                <w:bCs/>
                <w:sz w:val="24"/>
                <w:szCs w:val="24"/>
                <w:lang w:eastAsia="ar-SA"/>
              </w:rPr>
              <w:t>-</w:t>
            </w:r>
            <w:r w:rsidRPr="00907EA4">
              <w:rPr>
                <w:bCs/>
                <w:sz w:val="24"/>
                <w:szCs w:val="24"/>
                <w:lang w:eastAsia="ar-SA"/>
              </w:rPr>
              <w:t>С</w:t>
            </w:r>
            <w:r w:rsidRPr="00907EA4">
              <w:rPr>
                <w:sz w:val="24"/>
                <w:szCs w:val="24"/>
                <w:lang w:eastAsia="ar-SA"/>
              </w:rPr>
              <w:t>воевременное предупреждение, выявление и пресечение террористической и экстремистской деятельности.</w:t>
            </w:r>
          </w:p>
          <w:p w:rsidR="00907EA4" w:rsidRPr="00907EA4" w:rsidRDefault="00907EA4" w:rsidP="00907EA4">
            <w:pPr>
              <w:suppressAutoHyphens/>
              <w:rPr>
                <w:sz w:val="24"/>
                <w:szCs w:val="24"/>
                <w:lang w:eastAsia="ar-SA"/>
              </w:rPr>
            </w:pPr>
            <w:r w:rsidRPr="00907EA4">
              <w:rPr>
                <w:sz w:val="24"/>
                <w:szCs w:val="24"/>
                <w:lang w:eastAsia="ar-SA"/>
              </w:rPr>
              <w:t>-Усиление мер по защите населения от пожаров, чрезвычайных ситуаций.</w:t>
            </w:r>
          </w:p>
        </w:tc>
      </w:tr>
      <w:tr w:rsidR="00907EA4" w:rsidRPr="00907EA4" w:rsidTr="005A33BE">
        <w:tc>
          <w:tcPr>
            <w:tcW w:w="2724" w:type="dxa"/>
          </w:tcPr>
          <w:p w:rsidR="00907EA4" w:rsidRPr="00907EA4" w:rsidRDefault="00907EA4" w:rsidP="00907EA4">
            <w:pPr>
              <w:suppressAutoHyphens/>
              <w:rPr>
                <w:sz w:val="24"/>
                <w:szCs w:val="24"/>
                <w:lang w:val="en-US" w:eastAsia="ar-SA"/>
              </w:rPr>
            </w:pPr>
            <w:r w:rsidRPr="00907EA4">
              <w:rPr>
                <w:sz w:val="24"/>
                <w:szCs w:val="24"/>
                <w:lang w:val="en-US" w:eastAsia="ar-SA"/>
              </w:rPr>
              <w:t>Задачи муниципальной программы</w:t>
            </w:r>
          </w:p>
        </w:tc>
        <w:tc>
          <w:tcPr>
            <w:tcW w:w="6846" w:type="dxa"/>
          </w:tcPr>
          <w:p w:rsidR="00907EA4" w:rsidRPr="00907EA4" w:rsidRDefault="00907EA4" w:rsidP="00907EA4">
            <w:pPr>
              <w:suppressAutoHyphens/>
              <w:rPr>
                <w:sz w:val="24"/>
                <w:szCs w:val="24"/>
                <w:lang w:eastAsia="ar-SA"/>
              </w:rPr>
            </w:pPr>
            <w:r w:rsidRPr="00907EA4">
              <w:rPr>
                <w:sz w:val="24"/>
                <w:szCs w:val="24"/>
                <w:lang w:eastAsia="ar-SA"/>
              </w:rPr>
              <w:t>- Повышение уровня защищенности населения при угрозе и возникновении терроризма, экстремизма, чрезвычайных ситуаций на территории сельсовета.</w:t>
            </w:r>
          </w:p>
          <w:p w:rsidR="00907EA4" w:rsidRPr="00907EA4" w:rsidRDefault="00907EA4" w:rsidP="00907EA4">
            <w:pPr>
              <w:suppressAutoHyphens/>
              <w:rPr>
                <w:sz w:val="24"/>
                <w:szCs w:val="24"/>
                <w:lang w:eastAsia="ar-SA"/>
              </w:rPr>
            </w:pPr>
            <w:r w:rsidRPr="00907EA4">
              <w:rPr>
                <w:sz w:val="24"/>
                <w:szCs w:val="24"/>
                <w:lang w:eastAsia="ar-SA"/>
              </w:rPr>
              <w:t>- Обеспечение пожарной безопасности населенных пунктов территории сельсовета.</w:t>
            </w:r>
          </w:p>
        </w:tc>
      </w:tr>
      <w:tr w:rsidR="00907EA4" w:rsidRPr="00907EA4" w:rsidTr="005A33BE">
        <w:tc>
          <w:tcPr>
            <w:tcW w:w="2724" w:type="dxa"/>
          </w:tcPr>
          <w:p w:rsidR="00907EA4" w:rsidRPr="00907EA4" w:rsidRDefault="00907EA4" w:rsidP="00907EA4">
            <w:pPr>
              <w:suppressAutoHyphens/>
              <w:rPr>
                <w:sz w:val="24"/>
                <w:szCs w:val="24"/>
                <w:lang w:eastAsia="ar-SA"/>
              </w:rPr>
            </w:pPr>
            <w:r w:rsidRPr="00907EA4">
              <w:rPr>
                <w:sz w:val="24"/>
                <w:szCs w:val="24"/>
                <w:lang w:eastAsia="ar-SA"/>
              </w:rPr>
              <w:t>Этапы и сроки реализации муниципальной программы</w:t>
            </w:r>
          </w:p>
        </w:tc>
        <w:tc>
          <w:tcPr>
            <w:tcW w:w="6846" w:type="dxa"/>
          </w:tcPr>
          <w:p w:rsidR="00907EA4" w:rsidRPr="00907EA4" w:rsidRDefault="00907EA4" w:rsidP="00907EA4">
            <w:pPr>
              <w:suppressAutoHyphens/>
              <w:rPr>
                <w:sz w:val="24"/>
                <w:szCs w:val="24"/>
                <w:lang w:val="en-US" w:eastAsia="ar-SA"/>
              </w:rPr>
            </w:pPr>
            <w:r w:rsidRPr="00907EA4">
              <w:rPr>
                <w:sz w:val="24"/>
                <w:szCs w:val="24"/>
                <w:lang w:val="en-US" w:eastAsia="ar-SA"/>
              </w:rPr>
              <w:t>2024-2026 годы</w:t>
            </w:r>
          </w:p>
        </w:tc>
      </w:tr>
      <w:tr w:rsidR="00907EA4" w:rsidRPr="00907EA4" w:rsidTr="005A33BE">
        <w:tc>
          <w:tcPr>
            <w:tcW w:w="2724" w:type="dxa"/>
          </w:tcPr>
          <w:p w:rsidR="00907EA4" w:rsidRPr="00907EA4" w:rsidRDefault="00907EA4" w:rsidP="00907EA4">
            <w:pPr>
              <w:suppressAutoHyphens/>
              <w:rPr>
                <w:sz w:val="24"/>
                <w:szCs w:val="24"/>
                <w:lang w:val="en-US" w:eastAsia="ar-SA"/>
              </w:rPr>
            </w:pPr>
            <w:r w:rsidRPr="00907EA4">
              <w:rPr>
                <w:sz w:val="24"/>
                <w:szCs w:val="24"/>
                <w:lang w:val="en-US" w:eastAsia="ar-SA"/>
              </w:rPr>
              <w:t>Целевые показатели результативности программы</w:t>
            </w:r>
          </w:p>
        </w:tc>
        <w:tc>
          <w:tcPr>
            <w:tcW w:w="6846" w:type="dxa"/>
          </w:tcPr>
          <w:p w:rsidR="00907EA4" w:rsidRPr="00907EA4" w:rsidRDefault="00907EA4" w:rsidP="00907EA4">
            <w:pPr>
              <w:suppressAutoHyphens/>
              <w:rPr>
                <w:sz w:val="24"/>
                <w:szCs w:val="24"/>
                <w:lang w:eastAsia="ar-SA"/>
              </w:rPr>
            </w:pPr>
            <w:r w:rsidRPr="00907EA4">
              <w:rPr>
                <w:sz w:val="24"/>
                <w:szCs w:val="24"/>
                <w:lang w:eastAsia="ar-SA"/>
              </w:rPr>
              <w:t>- 100%  охват населения информационно-пропагандистскими мероприятиями по разъяснению сущности терроризма и экстремизма и его общественной опасности.</w:t>
            </w:r>
          </w:p>
          <w:p w:rsidR="00907EA4" w:rsidRPr="00907EA4" w:rsidRDefault="00907EA4" w:rsidP="00907EA4">
            <w:pPr>
              <w:suppressAutoHyphens/>
              <w:rPr>
                <w:sz w:val="24"/>
                <w:szCs w:val="24"/>
                <w:lang w:eastAsia="ar-SA"/>
              </w:rPr>
            </w:pPr>
            <w:r w:rsidRPr="00907EA4">
              <w:rPr>
                <w:sz w:val="24"/>
                <w:szCs w:val="24"/>
                <w:lang w:eastAsia="ar-SA"/>
              </w:rPr>
              <w:t xml:space="preserve"> - Сокращение до минимизации возможности возникновения пожаров на территории сельсовета.</w:t>
            </w:r>
          </w:p>
          <w:p w:rsidR="00907EA4" w:rsidRPr="00907EA4" w:rsidRDefault="00907EA4" w:rsidP="00907EA4">
            <w:pPr>
              <w:suppressAutoHyphens/>
              <w:rPr>
                <w:sz w:val="24"/>
                <w:szCs w:val="24"/>
                <w:lang w:val="en-US" w:eastAsia="ar-SA"/>
              </w:rPr>
            </w:pPr>
            <w:r w:rsidRPr="00907EA4">
              <w:rPr>
                <w:sz w:val="24"/>
                <w:szCs w:val="24"/>
                <w:lang w:val="en-US" w:eastAsia="ar-SA"/>
              </w:rPr>
              <w:t>( приложение 1 к паспорту)</w:t>
            </w:r>
          </w:p>
        </w:tc>
      </w:tr>
      <w:tr w:rsidR="00907EA4" w:rsidRPr="00907EA4" w:rsidTr="005A33BE">
        <w:tc>
          <w:tcPr>
            <w:tcW w:w="2724" w:type="dxa"/>
          </w:tcPr>
          <w:p w:rsidR="00907EA4" w:rsidRPr="00907EA4" w:rsidRDefault="00907EA4" w:rsidP="00907EA4">
            <w:pPr>
              <w:suppressAutoHyphens/>
              <w:rPr>
                <w:sz w:val="24"/>
                <w:szCs w:val="24"/>
                <w:lang w:eastAsia="ar-SA"/>
              </w:rPr>
            </w:pPr>
            <w:r w:rsidRPr="00907EA4">
              <w:rPr>
                <w:sz w:val="24"/>
                <w:szCs w:val="24"/>
                <w:lang w:eastAsia="ar-SA"/>
              </w:rPr>
              <w:lastRenderedPageBreak/>
              <w:t>Ресурсное обеспечение муниципальной программы, в том числе в разбивке по источникам финансирования по годам реализации программы</w:t>
            </w:r>
          </w:p>
          <w:p w:rsidR="00907EA4" w:rsidRPr="00907EA4" w:rsidRDefault="00907EA4" w:rsidP="00907EA4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6846" w:type="dxa"/>
          </w:tcPr>
          <w:p w:rsidR="00907EA4" w:rsidRPr="00907EA4" w:rsidRDefault="00907EA4" w:rsidP="00907EA4">
            <w:pPr>
              <w:tabs>
                <w:tab w:val="left" w:pos="0"/>
              </w:tabs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907EA4">
              <w:rPr>
                <w:sz w:val="24"/>
                <w:szCs w:val="24"/>
                <w:lang w:eastAsia="ar-SA"/>
              </w:rPr>
              <w:t>Общий объем финансирования программы составляет 3255,7 тыс. рублей, в том числе по годам:</w:t>
            </w:r>
          </w:p>
          <w:p w:rsidR="00907EA4" w:rsidRPr="00907EA4" w:rsidRDefault="00907EA4" w:rsidP="00907EA4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907EA4">
              <w:rPr>
                <w:sz w:val="24"/>
                <w:szCs w:val="24"/>
                <w:lang w:eastAsia="ar-SA"/>
              </w:rPr>
              <w:t>в 2024 году – 1111,5тыс. рублей;</w:t>
            </w:r>
          </w:p>
          <w:p w:rsidR="00907EA4" w:rsidRPr="00907EA4" w:rsidRDefault="00907EA4" w:rsidP="00907EA4">
            <w:pPr>
              <w:suppressAutoHyphens/>
              <w:rPr>
                <w:sz w:val="24"/>
                <w:szCs w:val="24"/>
                <w:lang w:eastAsia="ar-SA"/>
              </w:rPr>
            </w:pPr>
            <w:r w:rsidRPr="00907EA4">
              <w:rPr>
                <w:sz w:val="24"/>
                <w:szCs w:val="24"/>
                <w:lang w:eastAsia="ar-SA"/>
              </w:rPr>
              <w:t>в 2025 году – 1072,1 тыс. рублей;</w:t>
            </w:r>
          </w:p>
          <w:p w:rsidR="00907EA4" w:rsidRPr="00907EA4" w:rsidRDefault="00907EA4" w:rsidP="00907EA4">
            <w:pPr>
              <w:suppressAutoHyphens/>
              <w:rPr>
                <w:sz w:val="24"/>
                <w:szCs w:val="24"/>
                <w:lang w:eastAsia="ar-SA"/>
              </w:rPr>
            </w:pPr>
            <w:r w:rsidRPr="00907EA4">
              <w:rPr>
                <w:sz w:val="24"/>
                <w:szCs w:val="24"/>
                <w:lang w:eastAsia="ar-SA"/>
              </w:rPr>
              <w:t>в 2026 году – 1072,1 тыс. рублей.</w:t>
            </w:r>
          </w:p>
          <w:p w:rsidR="00907EA4" w:rsidRPr="00907EA4" w:rsidRDefault="00907EA4" w:rsidP="00907EA4">
            <w:pPr>
              <w:suppressAutoHyphens/>
              <w:rPr>
                <w:sz w:val="24"/>
                <w:szCs w:val="24"/>
                <w:lang w:eastAsia="ar-SA"/>
              </w:rPr>
            </w:pPr>
            <w:r w:rsidRPr="00907EA4">
              <w:rPr>
                <w:sz w:val="24"/>
                <w:szCs w:val="24"/>
                <w:lang w:eastAsia="ar-SA"/>
              </w:rPr>
              <w:t>в том числе:</w:t>
            </w:r>
          </w:p>
          <w:p w:rsidR="00907EA4" w:rsidRPr="00907EA4" w:rsidRDefault="00907EA4" w:rsidP="00907EA4">
            <w:pPr>
              <w:suppressAutoHyphens/>
              <w:rPr>
                <w:sz w:val="24"/>
                <w:szCs w:val="24"/>
                <w:lang w:eastAsia="ar-SA"/>
              </w:rPr>
            </w:pPr>
            <w:r w:rsidRPr="00907EA4">
              <w:rPr>
                <w:sz w:val="24"/>
                <w:szCs w:val="24"/>
                <w:lang w:eastAsia="ar-SA"/>
              </w:rPr>
              <w:t>средства местного бюджета – 3218,3 тыс. рублей, из них:</w:t>
            </w:r>
          </w:p>
          <w:p w:rsidR="00907EA4" w:rsidRPr="00907EA4" w:rsidRDefault="00907EA4" w:rsidP="00907EA4">
            <w:pPr>
              <w:suppressAutoHyphens/>
              <w:rPr>
                <w:sz w:val="24"/>
                <w:szCs w:val="24"/>
                <w:lang w:eastAsia="ar-SA"/>
              </w:rPr>
            </w:pPr>
            <w:r w:rsidRPr="00907EA4">
              <w:rPr>
                <w:sz w:val="24"/>
                <w:szCs w:val="24"/>
                <w:lang w:eastAsia="ar-SA"/>
              </w:rPr>
              <w:t>в 2024 году – 1074,1 тыс. рублей;</w:t>
            </w:r>
          </w:p>
          <w:p w:rsidR="00907EA4" w:rsidRPr="00907EA4" w:rsidRDefault="00907EA4" w:rsidP="00907EA4">
            <w:pPr>
              <w:suppressAutoHyphens/>
              <w:rPr>
                <w:sz w:val="24"/>
                <w:szCs w:val="24"/>
                <w:lang w:eastAsia="ar-SA"/>
              </w:rPr>
            </w:pPr>
            <w:r w:rsidRPr="00907EA4">
              <w:rPr>
                <w:sz w:val="24"/>
                <w:szCs w:val="24"/>
                <w:lang w:eastAsia="ar-SA"/>
              </w:rPr>
              <w:t>в 2025 году – 1072,1 тыс. рублей;</w:t>
            </w:r>
          </w:p>
          <w:p w:rsidR="00907EA4" w:rsidRPr="00907EA4" w:rsidRDefault="00907EA4" w:rsidP="00907EA4">
            <w:pPr>
              <w:suppressAutoHyphens/>
              <w:rPr>
                <w:sz w:val="24"/>
                <w:szCs w:val="24"/>
                <w:lang w:eastAsia="ar-SA"/>
              </w:rPr>
            </w:pPr>
            <w:r w:rsidRPr="00907EA4">
              <w:rPr>
                <w:sz w:val="24"/>
                <w:szCs w:val="24"/>
                <w:lang w:eastAsia="ar-SA"/>
              </w:rPr>
              <w:t xml:space="preserve">в 2026 году  – 1072,1 тыс. рублей. </w:t>
            </w:r>
          </w:p>
          <w:p w:rsidR="00907EA4" w:rsidRPr="00907EA4" w:rsidRDefault="00907EA4" w:rsidP="00907EA4">
            <w:pPr>
              <w:suppressAutoHyphens/>
              <w:rPr>
                <w:sz w:val="24"/>
                <w:szCs w:val="24"/>
                <w:lang w:eastAsia="ar-SA"/>
              </w:rPr>
            </w:pPr>
            <w:r w:rsidRPr="00907EA4">
              <w:rPr>
                <w:sz w:val="24"/>
                <w:szCs w:val="24"/>
                <w:lang w:eastAsia="ar-SA"/>
              </w:rPr>
              <w:t>средства краевого бюджета – 37,4 тыс. рублей, из них:</w:t>
            </w:r>
          </w:p>
          <w:p w:rsidR="00907EA4" w:rsidRPr="00907EA4" w:rsidRDefault="00907EA4" w:rsidP="00907EA4">
            <w:pPr>
              <w:suppressAutoHyphens/>
              <w:rPr>
                <w:sz w:val="24"/>
                <w:szCs w:val="24"/>
                <w:lang w:eastAsia="ar-SA"/>
              </w:rPr>
            </w:pPr>
            <w:r w:rsidRPr="00907EA4">
              <w:rPr>
                <w:sz w:val="24"/>
                <w:szCs w:val="24"/>
                <w:lang w:eastAsia="ar-SA"/>
              </w:rPr>
              <w:t>в 2024 году – 37,4 тыс. рублей;</w:t>
            </w:r>
          </w:p>
          <w:p w:rsidR="00907EA4" w:rsidRPr="00907EA4" w:rsidRDefault="00907EA4" w:rsidP="00907EA4">
            <w:pPr>
              <w:suppressAutoHyphens/>
              <w:rPr>
                <w:sz w:val="24"/>
                <w:szCs w:val="24"/>
                <w:lang w:eastAsia="ar-SA"/>
              </w:rPr>
            </w:pPr>
            <w:r w:rsidRPr="00907EA4">
              <w:rPr>
                <w:sz w:val="24"/>
                <w:szCs w:val="24"/>
                <w:lang w:eastAsia="ar-SA"/>
              </w:rPr>
              <w:t>в 2025 году – 0,0 тыс. рублей;</w:t>
            </w:r>
          </w:p>
          <w:p w:rsidR="00907EA4" w:rsidRPr="00907EA4" w:rsidRDefault="00907EA4" w:rsidP="00907EA4">
            <w:pPr>
              <w:suppressAutoHyphens/>
              <w:rPr>
                <w:sz w:val="24"/>
                <w:szCs w:val="24"/>
                <w:lang w:val="en-US" w:eastAsia="ar-SA"/>
              </w:rPr>
            </w:pPr>
            <w:r w:rsidRPr="00907EA4">
              <w:rPr>
                <w:sz w:val="24"/>
                <w:szCs w:val="24"/>
                <w:lang w:val="en-US" w:eastAsia="ar-SA"/>
              </w:rPr>
              <w:t>в 2026 году – 0,0 тыс. рублей.</w:t>
            </w:r>
          </w:p>
          <w:p w:rsidR="00907EA4" w:rsidRPr="00907EA4" w:rsidRDefault="00907EA4" w:rsidP="00907EA4">
            <w:pPr>
              <w:suppressAutoHyphens/>
              <w:rPr>
                <w:sz w:val="24"/>
                <w:szCs w:val="24"/>
                <w:lang w:val="en-US" w:eastAsia="ar-SA"/>
              </w:rPr>
            </w:pPr>
          </w:p>
        </w:tc>
      </w:tr>
    </w:tbl>
    <w:p w:rsidR="00907EA4" w:rsidRPr="00907EA4" w:rsidRDefault="00907EA4" w:rsidP="00907EA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07EA4" w:rsidRPr="00907EA4" w:rsidRDefault="00907EA4" w:rsidP="00907EA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07EA4" w:rsidRPr="00907EA4" w:rsidRDefault="00907EA4" w:rsidP="00907EA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07EA4" w:rsidRPr="00907EA4" w:rsidRDefault="00907EA4" w:rsidP="00907EA4">
      <w:pPr>
        <w:tabs>
          <w:tab w:val="left" w:pos="6345"/>
          <w:tab w:val="left" w:pos="7200"/>
          <w:tab w:val="left" w:pos="796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07EA4" w:rsidRPr="00907EA4" w:rsidRDefault="00907EA4" w:rsidP="00907EA4">
      <w:pPr>
        <w:tabs>
          <w:tab w:val="left" w:pos="6345"/>
          <w:tab w:val="left" w:pos="7200"/>
          <w:tab w:val="left" w:pos="796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07EA4" w:rsidRPr="00907EA4" w:rsidRDefault="00907EA4" w:rsidP="00907EA4">
      <w:pPr>
        <w:tabs>
          <w:tab w:val="left" w:pos="6345"/>
          <w:tab w:val="left" w:pos="7200"/>
          <w:tab w:val="left" w:pos="796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07EA4" w:rsidRPr="00907EA4" w:rsidRDefault="00907EA4" w:rsidP="00907EA4">
      <w:pPr>
        <w:tabs>
          <w:tab w:val="left" w:pos="6345"/>
          <w:tab w:val="left" w:pos="7200"/>
          <w:tab w:val="left" w:pos="796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07EA4" w:rsidRPr="00907EA4" w:rsidRDefault="00907EA4" w:rsidP="00907EA4">
      <w:pPr>
        <w:tabs>
          <w:tab w:val="left" w:pos="6345"/>
          <w:tab w:val="left" w:pos="7200"/>
          <w:tab w:val="left" w:pos="796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07EA4" w:rsidRPr="00907EA4" w:rsidRDefault="00907EA4" w:rsidP="00907EA4">
      <w:pPr>
        <w:tabs>
          <w:tab w:val="left" w:pos="6345"/>
          <w:tab w:val="left" w:pos="7200"/>
          <w:tab w:val="left" w:pos="796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07EA4" w:rsidRPr="00907EA4" w:rsidRDefault="00907EA4" w:rsidP="00907EA4">
      <w:pPr>
        <w:tabs>
          <w:tab w:val="left" w:pos="6345"/>
          <w:tab w:val="left" w:pos="7200"/>
          <w:tab w:val="left" w:pos="796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07EA4" w:rsidRPr="00907EA4" w:rsidRDefault="00907EA4" w:rsidP="00907EA4">
      <w:pPr>
        <w:tabs>
          <w:tab w:val="left" w:pos="6345"/>
          <w:tab w:val="left" w:pos="7200"/>
          <w:tab w:val="left" w:pos="796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07EA4" w:rsidRPr="00907EA4" w:rsidRDefault="00907EA4" w:rsidP="00907EA4">
      <w:pPr>
        <w:tabs>
          <w:tab w:val="left" w:pos="6345"/>
          <w:tab w:val="left" w:pos="7200"/>
          <w:tab w:val="left" w:pos="796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07EA4" w:rsidRPr="00907EA4" w:rsidRDefault="00907EA4" w:rsidP="00907EA4">
      <w:pPr>
        <w:tabs>
          <w:tab w:val="left" w:pos="6345"/>
          <w:tab w:val="left" w:pos="7200"/>
          <w:tab w:val="left" w:pos="796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  <w:sectPr w:rsidR="00907EA4" w:rsidRPr="00907EA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07EA4" w:rsidRPr="00907EA4" w:rsidRDefault="00907EA4" w:rsidP="00907EA4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EA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2</w:t>
      </w:r>
    </w:p>
    <w:p w:rsidR="00907EA4" w:rsidRPr="00907EA4" w:rsidRDefault="00907EA4" w:rsidP="00907EA4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к постановлению от 15.04.2024  № 8</w:t>
      </w:r>
    </w:p>
    <w:p w:rsidR="00907EA4" w:rsidRPr="00907EA4" w:rsidRDefault="00907EA4" w:rsidP="00907EA4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Приложение 2</w:t>
      </w:r>
    </w:p>
    <w:p w:rsidR="00907EA4" w:rsidRPr="00907EA4" w:rsidRDefault="00907EA4" w:rsidP="00907EA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7EA4">
        <w:rPr>
          <w:rFonts w:ascii="Times New Roman" w:eastAsia="Times New Roman" w:hAnsi="Times New Roman" w:cs="Times New Roman"/>
          <w:sz w:val="24"/>
          <w:szCs w:val="24"/>
          <w:lang w:eastAsia="ar-SA"/>
        </w:rPr>
        <w:t>к муниципальной программе</w:t>
      </w:r>
    </w:p>
    <w:p w:rsidR="00907EA4" w:rsidRPr="00907EA4" w:rsidRDefault="00907EA4" w:rsidP="00907EA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 мерах противодействию терроризму и </w:t>
      </w:r>
    </w:p>
    <w:p w:rsidR="00907EA4" w:rsidRPr="00907EA4" w:rsidRDefault="00907EA4" w:rsidP="00907EA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07EA4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экстремизму,</w:t>
      </w:r>
      <w:r w:rsidRPr="00907E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обеспечение первичных мер пожарной</w:t>
      </w:r>
    </w:p>
    <w:p w:rsidR="00907EA4" w:rsidRPr="00907EA4" w:rsidRDefault="00907EA4" w:rsidP="00907EA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E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безопасности, ликвидация чрезвычайных ситуаций»</w:t>
      </w:r>
      <w:r w:rsidRPr="00907E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907EA4" w:rsidRPr="00907EA4" w:rsidRDefault="00907EA4" w:rsidP="00907EA4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7EA4" w:rsidRPr="00907EA4" w:rsidRDefault="00907EA4" w:rsidP="00907EA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7EA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         </w:t>
      </w:r>
    </w:p>
    <w:p w:rsidR="00907EA4" w:rsidRPr="00907EA4" w:rsidRDefault="00907EA4" w:rsidP="00907EA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7EA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Распределение планируемых расходов за счет средств сельского бюджета по мероприятиям и подпрограммам муниципальной программы </w:t>
      </w:r>
    </w:p>
    <w:tbl>
      <w:tblPr>
        <w:tblW w:w="15140" w:type="dxa"/>
        <w:tblInd w:w="93" w:type="dxa"/>
        <w:tblLook w:val="00A0" w:firstRow="1" w:lastRow="0" w:firstColumn="1" w:lastColumn="0" w:noHBand="0" w:noVBand="0"/>
      </w:tblPr>
      <w:tblGrid>
        <w:gridCol w:w="2142"/>
        <w:gridCol w:w="3618"/>
        <w:gridCol w:w="1854"/>
        <w:gridCol w:w="837"/>
        <w:gridCol w:w="696"/>
        <w:gridCol w:w="1430"/>
        <w:gridCol w:w="576"/>
        <w:gridCol w:w="1035"/>
        <w:gridCol w:w="1095"/>
        <w:gridCol w:w="981"/>
        <w:gridCol w:w="876"/>
      </w:tblGrid>
      <w:tr w:rsidR="00907EA4" w:rsidRPr="00907EA4" w:rsidTr="005A33BE">
        <w:trPr>
          <w:trHeight w:val="675"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07EA4" w:rsidRPr="00907EA4" w:rsidRDefault="00907EA4" w:rsidP="00907E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907E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Статус        (муниципальная программа, подпрограмма)</w:t>
            </w:r>
          </w:p>
        </w:tc>
        <w:tc>
          <w:tcPr>
            <w:tcW w:w="3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07EA4" w:rsidRPr="00907EA4" w:rsidRDefault="00907EA4" w:rsidP="00907E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907E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Наименование  программы, подпрограммы</w:t>
            </w:r>
          </w:p>
        </w:tc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07EA4" w:rsidRPr="00907EA4" w:rsidRDefault="00907EA4" w:rsidP="00907E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907E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Наименование ГРБС</w:t>
            </w:r>
          </w:p>
        </w:tc>
        <w:tc>
          <w:tcPr>
            <w:tcW w:w="35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7EA4" w:rsidRPr="00907EA4" w:rsidRDefault="00907EA4" w:rsidP="00907E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907E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Код бюджетной классификации </w:t>
            </w:r>
          </w:p>
        </w:tc>
        <w:tc>
          <w:tcPr>
            <w:tcW w:w="39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EA4" w:rsidRPr="00907EA4" w:rsidRDefault="00907EA4" w:rsidP="00907E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907E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Расходы </w:t>
            </w:r>
            <w:r w:rsidRPr="00907E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br/>
              <w:t>(тыс. руб.), годы</w:t>
            </w:r>
          </w:p>
        </w:tc>
      </w:tr>
      <w:tr w:rsidR="00907EA4" w:rsidRPr="00907EA4" w:rsidTr="005A33BE">
        <w:trPr>
          <w:trHeight w:val="1354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07EA4" w:rsidRPr="00907EA4" w:rsidRDefault="00907EA4" w:rsidP="00907E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3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07EA4" w:rsidRPr="00907EA4" w:rsidRDefault="00907EA4" w:rsidP="00907E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07EA4" w:rsidRPr="00907EA4" w:rsidRDefault="00907EA4" w:rsidP="00907E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7EA4" w:rsidRPr="00907EA4" w:rsidRDefault="00907EA4" w:rsidP="00907E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907EA4" w:rsidRPr="00907EA4" w:rsidRDefault="00907EA4" w:rsidP="00907E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907E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ГРБС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7EA4" w:rsidRPr="00907EA4" w:rsidRDefault="00907EA4" w:rsidP="00907E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907EA4" w:rsidRPr="00907EA4" w:rsidRDefault="00907EA4" w:rsidP="00907E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907E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Рз</w:t>
            </w:r>
            <w:r w:rsidRPr="00907E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br/>
              <w:t>Пр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7EA4" w:rsidRPr="00907EA4" w:rsidRDefault="00907EA4" w:rsidP="00907E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907EA4" w:rsidRPr="00907EA4" w:rsidRDefault="00907EA4" w:rsidP="00907E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907EA4" w:rsidRPr="00907EA4" w:rsidRDefault="00907EA4" w:rsidP="00907E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907E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ЦСР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7EA4" w:rsidRPr="00907EA4" w:rsidRDefault="00907EA4" w:rsidP="00907E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907EA4" w:rsidRPr="00907EA4" w:rsidRDefault="00907EA4" w:rsidP="00907E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907EA4" w:rsidRPr="00907EA4" w:rsidRDefault="00907EA4" w:rsidP="00907E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907E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ВР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7EA4" w:rsidRPr="00907EA4" w:rsidRDefault="00907EA4" w:rsidP="00907E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907EA4" w:rsidRPr="00907EA4" w:rsidRDefault="00907EA4" w:rsidP="00907E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907EA4" w:rsidRPr="00907EA4" w:rsidRDefault="00907EA4" w:rsidP="00907E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smartTag w:uri="urn:schemas-microsoft-com:office:smarttags" w:element="metricconverter">
              <w:smartTagPr>
                <w:attr w:name="ProductID" w:val="2026 г"/>
              </w:smartTagPr>
              <w:r w:rsidRPr="00907EA4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ar-SA"/>
                </w:rPr>
                <w:t>2024 г</w:t>
              </w:r>
            </w:smartTag>
            <w:r w:rsidRPr="00907E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.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7EA4" w:rsidRPr="00907EA4" w:rsidRDefault="00907EA4" w:rsidP="00907E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907EA4" w:rsidRPr="00907EA4" w:rsidRDefault="00907EA4" w:rsidP="00907E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907EA4" w:rsidRPr="00907EA4" w:rsidRDefault="00907EA4" w:rsidP="00907E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907E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  <w:smartTag w:uri="urn:schemas-microsoft-com:office:smarttags" w:element="metricconverter">
              <w:smartTagPr>
                <w:attr w:name="ProductID" w:val="2026 г"/>
              </w:smartTagPr>
              <w:r w:rsidRPr="00907EA4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ar-SA"/>
                </w:rPr>
                <w:t>2025 г</w:t>
              </w:r>
            </w:smartTag>
            <w:r w:rsidRPr="00907E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.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7EA4" w:rsidRPr="00907EA4" w:rsidRDefault="00907EA4" w:rsidP="00907E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907EA4" w:rsidRPr="00907EA4" w:rsidRDefault="00907EA4" w:rsidP="00907E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907EA4" w:rsidRPr="00907EA4" w:rsidRDefault="00907EA4" w:rsidP="00907E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smartTag w:uri="urn:schemas-microsoft-com:office:smarttags" w:element="metricconverter">
              <w:smartTagPr>
                <w:attr w:name="ProductID" w:val="2026 г"/>
              </w:smartTagPr>
              <w:r w:rsidRPr="00907EA4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ar-SA"/>
                </w:rPr>
                <w:t>2026 г</w:t>
              </w:r>
            </w:smartTag>
            <w:r w:rsidRPr="00907E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7EA4" w:rsidRPr="00907EA4" w:rsidRDefault="00907EA4" w:rsidP="00907E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907EA4" w:rsidRPr="00907EA4" w:rsidRDefault="00907EA4" w:rsidP="00907E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907E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Итого</w:t>
            </w:r>
          </w:p>
          <w:p w:rsidR="00907EA4" w:rsidRPr="00907EA4" w:rsidRDefault="00907EA4" w:rsidP="00907E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907E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2024-</w:t>
            </w:r>
          </w:p>
          <w:p w:rsidR="00907EA4" w:rsidRPr="00907EA4" w:rsidRDefault="00907EA4" w:rsidP="00907E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907E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2026 годы</w:t>
            </w:r>
          </w:p>
        </w:tc>
      </w:tr>
      <w:tr w:rsidR="00907EA4" w:rsidRPr="00907EA4" w:rsidTr="005A33BE">
        <w:trPr>
          <w:trHeight w:val="360"/>
        </w:trPr>
        <w:tc>
          <w:tcPr>
            <w:tcW w:w="214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07EA4" w:rsidRPr="00907EA4" w:rsidRDefault="00907EA4" w:rsidP="00907E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907E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Муниципальная программа</w:t>
            </w:r>
          </w:p>
        </w:tc>
        <w:tc>
          <w:tcPr>
            <w:tcW w:w="36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07EA4" w:rsidRPr="00907EA4" w:rsidRDefault="00907EA4" w:rsidP="00907E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07EA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«О мерах противодействию терроризму и экстремизму,</w:t>
            </w:r>
            <w:r w:rsidRPr="00907E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обеспечение первичных мер пожарной безопасности, ликвидация чрезвычайных ситуаций»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7EA4" w:rsidRPr="00907EA4" w:rsidRDefault="00907EA4" w:rsidP="00907E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07EA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всего расходные обязательства по программе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EA4" w:rsidRPr="00907EA4" w:rsidRDefault="00907EA4" w:rsidP="00907E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07EA4" w:rsidRPr="00907EA4" w:rsidRDefault="00907EA4" w:rsidP="00907E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07EA4" w:rsidRPr="00907EA4" w:rsidRDefault="00907EA4" w:rsidP="00907E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07EA4" w:rsidRPr="00907EA4" w:rsidRDefault="00907EA4" w:rsidP="00907E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907E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Х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EA4" w:rsidRPr="00907EA4" w:rsidRDefault="00907EA4" w:rsidP="00907E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907EA4" w:rsidRPr="00907EA4" w:rsidRDefault="00907EA4" w:rsidP="00907E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907EA4" w:rsidRPr="00907EA4" w:rsidRDefault="00907EA4" w:rsidP="00907E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907EA4" w:rsidRPr="00907EA4" w:rsidRDefault="00907EA4" w:rsidP="00907E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907E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Х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EA4" w:rsidRPr="00907EA4" w:rsidRDefault="00907EA4" w:rsidP="00907E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907EA4" w:rsidRPr="00907EA4" w:rsidRDefault="00907EA4" w:rsidP="00907E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907EA4" w:rsidRPr="00907EA4" w:rsidRDefault="00907EA4" w:rsidP="00907E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907EA4" w:rsidRPr="00907EA4" w:rsidRDefault="00907EA4" w:rsidP="00907E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907E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0200000000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EA4" w:rsidRPr="00907EA4" w:rsidRDefault="00907EA4" w:rsidP="00907E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907EA4" w:rsidRPr="00907EA4" w:rsidRDefault="00907EA4" w:rsidP="00907E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907EA4" w:rsidRPr="00907EA4" w:rsidRDefault="00907EA4" w:rsidP="00907E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907EA4" w:rsidRPr="00907EA4" w:rsidRDefault="00907EA4" w:rsidP="00907E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907E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Х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EA4" w:rsidRPr="00907EA4" w:rsidRDefault="00907EA4" w:rsidP="00907E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907EA4" w:rsidRPr="00907EA4" w:rsidRDefault="00907EA4" w:rsidP="00907E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907EA4" w:rsidRPr="00907EA4" w:rsidRDefault="00907EA4" w:rsidP="00907E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907EA4" w:rsidRPr="00907EA4" w:rsidRDefault="00907EA4" w:rsidP="00907E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907E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1111,5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EA4" w:rsidRPr="00907EA4" w:rsidRDefault="00907EA4" w:rsidP="00907E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907EA4" w:rsidRPr="00907EA4" w:rsidRDefault="00907EA4" w:rsidP="00907E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907EA4" w:rsidRPr="00907EA4" w:rsidRDefault="00907EA4" w:rsidP="00907E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907EA4" w:rsidRPr="00907EA4" w:rsidRDefault="00907EA4" w:rsidP="00907E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907E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1072,1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EA4" w:rsidRPr="00907EA4" w:rsidRDefault="00907EA4" w:rsidP="00907E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907EA4" w:rsidRPr="00907EA4" w:rsidRDefault="00907EA4" w:rsidP="00907E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907EA4" w:rsidRPr="00907EA4" w:rsidRDefault="00907EA4" w:rsidP="00907E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907EA4" w:rsidRPr="00907EA4" w:rsidRDefault="00907EA4" w:rsidP="00907E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907E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1072,1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7EA4" w:rsidRPr="00907EA4" w:rsidRDefault="00907EA4" w:rsidP="00907E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907EA4" w:rsidRPr="00907EA4" w:rsidRDefault="00907EA4" w:rsidP="00907E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907EA4" w:rsidRPr="00907EA4" w:rsidRDefault="00907EA4" w:rsidP="00907E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907EA4" w:rsidRPr="00907EA4" w:rsidRDefault="00907EA4" w:rsidP="00907E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907E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3255,7</w:t>
            </w:r>
          </w:p>
        </w:tc>
      </w:tr>
      <w:tr w:rsidR="00907EA4" w:rsidRPr="00907EA4" w:rsidTr="005A33BE">
        <w:trPr>
          <w:trHeight w:val="360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07EA4" w:rsidRPr="00907EA4" w:rsidRDefault="00907EA4" w:rsidP="00907E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36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07EA4" w:rsidRPr="00907EA4" w:rsidRDefault="00907EA4" w:rsidP="00907E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7EA4" w:rsidRPr="00907EA4" w:rsidRDefault="00907EA4" w:rsidP="00907E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07EA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том числе по ГРБС: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EA4" w:rsidRPr="00907EA4" w:rsidRDefault="00907EA4" w:rsidP="00907E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EA4" w:rsidRPr="00907EA4" w:rsidRDefault="00907EA4" w:rsidP="00907E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EA4" w:rsidRPr="00907EA4" w:rsidRDefault="00907EA4" w:rsidP="00907E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EA4" w:rsidRPr="00907EA4" w:rsidRDefault="00907EA4" w:rsidP="00907E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EA4" w:rsidRPr="00907EA4" w:rsidRDefault="00907EA4" w:rsidP="00907E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EA4" w:rsidRPr="00907EA4" w:rsidRDefault="00907EA4" w:rsidP="00907E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EA4" w:rsidRPr="00907EA4" w:rsidRDefault="00907EA4" w:rsidP="00907E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7EA4" w:rsidRPr="00907EA4" w:rsidRDefault="00907EA4" w:rsidP="00907E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07EA4" w:rsidRPr="00907EA4" w:rsidTr="005A33BE">
        <w:trPr>
          <w:trHeight w:val="359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07EA4" w:rsidRPr="00907EA4" w:rsidRDefault="00907EA4" w:rsidP="00907E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07EA4" w:rsidRPr="00907EA4" w:rsidRDefault="00907EA4" w:rsidP="00907E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7EA4" w:rsidRPr="00907EA4" w:rsidRDefault="00907EA4" w:rsidP="00907E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907E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Администрация Удачинского сельсовета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EA4" w:rsidRPr="00907EA4" w:rsidRDefault="00907EA4" w:rsidP="00907E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907EA4" w:rsidRPr="00907EA4" w:rsidRDefault="00907EA4" w:rsidP="00907E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907EA4" w:rsidRPr="00907EA4" w:rsidRDefault="00907EA4" w:rsidP="00907E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907E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825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EA4" w:rsidRPr="00907EA4" w:rsidRDefault="00907EA4" w:rsidP="00907E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907EA4" w:rsidRPr="00907EA4" w:rsidRDefault="00907EA4" w:rsidP="00907E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907EA4" w:rsidRPr="00907EA4" w:rsidRDefault="00907EA4" w:rsidP="00907E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907E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Х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EA4" w:rsidRPr="00907EA4" w:rsidRDefault="00907EA4" w:rsidP="00907E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907EA4" w:rsidRPr="00907EA4" w:rsidRDefault="00907EA4" w:rsidP="00907E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907EA4" w:rsidRPr="00907EA4" w:rsidRDefault="00907EA4" w:rsidP="00907E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907E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0200000000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EA4" w:rsidRPr="00907EA4" w:rsidRDefault="00907EA4" w:rsidP="00907E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907EA4" w:rsidRPr="00907EA4" w:rsidRDefault="00907EA4" w:rsidP="00907E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907EA4" w:rsidRPr="00907EA4" w:rsidRDefault="00907EA4" w:rsidP="00907E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907E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Х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EA4" w:rsidRPr="00907EA4" w:rsidRDefault="00907EA4" w:rsidP="00907E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907EA4" w:rsidRPr="00907EA4" w:rsidRDefault="00907EA4" w:rsidP="00907E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907EA4" w:rsidRPr="00907EA4" w:rsidRDefault="00907EA4" w:rsidP="00907E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907E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1111,5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EA4" w:rsidRPr="00907EA4" w:rsidRDefault="00907EA4" w:rsidP="00907E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907EA4" w:rsidRPr="00907EA4" w:rsidRDefault="00907EA4" w:rsidP="00907E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907EA4" w:rsidRPr="00907EA4" w:rsidRDefault="00907EA4" w:rsidP="00907E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907E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1072,1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EA4" w:rsidRPr="00907EA4" w:rsidRDefault="00907EA4" w:rsidP="00907E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907EA4" w:rsidRPr="00907EA4" w:rsidRDefault="00907EA4" w:rsidP="00907E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907EA4" w:rsidRPr="00907EA4" w:rsidRDefault="00907EA4" w:rsidP="00907E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907E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1072,1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7EA4" w:rsidRPr="00907EA4" w:rsidRDefault="00907EA4" w:rsidP="00907E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907EA4" w:rsidRPr="00907EA4" w:rsidRDefault="00907EA4" w:rsidP="00907E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907EA4" w:rsidRPr="00907EA4" w:rsidRDefault="00907EA4" w:rsidP="00907E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907E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3255,7</w:t>
            </w:r>
          </w:p>
        </w:tc>
      </w:tr>
      <w:tr w:rsidR="00907EA4" w:rsidRPr="00907EA4" w:rsidTr="005A33BE">
        <w:trPr>
          <w:trHeight w:val="593"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EA4" w:rsidRPr="00907EA4" w:rsidRDefault="00907EA4" w:rsidP="00907E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907E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Подпрограмма 1.</w:t>
            </w:r>
          </w:p>
          <w:p w:rsidR="00907EA4" w:rsidRPr="00907EA4" w:rsidRDefault="00907EA4" w:rsidP="00907EA4">
            <w:pPr>
              <w:widowControl w:val="0"/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361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EA4" w:rsidRPr="00907EA4" w:rsidRDefault="00907EA4" w:rsidP="00907EA4">
            <w:pPr>
              <w:widowControl w:val="0"/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07EA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«О мерах противодействию терроризму и экстремизму»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A4" w:rsidRPr="00907EA4" w:rsidRDefault="00907EA4" w:rsidP="00907E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907E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всего расходные обязательства 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7EA4" w:rsidRPr="00907EA4" w:rsidRDefault="00907EA4" w:rsidP="00907E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907EA4" w:rsidRPr="00907EA4" w:rsidRDefault="00907EA4" w:rsidP="00907E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907EA4" w:rsidRPr="00907EA4" w:rsidRDefault="00907EA4" w:rsidP="00907E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907E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825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7EA4" w:rsidRPr="00907EA4" w:rsidRDefault="00907EA4" w:rsidP="00907E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907EA4" w:rsidRPr="00907EA4" w:rsidRDefault="00907EA4" w:rsidP="00907E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907EA4" w:rsidRPr="00907EA4" w:rsidRDefault="00907EA4" w:rsidP="00907E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907E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0314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7EA4" w:rsidRPr="00907EA4" w:rsidRDefault="00907EA4" w:rsidP="00907E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907EA4" w:rsidRPr="00907EA4" w:rsidRDefault="00907EA4" w:rsidP="00907E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907EA4" w:rsidRPr="00907EA4" w:rsidRDefault="00907EA4" w:rsidP="00907E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907E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0210000000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7EA4" w:rsidRPr="00907EA4" w:rsidRDefault="00907EA4" w:rsidP="00907E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907EA4" w:rsidRPr="00907EA4" w:rsidRDefault="00907EA4" w:rsidP="00907E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907EA4" w:rsidRPr="00907EA4" w:rsidRDefault="00907EA4" w:rsidP="00907E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907E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Х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7EA4" w:rsidRPr="00907EA4" w:rsidRDefault="00907EA4" w:rsidP="00907E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907EA4" w:rsidRPr="00907EA4" w:rsidRDefault="00907EA4" w:rsidP="00907E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907EA4" w:rsidRPr="00907EA4" w:rsidRDefault="00907EA4" w:rsidP="00907E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907E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5,0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7EA4" w:rsidRPr="00907EA4" w:rsidRDefault="00907EA4" w:rsidP="00907E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907EA4" w:rsidRPr="00907EA4" w:rsidRDefault="00907EA4" w:rsidP="00907E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907EA4" w:rsidRPr="00907EA4" w:rsidRDefault="00907EA4" w:rsidP="00907E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907E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5,0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7EA4" w:rsidRPr="00907EA4" w:rsidRDefault="00907EA4" w:rsidP="00907E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907EA4" w:rsidRPr="00907EA4" w:rsidRDefault="00907EA4" w:rsidP="00907E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907EA4" w:rsidRPr="00907EA4" w:rsidRDefault="00907EA4" w:rsidP="00907E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907E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5,0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EA4" w:rsidRPr="00907EA4" w:rsidRDefault="00907EA4" w:rsidP="00907E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907EA4" w:rsidRPr="00907EA4" w:rsidRDefault="00907EA4" w:rsidP="00907E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907EA4" w:rsidRPr="00907EA4" w:rsidRDefault="00907EA4" w:rsidP="00907E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907E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15,0</w:t>
            </w:r>
          </w:p>
        </w:tc>
      </w:tr>
      <w:tr w:rsidR="00907EA4" w:rsidRPr="00907EA4" w:rsidTr="005A33BE">
        <w:trPr>
          <w:trHeight w:val="795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EA4" w:rsidRPr="00907EA4" w:rsidRDefault="00907EA4" w:rsidP="00907E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36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EA4" w:rsidRPr="00907EA4" w:rsidRDefault="00907EA4" w:rsidP="00907E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7EA4" w:rsidRPr="00907EA4" w:rsidRDefault="00907EA4" w:rsidP="00907E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07EA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том числе по ГРБС: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EA4" w:rsidRPr="00907EA4" w:rsidRDefault="00907EA4" w:rsidP="00907E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07EA4" w:rsidRPr="00907EA4" w:rsidRDefault="00907EA4" w:rsidP="00907E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EA4" w:rsidRPr="00907EA4" w:rsidRDefault="00907EA4" w:rsidP="00907E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EA4" w:rsidRPr="00907EA4" w:rsidRDefault="00907EA4" w:rsidP="00907E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EA4" w:rsidRPr="00907EA4" w:rsidRDefault="00907EA4" w:rsidP="00907E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EA4" w:rsidRPr="00907EA4" w:rsidRDefault="00907EA4" w:rsidP="00907E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EA4" w:rsidRPr="00907EA4" w:rsidRDefault="00907EA4" w:rsidP="00907E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EA4" w:rsidRPr="00907EA4" w:rsidRDefault="00907EA4" w:rsidP="00907E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7EA4" w:rsidRPr="00907EA4" w:rsidRDefault="00907EA4" w:rsidP="00907E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07EA4" w:rsidRPr="00907EA4" w:rsidTr="005A33BE">
        <w:trPr>
          <w:trHeight w:val="857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EA4" w:rsidRPr="00907EA4" w:rsidRDefault="00907EA4" w:rsidP="00907E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EA4" w:rsidRPr="00907EA4" w:rsidRDefault="00907EA4" w:rsidP="00907E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7EA4" w:rsidRPr="00907EA4" w:rsidRDefault="00907EA4" w:rsidP="00907E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907E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Администрация Удачинского сельсовета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7EA4" w:rsidRPr="00907EA4" w:rsidRDefault="00907EA4" w:rsidP="00907E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907EA4" w:rsidRPr="00907EA4" w:rsidRDefault="00907EA4" w:rsidP="00907E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907EA4" w:rsidRPr="00907EA4" w:rsidRDefault="00907EA4" w:rsidP="00907E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907E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825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7EA4" w:rsidRPr="00907EA4" w:rsidRDefault="00907EA4" w:rsidP="00907E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907EA4" w:rsidRPr="00907EA4" w:rsidRDefault="00907EA4" w:rsidP="00907E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907EA4" w:rsidRPr="00907EA4" w:rsidRDefault="00907EA4" w:rsidP="00907E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907E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0314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7EA4" w:rsidRPr="00907EA4" w:rsidRDefault="00907EA4" w:rsidP="00907E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907EA4" w:rsidRPr="00907EA4" w:rsidRDefault="00907EA4" w:rsidP="00907E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907EA4" w:rsidRPr="00907EA4" w:rsidRDefault="00907EA4" w:rsidP="00907E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907E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0210000000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7EA4" w:rsidRPr="00907EA4" w:rsidRDefault="00907EA4" w:rsidP="00907E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907EA4" w:rsidRPr="00907EA4" w:rsidRDefault="00907EA4" w:rsidP="00907E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907EA4" w:rsidRPr="00907EA4" w:rsidRDefault="00907EA4" w:rsidP="00907E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907E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Х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7EA4" w:rsidRPr="00907EA4" w:rsidRDefault="00907EA4" w:rsidP="00907E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907EA4" w:rsidRPr="00907EA4" w:rsidRDefault="00907EA4" w:rsidP="00907E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907EA4" w:rsidRPr="00907EA4" w:rsidRDefault="00907EA4" w:rsidP="00907E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907E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5,0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7EA4" w:rsidRPr="00907EA4" w:rsidRDefault="00907EA4" w:rsidP="00907E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907EA4" w:rsidRPr="00907EA4" w:rsidRDefault="00907EA4" w:rsidP="00907E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907EA4" w:rsidRPr="00907EA4" w:rsidRDefault="00907EA4" w:rsidP="00907E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907E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5,0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7EA4" w:rsidRPr="00907EA4" w:rsidRDefault="00907EA4" w:rsidP="00907E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907EA4" w:rsidRPr="00907EA4" w:rsidRDefault="00907EA4" w:rsidP="00907E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907EA4" w:rsidRPr="00907EA4" w:rsidRDefault="00907EA4" w:rsidP="00907E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907E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5,0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EA4" w:rsidRPr="00907EA4" w:rsidRDefault="00907EA4" w:rsidP="00907E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907EA4" w:rsidRPr="00907EA4" w:rsidRDefault="00907EA4" w:rsidP="00907E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907EA4" w:rsidRPr="00907EA4" w:rsidRDefault="00907EA4" w:rsidP="00907E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907E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15,0</w:t>
            </w:r>
          </w:p>
        </w:tc>
      </w:tr>
      <w:tr w:rsidR="00907EA4" w:rsidRPr="00907EA4" w:rsidTr="005A33BE">
        <w:trPr>
          <w:trHeight w:val="857"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7EA4" w:rsidRPr="00907EA4" w:rsidRDefault="00907EA4" w:rsidP="00907E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907E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lastRenderedPageBreak/>
              <w:t>Подпрограмма 2.</w:t>
            </w:r>
          </w:p>
          <w:p w:rsidR="00907EA4" w:rsidRPr="00907EA4" w:rsidRDefault="00907EA4" w:rsidP="00907E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36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7EA4" w:rsidRPr="00907EA4" w:rsidRDefault="00907EA4" w:rsidP="00907EA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07E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«Обеспечение первичных мер пожарной безопасности, ликвидация чрезвычайных ситуаций»</w:t>
            </w:r>
          </w:p>
          <w:p w:rsidR="00907EA4" w:rsidRPr="00907EA4" w:rsidRDefault="00907EA4" w:rsidP="00907E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07EA4" w:rsidRPr="00907EA4" w:rsidRDefault="00907EA4" w:rsidP="00907E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07EA4" w:rsidRPr="00907EA4" w:rsidRDefault="00907EA4" w:rsidP="00907E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07EA4" w:rsidRPr="00907EA4" w:rsidRDefault="00907EA4" w:rsidP="00907E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7EA4" w:rsidRPr="00907EA4" w:rsidRDefault="00907EA4" w:rsidP="00907E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07EA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всего расходные обязательства по подпрограмме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EA4" w:rsidRPr="00907EA4" w:rsidRDefault="00907EA4" w:rsidP="00907E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07EA4" w:rsidRPr="00907EA4" w:rsidRDefault="00907EA4" w:rsidP="00907E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07EA4" w:rsidRPr="00907EA4" w:rsidRDefault="00907EA4" w:rsidP="00907E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07EA4" w:rsidRPr="00907EA4" w:rsidRDefault="00907EA4" w:rsidP="00907E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907E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825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EA4" w:rsidRPr="00907EA4" w:rsidRDefault="00907EA4" w:rsidP="00907E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907EA4" w:rsidRPr="00907EA4" w:rsidRDefault="00907EA4" w:rsidP="00907E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907EA4" w:rsidRPr="00907EA4" w:rsidRDefault="00907EA4" w:rsidP="00907E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907EA4" w:rsidRPr="00907EA4" w:rsidRDefault="00907EA4" w:rsidP="00907E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907E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0310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EA4" w:rsidRPr="00907EA4" w:rsidRDefault="00907EA4" w:rsidP="00907E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907EA4" w:rsidRPr="00907EA4" w:rsidRDefault="00907EA4" w:rsidP="00907E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907EA4" w:rsidRPr="00907EA4" w:rsidRDefault="00907EA4" w:rsidP="00907E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907EA4" w:rsidRPr="00907EA4" w:rsidRDefault="00907EA4" w:rsidP="00907E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907E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0220000000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EA4" w:rsidRPr="00907EA4" w:rsidRDefault="00907EA4" w:rsidP="00907E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907EA4" w:rsidRPr="00907EA4" w:rsidRDefault="00907EA4" w:rsidP="00907E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907EA4" w:rsidRPr="00907EA4" w:rsidRDefault="00907EA4" w:rsidP="00907E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907EA4" w:rsidRPr="00907EA4" w:rsidRDefault="00907EA4" w:rsidP="00907E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907E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Х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EA4" w:rsidRPr="00907EA4" w:rsidRDefault="00907EA4" w:rsidP="00907E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907EA4" w:rsidRPr="00907EA4" w:rsidRDefault="00907EA4" w:rsidP="00907E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907EA4" w:rsidRPr="00907EA4" w:rsidRDefault="00907EA4" w:rsidP="00907E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907EA4" w:rsidRPr="00907EA4" w:rsidRDefault="00907EA4" w:rsidP="00907E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907E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1106,5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EA4" w:rsidRPr="00907EA4" w:rsidRDefault="00907EA4" w:rsidP="00907E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907EA4" w:rsidRPr="00907EA4" w:rsidRDefault="00907EA4" w:rsidP="00907E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907EA4" w:rsidRPr="00907EA4" w:rsidRDefault="00907EA4" w:rsidP="00907E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907EA4" w:rsidRPr="00907EA4" w:rsidRDefault="00907EA4" w:rsidP="00907E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907E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1067,1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EA4" w:rsidRPr="00907EA4" w:rsidRDefault="00907EA4" w:rsidP="00907E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907EA4" w:rsidRPr="00907EA4" w:rsidRDefault="00907EA4" w:rsidP="00907E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907EA4" w:rsidRPr="00907EA4" w:rsidRDefault="00907EA4" w:rsidP="00907E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907EA4" w:rsidRPr="00907EA4" w:rsidRDefault="00907EA4" w:rsidP="00907E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907E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1067,1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7EA4" w:rsidRPr="00907EA4" w:rsidRDefault="00907EA4" w:rsidP="00907E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907EA4" w:rsidRPr="00907EA4" w:rsidRDefault="00907EA4" w:rsidP="00907E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907EA4" w:rsidRPr="00907EA4" w:rsidRDefault="00907EA4" w:rsidP="00907E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907EA4" w:rsidRPr="00907EA4" w:rsidRDefault="00907EA4" w:rsidP="00907E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907E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3240,7</w:t>
            </w:r>
          </w:p>
        </w:tc>
      </w:tr>
      <w:tr w:rsidR="00907EA4" w:rsidRPr="00907EA4" w:rsidTr="005A33BE">
        <w:trPr>
          <w:trHeight w:val="857"/>
        </w:trPr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7EA4" w:rsidRPr="00907EA4" w:rsidRDefault="00907EA4" w:rsidP="00907E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361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7EA4" w:rsidRPr="00907EA4" w:rsidRDefault="00907EA4" w:rsidP="00907E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7EA4" w:rsidRPr="00907EA4" w:rsidRDefault="00907EA4" w:rsidP="00907E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07EA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том числе по ГРБС: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EA4" w:rsidRPr="00907EA4" w:rsidRDefault="00907EA4" w:rsidP="00907E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EA4" w:rsidRPr="00907EA4" w:rsidRDefault="00907EA4" w:rsidP="00907E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EA4" w:rsidRPr="00907EA4" w:rsidRDefault="00907EA4" w:rsidP="00907E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EA4" w:rsidRPr="00907EA4" w:rsidRDefault="00907EA4" w:rsidP="00907E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EA4" w:rsidRPr="00907EA4" w:rsidRDefault="00907EA4" w:rsidP="00907E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EA4" w:rsidRPr="00907EA4" w:rsidRDefault="00907EA4" w:rsidP="00907E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EA4" w:rsidRPr="00907EA4" w:rsidRDefault="00907EA4" w:rsidP="00907E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7EA4" w:rsidRPr="00907EA4" w:rsidRDefault="00907EA4" w:rsidP="00907E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07EA4" w:rsidRPr="00907EA4" w:rsidTr="005A33BE">
        <w:trPr>
          <w:trHeight w:val="857"/>
        </w:trPr>
        <w:tc>
          <w:tcPr>
            <w:tcW w:w="2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EA4" w:rsidRPr="00907EA4" w:rsidRDefault="00907EA4" w:rsidP="00907E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EA4" w:rsidRPr="00907EA4" w:rsidRDefault="00907EA4" w:rsidP="00907E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7EA4" w:rsidRPr="00907EA4" w:rsidRDefault="00907EA4" w:rsidP="00907E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907E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Администрация Удачинского сельсовета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EA4" w:rsidRPr="00907EA4" w:rsidRDefault="00907EA4" w:rsidP="00907E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907EA4" w:rsidRPr="00907EA4" w:rsidRDefault="00907EA4" w:rsidP="00907E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907EA4" w:rsidRPr="00907EA4" w:rsidRDefault="00907EA4" w:rsidP="00907E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907E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825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EA4" w:rsidRPr="00907EA4" w:rsidRDefault="00907EA4" w:rsidP="00907E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907EA4" w:rsidRPr="00907EA4" w:rsidRDefault="00907EA4" w:rsidP="00907E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907EA4" w:rsidRPr="00907EA4" w:rsidRDefault="00907EA4" w:rsidP="00907E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907E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0310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EA4" w:rsidRPr="00907EA4" w:rsidRDefault="00907EA4" w:rsidP="00907E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907EA4" w:rsidRPr="00907EA4" w:rsidRDefault="00907EA4" w:rsidP="00907E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907EA4" w:rsidRPr="00907EA4" w:rsidRDefault="00907EA4" w:rsidP="00907E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907E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0220000000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EA4" w:rsidRPr="00907EA4" w:rsidRDefault="00907EA4" w:rsidP="00907E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907EA4" w:rsidRPr="00907EA4" w:rsidRDefault="00907EA4" w:rsidP="00907E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907EA4" w:rsidRPr="00907EA4" w:rsidRDefault="00907EA4" w:rsidP="00907E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907E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Х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EA4" w:rsidRPr="00907EA4" w:rsidRDefault="00907EA4" w:rsidP="00907E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907EA4" w:rsidRPr="00907EA4" w:rsidRDefault="00907EA4" w:rsidP="00907E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907EA4" w:rsidRPr="00907EA4" w:rsidRDefault="00907EA4" w:rsidP="00907E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907E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1106,5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EA4" w:rsidRPr="00907EA4" w:rsidRDefault="00907EA4" w:rsidP="00907E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907EA4" w:rsidRPr="00907EA4" w:rsidRDefault="00907EA4" w:rsidP="00907E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907EA4" w:rsidRPr="00907EA4" w:rsidRDefault="00907EA4" w:rsidP="00907E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907E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1067,1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EA4" w:rsidRPr="00907EA4" w:rsidRDefault="00907EA4" w:rsidP="00907E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907EA4" w:rsidRPr="00907EA4" w:rsidRDefault="00907EA4" w:rsidP="00907E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907EA4" w:rsidRPr="00907EA4" w:rsidRDefault="00907EA4" w:rsidP="00907E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907E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1067,1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7EA4" w:rsidRPr="00907EA4" w:rsidRDefault="00907EA4" w:rsidP="00907E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907EA4" w:rsidRPr="00907EA4" w:rsidRDefault="00907EA4" w:rsidP="00907E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907EA4" w:rsidRPr="00907EA4" w:rsidRDefault="00907EA4" w:rsidP="00907E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907E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3240,7</w:t>
            </w:r>
          </w:p>
        </w:tc>
      </w:tr>
    </w:tbl>
    <w:p w:rsidR="00907EA4" w:rsidRPr="00907EA4" w:rsidRDefault="00907EA4" w:rsidP="00907EA4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7EA4" w:rsidRPr="00907EA4" w:rsidRDefault="00907EA4" w:rsidP="00907EA4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7EA4" w:rsidRPr="00907EA4" w:rsidRDefault="00907EA4" w:rsidP="00907EA4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7EA4" w:rsidRPr="00907EA4" w:rsidRDefault="00907EA4" w:rsidP="00907EA4">
      <w:pPr>
        <w:tabs>
          <w:tab w:val="left" w:pos="1215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E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Глава сельсовета                                                                                         М. В. Лавринович</w:t>
      </w:r>
    </w:p>
    <w:p w:rsidR="00907EA4" w:rsidRPr="00907EA4" w:rsidRDefault="00907EA4" w:rsidP="00907EA4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7EA4" w:rsidRPr="00907EA4" w:rsidRDefault="00907EA4" w:rsidP="00907EA4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7EA4" w:rsidRPr="00907EA4" w:rsidRDefault="00907EA4" w:rsidP="00907EA4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7EA4" w:rsidRPr="00907EA4" w:rsidRDefault="00907EA4" w:rsidP="00907EA4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7EA4" w:rsidRPr="00907EA4" w:rsidRDefault="00907EA4" w:rsidP="00907EA4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7EA4" w:rsidRPr="00907EA4" w:rsidRDefault="00907EA4" w:rsidP="00907EA4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7EA4" w:rsidRPr="00907EA4" w:rsidRDefault="00907EA4" w:rsidP="00907EA4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7EA4" w:rsidRPr="00907EA4" w:rsidRDefault="00907EA4" w:rsidP="00907EA4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7EA4" w:rsidRPr="00907EA4" w:rsidRDefault="00907EA4" w:rsidP="00907EA4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7EA4" w:rsidRPr="00907EA4" w:rsidRDefault="00907EA4" w:rsidP="00907EA4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7EA4" w:rsidRPr="00907EA4" w:rsidRDefault="00907EA4" w:rsidP="00907EA4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7EA4" w:rsidRPr="00907EA4" w:rsidRDefault="00907EA4" w:rsidP="00907EA4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7EA4" w:rsidRPr="00907EA4" w:rsidRDefault="00907EA4" w:rsidP="00907EA4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7EA4" w:rsidRPr="00907EA4" w:rsidRDefault="00907EA4" w:rsidP="00907EA4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7EA4" w:rsidRPr="00907EA4" w:rsidRDefault="00907EA4" w:rsidP="00907EA4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7EA4" w:rsidRPr="00907EA4" w:rsidRDefault="00907EA4" w:rsidP="00907EA4">
      <w:pPr>
        <w:tabs>
          <w:tab w:val="left" w:pos="11445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EA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  <w:t xml:space="preserve">                          Приложение 3</w:t>
      </w:r>
    </w:p>
    <w:p w:rsidR="00907EA4" w:rsidRPr="00907EA4" w:rsidRDefault="00907EA4" w:rsidP="00907EA4">
      <w:pPr>
        <w:tabs>
          <w:tab w:val="left" w:pos="11445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к постановлению от 15.04.2024 г. № 8</w:t>
      </w:r>
    </w:p>
    <w:p w:rsidR="00907EA4" w:rsidRPr="00907EA4" w:rsidRDefault="00907EA4" w:rsidP="00907EA4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7EA4" w:rsidRPr="00907EA4" w:rsidRDefault="00907EA4" w:rsidP="00907EA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EA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 3</w:t>
      </w:r>
    </w:p>
    <w:p w:rsidR="00907EA4" w:rsidRPr="00907EA4" w:rsidRDefault="00907EA4" w:rsidP="00907EA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7EA4">
        <w:rPr>
          <w:rFonts w:ascii="Times New Roman" w:eastAsia="Times New Roman" w:hAnsi="Times New Roman" w:cs="Times New Roman"/>
          <w:sz w:val="24"/>
          <w:szCs w:val="24"/>
          <w:lang w:eastAsia="ar-SA"/>
        </w:rPr>
        <w:t>к муниципальной программе</w:t>
      </w:r>
    </w:p>
    <w:p w:rsidR="00907EA4" w:rsidRPr="00907EA4" w:rsidRDefault="00907EA4" w:rsidP="00907EA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 мерах противодействию терроризму и </w:t>
      </w:r>
    </w:p>
    <w:p w:rsidR="00907EA4" w:rsidRPr="00907EA4" w:rsidRDefault="00907EA4" w:rsidP="00907EA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07EA4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экстремизму,</w:t>
      </w:r>
      <w:r w:rsidRPr="00907E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обеспечение первичных мер пожарной</w:t>
      </w:r>
    </w:p>
    <w:p w:rsidR="00907EA4" w:rsidRPr="00907EA4" w:rsidRDefault="00907EA4" w:rsidP="00907EA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безопасности, ликвидация чрезвычайных ситуаций»</w:t>
      </w:r>
      <w:r w:rsidRPr="00907E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907EA4" w:rsidRPr="00907EA4" w:rsidRDefault="00907EA4" w:rsidP="00907EA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07EA4" w:rsidRPr="00907EA4" w:rsidRDefault="00907EA4" w:rsidP="00907EA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7EA4">
        <w:rPr>
          <w:rFonts w:ascii="Times New Roman" w:eastAsia="Times New Roman" w:hAnsi="Times New Roman" w:cs="Times New Roman"/>
          <w:sz w:val="24"/>
          <w:szCs w:val="24"/>
          <w:lang w:eastAsia="ar-SA"/>
        </w:rPr>
        <w:t>Ресурсное обеспечение и прогнозная оценка расходов на реализацию целей муниципальной программы Удачинского сельсовета с учетом источников финансирования, в том числе по уровням бюджетной системы</w:t>
      </w:r>
    </w:p>
    <w:tbl>
      <w:tblPr>
        <w:tblW w:w="14417" w:type="dxa"/>
        <w:tblInd w:w="93" w:type="dxa"/>
        <w:tblLook w:val="00A0" w:firstRow="1" w:lastRow="0" w:firstColumn="1" w:lastColumn="0" w:noHBand="0" w:noVBand="0"/>
      </w:tblPr>
      <w:tblGrid>
        <w:gridCol w:w="2142"/>
        <w:gridCol w:w="4890"/>
        <w:gridCol w:w="1797"/>
        <w:gridCol w:w="980"/>
        <w:gridCol w:w="1308"/>
        <w:gridCol w:w="1187"/>
        <w:gridCol w:w="2083"/>
        <w:gridCol w:w="19"/>
        <w:gridCol w:w="11"/>
      </w:tblGrid>
      <w:tr w:rsidR="00907EA4" w:rsidRPr="00907EA4" w:rsidTr="005A33BE">
        <w:trPr>
          <w:trHeight w:val="600"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EA4" w:rsidRPr="00907EA4" w:rsidRDefault="00907EA4" w:rsidP="00907E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907E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Статус</w:t>
            </w:r>
          </w:p>
        </w:tc>
        <w:tc>
          <w:tcPr>
            <w:tcW w:w="4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EA4" w:rsidRPr="00907EA4" w:rsidRDefault="00907EA4" w:rsidP="00907E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07EA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EA4" w:rsidRPr="00907EA4" w:rsidRDefault="00907EA4" w:rsidP="00907E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907E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Ответственный исполнитель, соисполнители</w:t>
            </w:r>
          </w:p>
        </w:tc>
        <w:tc>
          <w:tcPr>
            <w:tcW w:w="55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7EA4" w:rsidRPr="00907EA4" w:rsidRDefault="00907EA4" w:rsidP="00907E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07EA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Оценка расходов</w:t>
            </w:r>
            <w:r w:rsidRPr="00907EA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  <w:t>(тыс. руб.), годы</w:t>
            </w:r>
          </w:p>
        </w:tc>
      </w:tr>
      <w:tr w:rsidR="00907EA4" w:rsidRPr="00907EA4" w:rsidTr="005A33BE">
        <w:trPr>
          <w:gridAfter w:val="1"/>
          <w:wAfter w:w="11" w:type="dxa"/>
          <w:trHeight w:val="589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EA4" w:rsidRPr="00907EA4" w:rsidRDefault="00907EA4" w:rsidP="00907E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EA4" w:rsidRPr="00907EA4" w:rsidRDefault="00907EA4" w:rsidP="00907E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EA4" w:rsidRPr="00907EA4" w:rsidRDefault="00907EA4" w:rsidP="00907E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EA4" w:rsidRPr="00907EA4" w:rsidRDefault="00907EA4" w:rsidP="00907E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907E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2024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EA4" w:rsidRPr="00907EA4" w:rsidRDefault="00907EA4" w:rsidP="00907E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907E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2025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EA4" w:rsidRPr="00907EA4" w:rsidRDefault="00907EA4" w:rsidP="00907E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907E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2026</w:t>
            </w:r>
          </w:p>
        </w:tc>
        <w:tc>
          <w:tcPr>
            <w:tcW w:w="2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EA4" w:rsidRPr="00907EA4" w:rsidRDefault="00907EA4" w:rsidP="00907E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907E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Итого на период</w:t>
            </w:r>
          </w:p>
        </w:tc>
      </w:tr>
      <w:tr w:rsidR="00907EA4" w:rsidRPr="00907EA4" w:rsidTr="005A33BE">
        <w:trPr>
          <w:gridAfter w:val="1"/>
          <w:wAfter w:w="11" w:type="dxa"/>
          <w:trHeight w:val="315"/>
        </w:trPr>
        <w:tc>
          <w:tcPr>
            <w:tcW w:w="214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7EA4" w:rsidRPr="00907EA4" w:rsidRDefault="00907EA4" w:rsidP="00907E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907EA4" w:rsidRPr="00907EA4" w:rsidRDefault="00907EA4" w:rsidP="00907E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907EA4" w:rsidRPr="00907EA4" w:rsidRDefault="00907EA4" w:rsidP="00907E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907EA4" w:rsidRPr="00907EA4" w:rsidRDefault="00907EA4" w:rsidP="00907E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907EA4" w:rsidRPr="00907EA4" w:rsidRDefault="00907EA4" w:rsidP="00907E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907EA4" w:rsidRPr="00907EA4" w:rsidRDefault="00907EA4" w:rsidP="00907E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907E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Муниципальная программа</w:t>
            </w:r>
          </w:p>
          <w:p w:rsidR="00907EA4" w:rsidRPr="00907EA4" w:rsidRDefault="00907EA4" w:rsidP="00907E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907E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 </w:t>
            </w:r>
          </w:p>
        </w:tc>
        <w:tc>
          <w:tcPr>
            <w:tcW w:w="48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A4" w:rsidRPr="00907EA4" w:rsidRDefault="00907EA4" w:rsidP="00907E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07EA4" w:rsidRPr="00907EA4" w:rsidRDefault="00907EA4" w:rsidP="00907E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07EA4" w:rsidRPr="00907EA4" w:rsidRDefault="00907EA4" w:rsidP="00907E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07EA4" w:rsidRPr="00907EA4" w:rsidRDefault="00907EA4" w:rsidP="00907E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07EA4" w:rsidRPr="00907EA4" w:rsidRDefault="00907EA4" w:rsidP="00907E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07EA4" w:rsidRPr="00907EA4" w:rsidRDefault="00907EA4" w:rsidP="00907E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07EA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«О мерах противодействию терроризму и экстремизму,</w:t>
            </w:r>
            <w:r w:rsidRPr="00907E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обеспечение первичных мер пожарной безопасности, ликвидация чрезвычайных ситуаций»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7EA4" w:rsidRPr="00907EA4" w:rsidRDefault="00907EA4" w:rsidP="00907E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907E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Всего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EA4" w:rsidRPr="00907EA4" w:rsidRDefault="00907EA4" w:rsidP="00907E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907E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1111,5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7EA4" w:rsidRPr="00907EA4" w:rsidRDefault="00907EA4" w:rsidP="00907E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907E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1072,1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EA4" w:rsidRPr="00907EA4" w:rsidRDefault="00907EA4" w:rsidP="00907E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907E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1072,1</w:t>
            </w:r>
          </w:p>
        </w:tc>
        <w:tc>
          <w:tcPr>
            <w:tcW w:w="2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EA4" w:rsidRPr="00907EA4" w:rsidRDefault="00907EA4" w:rsidP="00907E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907E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3255,7</w:t>
            </w:r>
          </w:p>
        </w:tc>
      </w:tr>
      <w:tr w:rsidR="00907EA4" w:rsidRPr="00907EA4" w:rsidTr="005A33BE">
        <w:trPr>
          <w:gridAfter w:val="2"/>
          <w:wAfter w:w="30" w:type="dxa"/>
          <w:trHeight w:val="300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07EA4" w:rsidRPr="00907EA4" w:rsidRDefault="00907EA4" w:rsidP="00907E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48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EA4" w:rsidRPr="00907EA4" w:rsidRDefault="00907EA4" w:rsidP="00907E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7EA4" w:rsidRPr="00907EA4" w:rsidRDefault="00907EA4" w:rsidP="00907E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907E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в том числе: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EA4" w:rsidRPr="00907EA4" w:rsidRDefault="00907EA4" w:rsidP="00907E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7EA4" w:rsidRPr="00907EA4" w:rsidRDefault="00907EA4" w:rsidP="00907E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EA4" w:rsidRPr="00907EA4" w:rsidRDefault="00907EA4" w:rsidP="00907E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EA4" w:rsidRPr="00907EA4" w:rsidRDefault="00907EA4" w:rsidP="00907E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907EA4" w:rsidRPr="00907EA4" w:rsidTr="005A33BE">
        <w:trPr>
          <w:gridAfter w:val="2"/>
          <w:wAfter w:w="30" w:type="dxa"/>
          <w:trHeight w:val="300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07EA4" w:rsidRPr="00907EA4" w:rsidRDefault="00907EA4" w:rsidP="00907E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48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EA4" w:rsidRPr="00907EA4" w:rsidRDefault="00907EA4" w:rsidP="00907E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7EA4" w:rsidRPr="00907EA4" w:rsidRDefault="00907EA4" w:rsidP="00907E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907E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федеральный бюджет (*)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EA4" w:rsidRPr="00907EA4" w:rsidRDefault="00907EA4" w:rsidP="00907E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7EA4" w:rsidRPr="00907EA4" w:rsidRDefault="00907EA4" w:rsidP="00907E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EA4" w:rsidRPr="00907EA4" w:rsidRDefault="00907EA4" w:rsidP="00907E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EA4" w:rsidRPr="00907EA4" w:rsidRDefault="00907EA4" w:rsidP="00907E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907EA4" w:rsidRPr="00907EA4" w:rsidTr="005A33BE">
        <w:trPr>
          <w:gridAfter w:val="2"/>
          <w:wAfter w:w="30" w:type="dxa"/>
          <w:trHeight w:val="300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07EA4" w:rsidRPr="00907EA4" w:rsidRDefault="00907EA4" w:rsidP="00907E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48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EA4" w:rsidRPr="00907EA4" w:rsidRDefault="00907EA4" w:rsidP="00907E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7EA4" w:rsidRPr="00907EA4" w:rsidRDefault="00907EA4" w:rsidP="00907E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907E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краевой бюджет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EA4" w:rsidRPr="00907EA4" w:rsidRDefault="00907EA4" w:rsidP="00907E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907E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37,4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7EA4" w:rsidRPr="00907EA4" w:rsidRDefault="00907EA4" w:rsidP="00907E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EA4" w:rsidRPr="00907EA4" w:rsidRDefault="00907EA4" w:rsidP="00907E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EA4" w:rsidRPr="00907EA4" w:rsidRDefault="00907EA4" w:rsidP="00907E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907E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         37,4</w:t>
            </w:r>
          </w:p>
        </w:tc>
      </w:tr>
      <w:tr w:rsidR="00907EA4" w:rsidRPr="00907EA4" w:rsidTr="005A33BE">
        <w:trPr>
          <w:gridAfter w:val="2"/>
          <w:wAfter w:w="30" w:type="dxa"/>
          <w:trHeight w:val="300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07EA4" w:rsidRPr="00907EA4" w:rsidRDefault="00907EA4" w:rsidP="00907E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48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EA4" w:rsidRPr="00907EA4" w:rsidRDefault="00907EA4" w:rsidP="00907E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7EA4" w:rsidRPr="00907EA4" w:rsidRDefault="00907EA4" w:rsidP="00907E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907E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внебюджетные источники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EA4" w:rsidRPr="00907EA4" w:rsidRDefault="00907EA4" w:rsidP="00907E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7EA4" w:rsidRPr="00907EA4" w:rsidRDefault="00907EA4" w:rsidP="00907E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EA4" w:rsidRPr="00907EA4" w:rsidRDefault="00907EA4" w:rsidP="00907E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EA4" w:rsidRPr="00907EA4" w:rsidRDefault="00907EA4" w:rsidP="00907E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907EA4" w:rsidRPr="00907EA4" w:rsidTr="005A33BE">
        <w:trPr>
          <w:gridAfter w:val="2"/>
          <w:wAfter w:w="30" w:type="dxa"/>
          <w:trHeight w:val="245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07EA4" w:rsidRPr="00907EA4" w:rsidRDefault="00907EA4" w:rsidP="00907E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48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EA4" w:rsidRPr="00907EA4" w:rsidRDefault="00907EA4" w:rsidP="00907E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7EA4" w:rsidRPr="00907EA4" w:rsidRDefault="00907EA4" w:rsidP="00907E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907E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Бюджет Удачинского сельсовета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EA4" w:rsidRPr="00907EA4" w:rsidRDefault="00907EA4" w:rsidP="00907E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907EA4" w:rsidRPr="00907EA4" w:rsidRDefault="00907EA4" w:rsidP="00907E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907EA4" w:rsidRPr="00907EA4" w:rsidRDefault="00907EA4" w:rsidP="00907E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907E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1074,1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7EA4" w:rsidRPr="00907EA4" w:rsidRDefault="00907EA4" w:rsidP="00907E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907EA4" w:rsidRPr="00907EA4" w:rsidRDefault="00907EA4" w:rsidP="00907E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907EA4" w:rsidRPr="00907EA4" w:rsidRDefault="00907EA4" w:rsidP="00907E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907E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1072,1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EA4" w:rsidRPr="00907EA4" w:rsidRDefault="00907EA4" w:rsidP="00907E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907EA4" w:rsidRPr="00907EA4" w:rsidRDefault="00907EA4" w:rsidP="00907E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907EA4" w:rsidRPr="00907EA4" w:rsidRDefault="00907EA4" w:rsidP="00907E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907E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1072,1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EA4" w:rsidRPr="00907EA4" w:rsidRDefault="00907EA4" w:rsidP="00907E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907EA4" w:rsidRPr="00907EA4" w:rsidRDefault="00907EA4" w:rsidP="00907E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907EA4" w:rsidRPr="00907EA4" w:rsidRDefault="00907EA4" w:rsidP="00907E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907E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3218,3</w:t>
            </w:r>
          </w:p>
        </w:tc>
      </w:tr>
      <w:tr w:rsidR="00907EA4" w:rsidRPr="00907EA4" w:rsidTr="005A33BE">
        <w:trPr>
          <w:gridAfter w:val="1"/>
          <w:wAfter w:w="11" w:type="dxa"/>
          <w:trHeight w:val="643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EA4" w:rsidRPr="00907EA4" w:rsidRDefault="00907EA4" w:rsidP="00907E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48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EA4" w:rsidRPr="00907EA4" w:rsidRDefault="00907EA4" w:rsidP="00907E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7EA4" w:rsidRPr="00907EA4" w:rsidRDefault="00907EA4" w:rsidP="00907E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907E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юридические лица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EA4" w:rsidRPr="00907EA4" w:rsidRDefault="00907EA4" w:rsidP="00907E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7EA4" w:rsidRPr="00907EA4" w:rsidRDefault="00907EA4" w:rsidP="00907E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EA4" w:rsidRPr="00907EA4" w:rsidRDefault="00907EA4" w:rsidP="00907E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EA4" w:rsidRPr="00907EA4" w:rsidRDefault="00907EA4" w:rsidP="00907E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907EA4" w:rsidRPr="00907EA4" w:rsidTr="005A33BE">
        <w:trPr>
          <w:gridAfter w:val="1"/>
          <w:wAfter w:w="11" w:type="dxa"/>
          <w:trHeight w:val="300"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A4" w:rsidRPr="00907EA4" w:rsidRDefault="00907EA4" w:rsidP="00907E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907EA4" w:rsidRPr="00907EA4" w:rsidRDefault="00907EA4" w:rsidP="00907E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907E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Подпрограмма 1.</w:t>
            </w:r>
          </w:p>
          <w:p w:rsidR="00907EA4" w:rsidRPr="00907EA4" w:rsidRDefault="00907EA4" w:rsidP="00907E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907EA4" w:rsidRPr="00907EA4" w:rsidRDefault="00907EA4" w:rsidP="00907E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907EA4" w:rsidRPr="00907EA4" w:rsidRDefault="00907EA4" w:rsidP="00907E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907EA4" w:rsidRPr="00907EA4" w:rsidRDefault="00907EA4" w:rsidP="00907E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907EA4" w:rsidRPr="00907EA4" w:rsidRDefault="00907EA4" w:rsidP="00907E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907EA4" w:rsidRPr="00907EA4" w:rsidRDefault="00907EA4" w:rsidP="00907E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4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A4" w:rsidRPr="00907EA4" w:rsidRDefault="00907EA4" w:rsidP="00907EA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07E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 xml:space="preserve"> </w:t>
            </w:r>
          </w:p>
          <w:p w:rsidR="00907EA4" w:rsidRPr="00907EA4" w:rsidRDefault="00907EA4" w:rsidP="00907E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 мерах противодействию терроризму и экстремизму»</w:t>
            </w:r>
          </w:p>
          <w:p w:rsidR="00907EA4" w:rsidRPr="00907EA4" w:rsidRDefault="00907EA4" w:rsidP="00907E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7EA4" w:rsidRPr="00907EA4" w:rsidRDefault="00907EA4" w:rsidP="00907E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907E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Всего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7EA4" w:rsidRPr="00907EA4" w:rsidRDefault="00907EA4" w:rsidP="00907E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907E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5,0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EA4" w:rsidRPr="00907EA4" w:rsidRDefault="00907EA4" w:rsidP="00907E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907E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5,0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7EA4" w:rsidRPr="00907EA4" w:rsidRDefault="00907EA4" w:rsidP="00907E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907E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5,0</w:t>
            </w:r>
          </w:p>
        </w:tc>
        <w:tc>
          <w:tcPr>
            <w:tcW w:w="2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7EA4" w:rsidRPr="00907EA4" w:rsidRDefault="00907EA4" w:rsidP="00907E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907E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15,0</w:t>
            </w:r>
          </w:p>
        </w:tc>
      </w:tr>
      <w:tr w:rsidR="00907EA4" w:rsidRPr="00907EA4" w:rsidTr="005A33BE">
        <w:trPr>
          <w:gridAfter w:val="1"/>
          <w:wAfter w:w="11" w:type="dxa"/>
          <w:trHeight w:val="300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EA4" w:rsidRPr="00907EA4" w:rsidRDefault="00907EA4" w:rsidP="00907E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4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EA4" w:rsidRPr="00907EA4" w:rsidRDefault="00907EA4" w:rsidP="00907E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7EA4" w:rsidRPr="00907EA4" w:rsidRDefault="00907EA4" w:rsidP="00907E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907E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в том числе: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EA4" w:rsidRPr="00907EA4" w:rsidRDefault="00907EA4" w:rsidP="00907E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7EA4" w:rsidRPr="00907EA4" w:rsidRDefault="00907EA4" w:rsidP="00907E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EA4" w:rsidRPr="00907EA4" w:rsidRDefault="00907EA4" w:rsidP="00907E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EA4" w:rsidRPr="00907EA4" w:rsidRDefault="00907EA4" w:rsidP="00907E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907EA4" w:rsidRPr="00907EA4" w:rsidTr="005A33BE">
        <w:trPr>
          <w:gridAfter w:val="1"/>
          <w:wAfter w:w="11" w:type="dxa"/>
          <w:trHeight w:val="300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EA4" w:rsidRPr="00907EA4" w:rsidRDefault="00907EA4" w:rsidP="00907E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4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EA4" w:rsidRPr="00907EA4" w:rsidRDefault="00907EA4" w:rsidP="00907E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7EA4" w:rsidRPr="00907EA4" w:rsidRDefault="00907EA4" w:rsidP="00907E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907E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федеральный бюджет (*)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EA4" w:rsidRPr="00907EA4" w:rsidRDefault="00907EA4" w:rsidP="00907E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7EA4" w:rsidRPr="00907EA4" w:rsidRDefault="00907EA4" w:rsidP="00907E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EA4" w:rsidRPr="00907EA4" w:rsidRDefault="00907EA4" w:rsidP="00907E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EA4" w:rsidRPr="00907EA4" w:rsidRDefault="00907EA4" w:rsidP="00907E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907EA4" w:rsidRPr="00907EA4" w:rsidTr="005A33BE">
        <w:trPr>
          <w:gridAfter w:val="1"/>
          <w:wAfter w:w="11" w:type="dxa"/>
          <w:trHeight w:val="300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EA4" w:rsidRPr="00907EA4" w:rsidRDefault="00907EA4" w:rsidP="00907E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4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EA4" w:rsidRPr="00907EA4" w:rsidRDefault="00907EA4" w:rsidP="00907E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7EA4" w:rsidRPr="00907EA4" w:rsidRDefault="00907EA4" w:rsidP="00907E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907E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краевой бюджет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EA4" w:rsidRPr="00907EA4" w:rsidRDefault="00907EA4" w:rsidP="00907E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7EA4" w:rsidRPr="00907EA4" w:rsidRDefault="00907EA4" w:rsidP="00907E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EA4" w:rsidRPr="00907EA4" w:rsidRDefault="00907EA4" w:rsidP="00907E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EA4" w:rsidRPr="00907EA4" w:rsidRDefault="00907EA4" w:rsidP="00907E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907EA4" w:rsidRPr="00907EA4" w:rsidTr="005A33BE">
        <w:trPr>
          <w:gridAfter w:val="1"/>
          <w:wAfter w:w="11" w:type="dxa"/>
          <w:trHeight w:val="300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EA4" w:rsidRPr="00907EA4" w:rsidRDefault="00907EA4" w:rsidP="00907E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4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EA4" w:rsidRPr="00907EA4" w:rsidRDefault="00907EA4" w:rsidP="00907E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A4" w:rsidRPr="00907EA4" w:rsidRDefault="00907EA4" w:rsidP="00907E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907E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внебюджетные источники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7EA4" w:rsidRPr="00907EA4" w:rsidRDefault="00907EA4" w:rsidP="00907E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A4" w:rsidRPr="00907EA4" w:rsidRDefault="00907EA4" w:rsidP="00907E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7EA4" w:rsidRPr="00907EA4" w:rsidRDefault="00907EA4" w:rsidP="00907E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7EA4" w:rsidRPr="00907EA4" w:rsidRDefault="00907EA4" w:rsidP="00907E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907EA4" w:rsidRPr="00907EA4" w:rsidTr="005A33BE">
        <w:trPr>
          <w:gridAfter w:val="1"/>
          <w:wAfter w:w="11" w:type="dxa"/>
          <w:trHeight w:val="300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EA4" w:rsidRPr="00907EA4" w:rsidRDefault="00907EA4" w:rsidP="00907E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4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EA4" w:rsidRPr="00907EA4" w:rsidRDefault="00907EA4" w:rsidP="00907E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7EA4" w:rsidRPr="00907EA4" w:rsidRDefault="00907EA4" w:rsidP="00907E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907E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Бюджет Удачинского сельсовета 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7EA4" w:rsidRPr="00907EA4" w:rsidRDefault="00907EA4" w:rsidP="00907E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907EA4" w:rsidRPr="00907EA4" w:rsidRDefault="00907EA4" w:rsidP="00907E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907EA4" w:rsidRPr="00907EA4" w:rsidRDefault="00907EA4" w:rsidP="00907E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907E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5,0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EA4" w:rsidRPr="00907EA4" w:rsidRDefault="00907EA4" w:rsidP="00907E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907EA4" w:rsidRPr="00907EA4" w:rsidRDefault="00907EA4" w:rsidP="00907E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907EA4" w:rsidRPr="00907EA4" w:rsidRDefault="00907EA4" w:rsidP="00907E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907E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5,0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7EA4" w:rsidRPr="00907EA4" w:rsidRDefault="00907EA4" w:rsidP="00907E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907EA4" w:rsidRPr="00907EA4" w:rsidRDefault="00907EA4" w:rsidP="00907E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907EA4" w:rsidRPr="00907EA4" w:rsidRDefault="00907EA4" w:rsidP="00907E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907E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5,0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7EA4" w:rsidRPr="00907EA4" w:rsidRDefault="00907EA4" w:rsidP="00907E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907EA4" w:rsidRPr="00907EA4" w:rsidRDefault="00907EA4" w:rsidP="00907E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907EA4" w:rsidRPr="00907EA4" w:rsidRDefault="00907EA4" w:rsidP="00907E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907E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15,0</w:t>
            </w:r>
          </w:p>
        </w:tc>
      </w:tr>
      <w:tr w:rsidR="00907EA4" w:rsidRPr="00907EA4" w:rsidTr="005A33BE">
        <w:trPr>
          <w:gridAfter w:val="1"/>
          <w:wAfter w:w="11" w:type="dxa"/>
          <w:trHeight w:val="300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EA4" w:rsidRPr="00907EA4" w:rsidRDefault="00907EA4" w:rsidP="00907E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4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EA4" w:rsidRPr="00907EA4" w:rsidRDefault="00907EA4" w:rsidP="00907E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7EA4" w:rsidRPr="00907EA4" w:rsidRDefault="00907EA4" w:rsidP="00907E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907E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юридические лица</w:t>
            </w:r>
          </w:p>
          <w:p w:rsidR="00907EA4" w:rsidRPr="00907EA4" w:rsidRDefault="00907EA4" w:rsidP="00907E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EA4" w:rsidRPr="00907EA4" w:rsidRDefault="00907EA4" w:rsidP="00907E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7EA4" w:rsidRPr="00907EA4" w:rsidRDefault="00907EA4" w:rsidP="00907E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EA4" w:rsidRPr="00907EA4" w:rsidRDefault="00907EA4" w:rsidP="00907E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EA4" w:rsidRPr="00907EA4" w:rsidRDefault="00907EA4" w:rsidP="00907E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907EA4" w:rsidRPr="00907EA4" w:rsidTr="005A33BE">
        <w:trPr>
          <w:gridAfter w:val="1"/>
          <w:wAfter w:w="11" w:type="dxa"/>
          <w:trHeight w:val="300"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EA4" w:rsidRPr="00907EA4" w:rsidRDefault="00907EA4" w:rsidP="00907E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907E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Подпрограмма 2.</w:t>
            </w:r>
          </w:p>
          <w:p w:rsidR="00907EA4" w:rsidRPr="00907EA4" w:rsidRDefault="00907EA4" w:rsidP="00907EA4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4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EA4" w:rsidRPr="00907EA4" w:rsidRDefault="00907EA4" w:rsidP="00907EA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07E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«Обеспечение первичных мер пожарной безопасности, ликвидация чрезвычайных ситуаций»</w:t>
            </w:r>
          </w:p>
          <w:p w:rsidR="00907EA4" w:rsidRPr="00907EA4" w:rsidRDefault="00907EA4" w:rsidP="00907E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7EA4" w:rsidRPr="00907EA4" w:rsidRDefault="00907EA4" w:rsidP="00907E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907E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Всего 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EA4" w:rsidRPr="00907EA4" w:rsidRDefault="00907EA4" w:rsidP="00907E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907E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1106,5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7EA4" w:rsidRPr="00907EA4" w:rsidRDefault="00907EA4" w:rsidP="00907E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907E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1067,1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EA4" w:rsidRPr="00907EA4" w:rsidRDefault="00907EA4" w:rsidP="00907E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907E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1067,1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EA4" w:rsidRPr="00907EA4" w:rsidRDefault="00907EA4" w:rsidP="00907E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907E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3240,7</w:t>
            </w:r>
          </w:p>
        </w:tc>
      </w:tr>
      <w:tr w:rsidR="00907EA4" w:rsidRPr="00907EA4" w:rsidTr="005A33BE">
        <w:trPr>
          <w:gridAfter w:val="1"/>
          <w:wAfter w:w="11" w:type="dxa"/>
          <w:trHeight w:val="300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EA4" w:rsidRPr="00907EA4" w:rsidRDefault="00907EA4" w:rsidP="00907E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4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EA4" w:rsidRPr="00907EA4" w:rsidRDefault="00907EA4" w:rsidP="00907E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7EA4" w:rsidRPr="00907EA4" w:rsidRDefault="00907EA4" w:rsidP="00907E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907E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в том числе: 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EA4" w:rsidRPr="00907EA4" w:rsidRDefault="00907EA4" w:rsidP="00907E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7EA4" w:rsidRPr="00907EA4" w:rsidRDefault="00907EA4" w:rsidP="00907E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EA4" w:rsidRPr="00907EA4" w:rsidRDefault="00907EA4" w:rsidP="00907E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EA4" w:rsidRPr="00907EA4" w:rsidRDefault="00907EA4" w:rsidP="00907E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907EA4" w:rsidRPr="00907EA4" w:rsidTr="005A33BE">
        <w:trPr>
          <w:gridAfter w:val="1"/>
          <w:wAfter w:w="11" w:type="dxa"/>
          <w:trHeight w:val="300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EA4" w:rsidRPr="00907EA4" w:rsidRDefault="00907EA4" w:rsidP="00907E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4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EA4" w:rsidRPr="00907EA4" w:rsidRDefault="00907EA4" w:rsidP="00907E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7EA4" w:rsidRPr="00907EA4" w:rsidRDefault="00907EA4" w:rsidP="00907E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907E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федеральный бюджет (*) 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EA4" w:rsidRPr="00907EA4" w:rsidRDefault="00907EA4" w:rsidP="00907E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7EA4" w:rsidRPr="00907EA4" w:rsidRDefault="00907EA4" w:rsidP="00907E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EA4" w:rsidRPr="00907EA4" w:rsidRDefault="00907EA4" w:rsidP="00907E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EA4" w:rsidRPr="00907EA4" w:rsidRDefault="00907EA4" w:rsidP="00907E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907EA4" w:rsidRPr="00907EA4" w:rsidTr="005A33BE">
        <w:trPr>
          <w:gridAfter w:val="1"/>
          <w:wAfter w:w="11" w:type="dxa"/>
          <w:trHeight w:val="300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EA4" w:rsidRPr="00907EA4" w:rsidRDefault="00907EA4" w:rsidP="00907E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4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EA4" w:rsidRPr="00907EA4" w:rsidRDefault="00907EA4" w:rsidP="00907E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7EA4" w:rsidRPr="00907EA4" w:rsidRDefault="00907EA4" w:rsidP="00907E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907E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краевой бюджет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EA4" w:rsidRPr="00907EA4" w:rsidRDefault="00907EA4" w:rsidP="00907E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907E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37,4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7EA4" w:rsidRPr="00907EA4" w:rsidRDefault="00907EA4" w:rsidP="00907E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EA4" w:rsidRPr="00907EA4" w:rsidRDefault="00907EA4" w:rsidP="00907E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EA4" w:rsidRPr="00907EA4" w:rsidRDefault="00907EA4" w:rsidP="00907E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907E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37,4</w:t>
            </w:r>
          </w:p>
        </w:tc>
      </w:tr>
      <w:tr w:rsidR="00907EA4" w:rsidRPr="00907EA4" w:rsidTr="005A33BE">
        <w:trPr>
          <w:gridAfter w:val="1"/>
          <w:wAfter w:w="11" w:type="dxa"/>
          <w:trHeight w:val="300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EA4" w:rsidRPr="00907EA4" w:rsidRDefault="00907EA4" w:rsidP="00907E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4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EA4" w:rsidRPr="00907EA4" w:rsidRDefault="00907EA4" w:rsidP="00907E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7EA4" w:rsidRPr="00907EA4" w:rsidRDefault="00907EA4" w:rsidP="00907E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907E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внебюджетные источники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EA4" w:rsidRPr="00907EA4" w:rsidRDefault="00907EA4" w:rsidP="00907E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7EA4" w:rsidRPr="00907EA4" w:rsidRDefault="00907EA4" w:rsidP="00907E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EA4" w:rsidRPr="00907EA4" w:rsidRDefault="00907EA4" w:rsidP="00907E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EA4" w:rsidRPr="00907EA4" w:rsidRDefault="00907EA4" w:rsidP="00907E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907EA4" w:rsidRPr="00907EA4" w:rsidTr="005A33BE">
        <w:trPr>
          <w:gridAfter w:val="1"/>
          <w:wAfter w:w="11" w:type="dxa"/>
          <w:trHeight w:val="300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EA4" w:rsidRPr="00907EA4" w:rsidRDefault="00907EA4" w:rsidP="00907E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4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EA4" w:rsidRPr="00907EA4" w:rsidRDefault="00907EA4" w:rsidP="00907E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A4" w:rsidRPr="00907EA4" w:rsidRDefault="00907EA4" w:rsidP="00907E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907E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Бюджет Удачинского сельсовета 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7EA4" w:rsidRPr="00907EA4" w:rsidRDefault="00907EA4" w:rsidP="00907E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907E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1069,1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7EA4" w:rsidRPr="00907EA4" w:rsidRDefault="00907EA4" w:rsidP="00907E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907E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1067,1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EA4" w:rsidRPr="00907EA4" w:rsidRDefault="00907EA4" w:rsidP="00907E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907E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1067,1</w:t>
            </w:r>
          </w:p>
        </w:tc>
        <w:tc>
          <w:tcPr>
            <w:tcW w:w="2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EA4" w:rsidRPr="00907EA4" w:rsidRDefault="00907EA4" w:rsidP="00907E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907E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3203,3</w:t>
            </w:r>
          </w:p>
        </w:tc>
      </w:tr>
      <w:tr w:rsidR="00907EA4" w:rsidRPr="00907EA4" w:rsidTr="005A33BE">
        <w:trPr>
          <w:trHeight w:val="300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EA4" w:rsidRPr="00907EA4" w:rsidRDefault="00907EA4" w:rsidP="00907E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4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EA4" w:rsidRPr="00907EA4" w:rsidRDefault="00907EA4" w:rsidP="00907E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7EA4" w:rsidRPr="00907EA4" w:rsidRDefault="00907EA4" w:rsidP="00907E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907E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юридические лица</w:t>
            </w:r>
          </w:p>
          <w:p w:rsidR="00907EA4" w:rsidRPr="00907EA4" w:rsidRDefault="00907EA4" w:rsidP="00907E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EA4" w:rsidRPr="00907EA4" w:rsidRDefault="00907EA4" w:rsidP="00907E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7EA4" w:rsidRPr="00907EA4" w:rsidRDefault="00907EA4" w:rsidP="00907E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EA4" w:rsidRPr="00907EA4" w:rsidRDefault="00907EA4" w:rsidP="00907E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1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EA4" w:rsidRPr="00907EA4" w:rsidRDefault="00907EA4" w:rsidP="00907E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</w:tbl>
    <w:p w:rsidR="00907EA4" w:rsidRPr="00907EA4" w:rsidRDefault="00907EA4" w:rsidP="00907EA4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</w:t>
      </w:r>
    </w:p>
    <w:p w:rsidR="00907EA4" w:rsidRPr="00907EA4" w:rsidRDefault="00907EA4" w:rsidP="00907EA4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p w:rsidR="00907EA4" w:rsidRPr="00907EA4" w:rsidRDefault="00907EA4" w:rsidP="00907EA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  <w:r w:rsidRPr="00907EA4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          Глава сельсовета                                                                     М. В. Лавринович</w:t>
      </w:r>
    </w:p>
    <w:p w:rsidR="00907EA4" w:rsidRPr="00907EA4" w:rsidRDefault="00907EA4" w:rsidP="00907EA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</w:p>
    <w:p w:rsidR="00907EA4" w:rsidRPr="00907EA4" w:rsidRDefault="00907EA4" w:rsidP="00907EA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</w:p>
    <w:p w:rsidR="00907EA4" w:rsidRPr="00907EA4" w:rsidRDefault="00907EA4" w:rsidP="00907EA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07EA4" w:rsidRPr="00907EA4" w:rsidRDefault="00907EA4" w:rsidP="00907EA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07EA4" w:rsidRPr="00907EA4" w:rsidRDefault="00907EA4" w:rsidP="00907EA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07EA4" w:rsidRPr="00907EA4" w:rsidRDefault="00907EA4" w:rsidP="00907EA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07EA4" w:rsidRPr="00907EA4" w:rsidRDefault="00907EA4" w:rsidP="00907EA4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EA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4</w:t>
      </w:r>
    </w:p>
    <w:p w:rsidR="00907EA4" w:rsidRPr="00907EA4" w:rsidRDefault="00907EA4" w:rsidP="00907EA4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EA4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от 15.04..2024 № 8</w:t>
      </w:r>
    </w:p>
    <w:p w:rsidR="00907EA4" w:rsidRPr="00907EA4" w:rsidRDefault="00907EA4" w:rsidP="00907EA4">
      <w:pPr>
        <w:tabs>
          <w:tab w:val="left" w:pos="1318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07EA4" w:rsidRPr="00907EA4" w:rsidRDefault="00907EA4" w:rsidP="00907EA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07E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Приложение 2 </w:t>
      </w:r>
    </w:p>
    <w:p w:rsidR="00907EA4" w:rsidRPr="00907EA4" w:rsidRDefault="00907EA4" w:rsidP="00907EA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7EA4">
        <w:rPr>
          <w:rFonts w:ascii="Times New Roman" w:eastAsia="Times New Roman" w:hAnsi="Times New Roman" w:cs="Times New Roman"/>
          <w:sz w:val="24"/>
          <w:szCs w:val="24"/>
          <w:lang w:eastAsia="ar-SA"/>
        </w:rPr>
        <w:t>к муниципальной подпрограмме.</w:t>
      </w:r>
    </w:p>
    <w:p w:rsidR="00907EA4" w:rsidRPr="00907EA4" w:rsidRDefault="00907EA4" w:rsidP="00907EA4">
      <w:pPr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07EA4">
        <w:rPr>
          <w:rFonts w:ascii="Times New Roman" w:eastAsia="Times New Roman" w:hAnsi="Times New Roman" w:cs="Times New Roman"/>
          <w:sz w:val="24"/>
          <w:szCs w:val="24"/>
          <w:lang w:eastAsia="ar-SA"/>
        </w:rPr>
        <w:t>«</w:t>
      </w:r>
      <w:r w:rsidRPr="00907EA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Обеспечение первичных мер пожарной безопасности, </w:t>
      </w:r>
    </w:p>
    <w:p w:rsidR="00907EA4" w:rsidRPr="00907EA4" w:rsidRDefault="00907EA4" w:rsidP="00907EA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907EA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ликвидация чрезвычайных ситуаций</w:t>
      </w:r>
      <w:r w:rsidRPr="00907EA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»</w:t>
      </w:r>
    </w:p>
    <w:p w:rsidR="00907EA4" w:rsidRPr="00907EA4" w:rsidRDefault="00907EA4" w:rsidP="00907EA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07EA4" w:rsidRPr="00907EA4" w:rsidRDefault="00907EA4" w:rsidP="00907E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07EA4" w:rsidRPr="00907EA4" w:rsidRDefault="00907EA4" w:rsidP="00907EA4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07E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Перечень мероприятий подпрограммы с указанием объема средств на их реализацию и ожидаемых результатов</w:t>
      </w:r>
    </w:p>
    <w:tbl>
      <w:tblPr>
        <w:tblW w:w="14000" w:type="dxa"/>
        <w:jc w:val="right"/>
        <w:tblLayout w:type="fixed"/>
        <w:tblLook w:val="00A0" w:firstRow="1" w:lastRow="0" w:firstColumn="1" w:lastColumn="0" w:noHBand="0" w:noVBand="0"/>
      </w:tblPr>
      <w:tblGrid>
        <w:gridCol w:w="3239"/>
        <w:gridCol w:w="1960"/>
        <w:gridCol w:w="839"/>
        <w:gridCol w:w="851"/>
        <w:gridCol w:w="1596"/>
        <w:gridCol w:w="700"/>
        <w:gridCol w:w="1455"/>
        <w:gridCol w:w="1400"/>
        <w:gridCol w:w="999"/>
        <w:gridCol w:w="961"/>
      </w:tblGrid>
      <w:tr w:rsidR="00907EA4" w:rsidRPr="00907EA4" w:rsidTr="005A33BE">
        <w:trPr>
          <w:trHeight w:val="675"/>
          <w:jc w:val="right"/>
        </w:trPr>
        <w:tc>
          <w:tcPr>
            <w:tcW w:w="3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EA4" w:rsidRPr="00907EA4" w:rsidRDefault="00907EA4" w:rsidP="00907E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907E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Наименование  программы, подпрограммы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EA4" w:rsidRPr="00907EA4" w:rsidRDefault="00907EA4" w:rsidP="00907E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907E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ГРБС </w:t>
            </w:r>
          </w:p>
        </w:tc>
        <w:tc>
          <w:tcPr>
            <w:tcW w:w="39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7EA4" w:rsidRPr="00907EA4" w:rsidRDefault="00907EA4" w:rsidP="00907E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907E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Код бюджетной классификации</w:t>
            </w:r>
          </w:p>
        </w:tc>
        <w:tc>
          <w:tcPr>
            <w:tcW w:w="48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EA4" w:rsidRPr="00907EA4" w:rsidRDefault="00907EA4" w:rsidP="00907E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907E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Расходы </w:t>
            </w:r>
            <w:r w:rsidRPr="00907E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br/>
              <w:t>(тыс. руб.), годы</w:t>
            </w:r>
          </w:p>
        </w:tc>
      </w:tr>
      <w:tr w:rsidR="00907EA4" w:rsidRPr="00907EA4" w:rsidTr="005A33BE">
        <w:trPr>
          <w:trHeight w:val="1354"/>
          <w:jc w:val="right"/>
        </w:trPr>
        <w:tc>
          <w:tcPr>
            <w:tcW w:w="3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EA4" w:rsidRPr="00907EA4" w:rsidRDefault="00907EA4" w:rsidP="00907E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EA4" w:rsidRPr="00907EA4" w:rsidRDefault="00907EA4" w:rsidP="00907E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EA4" w:rsidRPr="00907EA4" w:rsidRDefault="00907EA4" w:rsidP="00907E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907E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ГРБС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EA4" w:rsidRPr="00907EA4" w:rsidRDefault="00907EA4" w:rsidP="00907E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907E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РзПр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EA4" w:rsidRPr="00907EA4" w:rsidRDefault="00907EA4" w:rsidP="00907E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907E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ЦСР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EA4" w:rsidRPr="00907EA4" w:rsidRDefault="00907EA4" w:rsidP="00907E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907E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ВР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EA4" w:rsidRPr="00907EA4" w:rsidRDefault="00907EA4" w:rsidP="00907E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907E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2024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EA4" w:rsidRPr="00907EA4" w:rsidRDefault="00907EA4" w:rsidP="00907E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907E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2025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EA4" w:rsidRPr="00907EA4" w:rsidRDefault="00907EA4" w:rsidP="00907E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907EA4" w:rsidRPr="00907EA4" w:rsidRDefault="00907EA4" w:rsidP="00907E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907E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2026</w:t>
            </w:r>
          </w:p>
          <w:p w:rsidR="00907EA4" w:rsidRPr="00907EA4" w:rsidRDefault="00907EA4" w:rsidP="00907E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EA4" w:rsidRPr="00907EA4" w:rsidRDefault="00907EA4" w:rsidP="00907E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907E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Итого</w:t>
            </w:r>
          </w:p>
        </w:tc>
      </w:tr>
      <w:tr w:rsidR="00907EA4" w:rsidRPr="00907EA4" w:rsidTr="005A33BE">
        <w:trPr>
          <w:trHeight w:val="360"/>
          <w:jc w:val="right"/>
        </w:trPr>
        <w:tc>
          <w:tcPr>
            <w:tcW w:w="1400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7EA4" w:rsidRPr="00907EA4" w:rsidRDefault="00907EA4" w:rsidP="00907EA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07EA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Цель подпрограммы: Обеспечение пожарной безопасности населенных пунктов территории сельсовета</w:t>
            </w:r>
          </w:p>
          <w:p w:rsidR="00907EA4" w:rsidRPr="00907EA4" w:rsidRDefault="00907EA4" w:rsidP="00907E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07EA4" w:rsidRPr="00907EA4" w:rsidTr="005A33BE">
        <w:trPr>
          <w:trHeight w:val="360"/>
          <w:jc w:val="right"/>
        </w:trPr>
        <w:tc>
          <w:tcPr>
            <w:tcW w:w="1400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7EA4" w:rsidRPr="00907EA4" w:rsidRDefault="00907EA4" w:rsidP="00907E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07EA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Задача: Обеспечение необходимых условий для реализации полномочий по обеспечению первичных мер пожарной безопасности, защиты жизни и здоровья граждан, материальных ценностей от пожаров в границах населенных пунктов.</w:t>
            </w:r>
          </w:p>
        </w:tc>
      </w:tr>
      <w:tr w:rsidR="00907EA4" w:rsidRPr="00907EA4" w:rsidTr="005A33BE">
        <w:trPr>
          <w:trHeight w:val="360"/>
          <w:jc w:val="right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7EA4" w:rsidRPr="00907EA4" w:rsidRDefault="00907EA4" w:rsidP="00907E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07EA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Подпрограмма </w:t>
            </w:r>
          </w:p>
          <w:p w:rsidR="00907EA4" w:rsidRPr="00907EA4" w:rsidRDefault="00907EA4" w:rsidP="00907E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07EA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</w:t>
            </w:r>
            <w:r w:rsidRPr="00907E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Обеспечение первичных мер пожарной безопасности, ликвидация чрезвычайных ситуаций</w:t>
            </w:r>
            <w:r w:rsidRPr="00907E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7EA4" w:rsidRPr="00907EA4" w:rsidRDefault="00907EA4" w:rsidP="00907E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07EA4" w:rsidRPr="00907EA4" w:rsidRDefault="00907EA4" w:rsidP="00907E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07EA4" w:rsidRPr="00907EA4" w:rsidRDefault="00907EA4" w:rsidP="00907E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07EA4" w:rsidRPr="00907EA4" w:rsidRDefault="00907EA4" w:rsidP="00907E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907E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Администрация Удачинского сельсовета 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EA4" w:rsidRPr="00907EA4" w:rsidRDefault="00907EA4" w:rsidP="00907E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907EA4" w:rsidRPr="00907EA4" w:rsidRDefault="00907EA4" w:rsidP="00907E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907EA4" w:rsidRPr="00907EA4" w:rsidRDefault="00907EA4" w:rsidP="00907E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907EA4" w:rsidRPr="00907EA4" w:rsidRDefault="00907EA4" w:rsidP="00907E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907EA4" w:rsidRPr="00907EA4" w:rsidRDefault="00907EA4" w:rsidP="00907E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907EA4" w:rsidRPr="00907EA4" w:rsidRDefault="00907EA4" w:rsidP="00907E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907E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825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EA4" w:rsidRPr="00907EA4" w:rsidRDefault="00907EA4" w:rsidP="00907E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907EA4" w:rsidRPr="00907EA4" w:rsidRDefault="00907EA4" w:rsidP="00907E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907EA4" w:rsidRPr="00907EA4" w:rsidRDefault="00907EA4" w:rsidP="00907E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907EA4" w:rsidRPr="00907EA4" w:rsidRDefault="00907EA4" w:rsidP="00907E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907EA4" w:rsidRPr="00907EA4" w:rsidRDefault="00907EA4" w:rsidP="00907E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907EA4" w:rsidRPr="00907EA4" w:rsidRDefault="00907EA4" w:rsidP="00907E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907E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Х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EA4" w:rsidRPr="00907EA4" w:rsidRDefault="00907EA4" w:rsidP="00907EA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907EA4" w:rsidRPr="00907EA4" w:rsidRDefault="00907EA4" w:rsidP="00907EA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907EA4" w:rsidRPr="00907EA4" w:rsidRDefault="00907EA4" w:rsidP="00907EA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907EA4" w:rsidRPr="00907EA4" w:rsidRDefault="00907EA4" w:rsidP="00907EA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907EA4" w:rsidRPr="00907EA4" w:rsidRDefault="00907EA4" w:rsidP="00907EA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907EA4" w:rsidRPr="00907EA4" w:rsidRDefault="00907EA4" w:rsidP="00907EA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907E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0220000000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EA4" w:rsidRPr="00907EA4" w:rsidRDefault="00907EA4" w:rsidP="00907E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907EA4" w:rsidRPr="00907EA4" w:rsidRDefault="00907EA4" w:rsidP="00907E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907EA4" w:rsidRPr="00907EA4" w:rsidRDefault="00907EA4" w:rsidP="00907E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907EA4" w:rsidRPr="00907EA4" w:rsidRDefault="00907EA4" w:rsidP="00907E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907EA4" w:rsidRPr="00907EA4" w:rsidRDefault="00907EA4" w:rsidP="00907E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907EA4" w:rsidRPr="00907EA4" w:rsidRDefault="00907EA4" w:rsidP="00907E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907E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Х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EA4" w:rsidRPr="00907EA4" w:rsidRDefault="00907EA4" w:rsidP="00907E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907EA4" w:rsidRPr="00907EA4" w:rsidRDefault="00907EA4" w:rsidP="00907E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907EA4" w:rsidRPr="00907EA4" w:rsidRDefault="00907EA4" w:rsidP="00907E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907EA4" w:rsidRPr="00907EA4" w:rsidRDefault="00907EA4" w:rsidP="00907E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907EA4" w:rsidRPr="00907EA4" w:rsidRDefault="00907EA4" w:rsidP="00907E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907EA4" w:rsidRPr="00907EA4" w:rsidRDefault="00907EA4" w:rsidP="00907E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907E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1106,5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7EA4" w:rsidRPr="00907EA4" w:rsidRDefault="00907EA4" w:rsidP="00907E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907EA4" w:rsidRPr="00907EA4" w:rsidRDefault="00907EA4" w:rsidP="00907E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907EA4" w:rsidRPr="00907EA4" w:rsidRDefault="00907EA4" w:rsidP="00907E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907EA4" w:rsidRPr="00907EA4" w:rsidRDefault="00907EA4" w:rsidP="00907E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907EA4" w:rsidRPr="00907EA4" w:rsidRDefault="00907EA4" w:rsidP="00907E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907EA4" w:rsidRPr="00907EA4" w:rsidRDefault="00907EA4" w:rsidP="00907E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907E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1067,1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EA4" w:rsidRPr="00907EA4" w:rsidRDefault="00907EA4" w:rsidP="00907E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907EA4" w:rsidRPr="00907EA4" w:rsidRDefault="00907EA4" w:rsidP="00907E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907EA4" w:rsidRPr="00907EA4" w:rsidRDefault="00907EA4" w:rsidP="00907E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907EA4" w:rsidRPr="00907EA4" w:rsidRDefault="00907EA4" w:rsidP="00907E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907EA4" w:rsidRPr="00907EA4" w:rsidRDefault="00907EA4" w:rsidP="00907E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907EA4" w:rsidRPr="00907EA4" w:rsidRDefault="00907EA4" w:rsidP="00907E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907E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1067,1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7EA4" w:rsidRPr="00907EA4" w:rsidRDefault="00907EA4" w:rsidP="00907E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907EA4" w:rsidRPr="00907EA4" w:rsidRDefault="00907EA4" w:rsidP="00907E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907EA4" w:rsidRPr="00907EA4" w:rsidRDefault="00907EA4" w:rsidP="00907E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907EA4" w:rsidRPr="00907EA4" w:rsidRDefault="00907EA4" w:rsidP="00907E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907EA4" w:rsidRPr="00907EA4" w:rsidRDefault="00907EA4" w:rsidP="00907E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907EA4" w:rsidRPr="00907EA4" w:rsidRDefault="00907EA4" w:rsidP="00907E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907E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3240,7</w:t>
            </w:r>
          </w:p>
        </w:tc>
      </w:tr>
      <w:tr w:rsidR="00907EA4" w:rsidRPr="00907EA4" w:rsidTr="005A33BE">
        <w:trPr>
          <w:trHeight w:val="300"/>
          <w:jc w:val="right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A4" w:rsidRPr="00907EA4" w:rsidRDefault="00907EA4" w:rsidP="00907E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ar-SA"/>
              </w:rPr>
            </w:pPr>
            <w:r w:rsidRPr="00907EA4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ar-SA"/>
              </w:rPr>
              <w:t xml:space="preserve">Мероприятие </w:t>
            </w:r>
          </w:p>
          <w:p w:rsidR="00907EA4" w:rsidRPr="00907EA4" w:rsidRDefault="00907EA4" w:rsidP="00907E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07EA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Региональные выплаты, обеспечивающие уровень заработной платы работников бюджетной сферы не ниже размера </w:t>
            </w:r>
            <w:r w:rsidRPr="00907EA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минимальной заработной платы (минимального размера оплаты труда)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7EA4" w:rsidRPr="00907EA4" w:rsidRDefault="00907EA4" w:rsidP="00907E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07EA4" w:rsidRPr="00907EA4" w:rsidRDefault="00907EA4" w:rsidP="00907E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07EA4" w:rsidRPr="00907EA4" w:rsidRDefault="00907EA4" w:rsidP="00907E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07EA4" w:rsidRPr="00907EA4" w:rsidRDefault="00907EA4" w:rsidP="00907E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07EA4" w:rsidRPr="00907EA4" w:rsidRDefault="00907EA4" w:rsidP="00907E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907E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lastRenderedPageBreak/>
              <w:t xml:space="preserve">Администрация Удачинского сельсовета 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EA4" w:rsidRPr="00907EA4" w:rsidRDefault="00907EA4" w:rsidP="00907E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907EA4" w:rsidRPr="00907EA4" w:rsidRDefault="00907EA4" w:rsidP="00907E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907EA4" w:rsidRPr="00907EA4" w:rsidRDefault="00907EA4" w:rsidP="00907E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907EA4" w:rsidRPr="00907EA4" w:rsidRDefault="00907EA4" w:rsidP="00907E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907EA4" w:rsidRPr="00907EA4" w:rsidRDefault="00907EA4" w:rsidP="00907E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907EA4" w:rsidRPr="00907EA4" w:rsidRDefault="00907EA4" w:rsidP="00907E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907EA4" w:rsidRPr="00907EA4" w:rsidRDefault="00907EA4" w:rsidP="00907E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907E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lastRenderedPageBreak/>
              <w:t>825</w:t>
            </w:r>
          </w:p>
          <w:p w:rsidR="00907EA4" w:rsidRPr="00907EA4" w:rsidRDefault="00907EA4" w:rsidP="00907E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907EA4" w:rsidRPr="00907EA4" w:rsidRDefault="00907EA4" w:rsidP="00907E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EA4" w:rsidRPr="00907EA4" w:rsidRDefault="00907EA4" w:rsidP="00907E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907EA4" w:rsidRPr="00907EA4" w:rsidRDefault="00907EA4" w:rsidP="00907E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907EA4" w:rsidRPr="00907EA4" w:rsidRDefault="00907EA4" w:rsidP="00907E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907EA4" w:rsidRPr="00907EA4" w:rsidRDefault="00907EA4" w:rsidP="00907E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907EA4" w:rsidRPr="00907EA4" w:rsidRDefault="00907EA4" w:rsidP="00907E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907EA4" w:rsidRPr="00907EA4" w:rsidRDefault="00907EA4" w:rsidP="00907E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907EA4" w:rsidRPr="00907EA4" w:rsidRDefault="00907EA4" w:rsidP="00907E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907E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lastRenderedPageBreak/>
              <w:t>0310</w:t>
            </w:r>
          </w:p>
          <w:p w:rsidR="00907EA4" w:rsidRPr="00907EA4" w:rsidRDefault="00907EA4" w:rsidP="00907E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907EA4" w:rsidRPr="00907EA4" w:rsidRDefault="00907EA4" w:rsidP="00907E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EA4" w:rsidRPr="00907EA4" w:rsidRDefault="00907EA4" w:rsidP="00907EA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907EA4" w:rsidRPr="00907EA4" w:rsidRDefault="00907EA4" w:rsidP="00907EA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907EA4" w:rsidRPr="00907EA4" w:rsidRDefault="00907EA4" w:rsidP="00907EA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907EA4" w:rsidRPr="00907EA4" w:rsidRDefault="00907EA4" w:rsidP="00907EA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907EA4" w:rsidRPr="00907EA4" w:rsidRDefault="00907EA4" w:rsidP="00907EA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907EA4" w:rsidRPr="00907EA4" w:rsidRDefault="00907EA4" w:rsidP="00907EA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907EA4" w:rsidRPr="00907EA4" w:rsidRDefault="00907EA4" w:rsidP="00907EA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907E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lastRenderedPageBreak/>
              <w:t>0220010490</w:t>
            </w:r>
          </w:p>
          <w:p w:rsidR="00907EA4" w:rsidRPr="00907EA4" w:rsidRDefault="00907EA4" w:rsidP="00907EA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907EA4" w:rsidRPr="00907EA4" w:rsidRDefault="00907EA4" w:rsidP="00907EA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EA4" w:rsidRPr="00907EA4" w:rsidRDefault="00907EA4" w:rsidP="00907E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907EA4" w:rsidRPr="00907EA4" w:rsidRDefault="00907EA4" w:rsidP="00907E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907EA4" w:rsidRPr="00907EA4" w:rsidRDefault="00907EA4" w:rsidP="00907E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907EA4" w:rsidRPr="00907EA4" w:rsidRDefault="00907EA4" w:rsidP="00907E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907EA4" w:rsidRPr="00907EA4" w:rsidRDefault="00907EA4" w:rsidP="00907E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907EA4" w:rsidRPr="00907EA4" w:rsidRDefault="00907EA4" w:rsidP="00907E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907EA4" w:rsidRPr="00907EA4" w:rsidRDefault="00907EA4" w:rsidP="00907E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907E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lastRenderedPageBreak/>
              <w:t>110</w:t>
            </w:r>
          </w:p>
          <w:p w:rsidR="00907EA4" w:rsidRPr="00907EA4" w:rsidRDefault="00907EA4" w:rsidP="00907E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907EA4" w:rsidRPr="00907EA4" w:rsidRDefault="00907EA4" w:rsidP="00907E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EA4" w:rsidRPr="00907EA4" w:rsidRDefault="00907EA4" w:rsidP="00907E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907EA4" w:rsidRPr="00907EA4" w:rsidRDefault="00907EA4" w:rsidP="00907E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907EA4" w:rsidRPr="00907EA4" w:rsidRDefault="00907EA4" w:rsidP="00907E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907EA4" w:rsidRPr="00907EA4" w:rsidRDefault="00907EA4" w:rsidP="00907E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907EA4" w:rsidRPr="00907EA4" w:rsidRDefault="00907EA4" w:rsidP="00907E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907EA4" w:rsidRPr="00907EA4" w:rsidRDefault="00907EA4" w:rsidP="00907E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907EA4" w:rsidRPr="00907EA4" w:rsidRDefault="00907EA4" w:rsidP="00907E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907E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lastRenderedPageBreak/>
              <w:t>497,5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7EA4" w:rsidRPr="00907EA4" w:rsidRDefault="00907EA4" w:rsidP="00907E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907EA4" w:rsidRPr="00907EA4" w:rsidRDefault="00907EA4" w:rsidP="00907E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907EA4" w:rsidRPr="00907EA4" w:rsidRDefault="00907EA4" w:rsidP="00907E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907EA4" w:rsidRPr="00907EA4" w:rsidRDefault="00907EA4" w:rsidP="00907E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907EA4" w:rsidRPr="00907EA4" w:rsidRDefault="00907EA4" w:rsidP="00907E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907EA4" w:rsidRPr="00907EA4" w:rsidRDefault="00907EA4" w:rsidP="00907E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907EA4" w:rsidRPr="00907EA4" w:rsidRDefault="00907EA4" w:rsidP="00907E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907E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lastRenderedPageBreak/>
              <w:t>497,5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EA4" w:rsidRPr="00907EA4" w:rsidRDefault="00907EA4" w:rsidP="00907E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907EA4" w:rsidRPr="00907EA4" w:rsidRDefault="00907EA4" w:rsidP="00907E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907EA4" w:rsidRPr="00907EA4" w:rsidRDefault="00907EA4" w:rsidP="00907E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907EA4" w:rsidRPr="00907EA4" w:rsidRDefault="00907EA4" w:rsidP="00907E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907EA4" w:rsidRPr="00907EA4" w:rsidRDefault="00907EA4" w:rsidP="00907E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907EA4" w:rsidRPr="00907EA4" w:rsidRDefault="00907EA4" w:rsidP="00907E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907EA4" w:rsidRPr="00907EA4" w:rsidRDefault="00907EA4" w:rsidP="00907E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907E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lastRenderedPageBreak/>
              <w:t>497,5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7EA4" w:rsidRPr="00907EA4" w:rsidRDefault="00907EA4" w:rsidP="00907E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907EA4" w:rsidRPr="00907EA4" w:rsidRDefault="00907EA4" w:rsidP="00907E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907EA4" w:rsidRPr="00907EA4" w:rsidRDefault="00907EA4" w:rsidP="00907E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907EA4" w:rsidRPr="00907EA4" w:rsidRDefault="00907EA4" w:rsidP="00907E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907EA4" w:rsidRPr="00907EA4" w:rsidRDefault="00907EA4" w:rsidP="00907E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907EA4" w:rsidRPr="00907EA4" w:rsidRDefault="00907EA4" w:rsidP="00907E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907EA4" w:rsidRPr="00907EA4" w:rsidRDefault="00907EA4" w:rsidP="00907E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907E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lastRenderedPageBreak/>
              <w:t>1492,5</w:t>
            </w:r>
          </w:p>
        </w:tc>
      </w:tr>
      <w:tr w:rsidR="00907EA4" w:rsidRPr="00907EA4" w:rsidTr="005A33BE">
        <w:trPr>
          <w:trHeight w:val="300"/>
          <w:jc w:val="right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A4" w:rsidRPr="00907EA4" w:rsidRDefault="00907EA4" w:rsidP="00907E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07EA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мероприятие</w:t>
            </w:r>
          </w:p>
          <w:p w:rsidR="00907EA4" w:rsidRPr="00907EA4" w:rsidRDefault="00907EA4" w:rsidP="00907E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07EA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обеспечение первичных мер пожарной безопасности за счет средств краевого бюджета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7EA4" w:rsidRPr="00907EA4" w:rsidRDefault="00907EA4" w:rsidP="00907E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907E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Администрация Удачинского сельсовета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EA4" w:rsidRPr="00907EA4" w:rsidRDefault="00907EA4" w:rsidP="00907E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907EA4" w:rsidRPr="00907EA4" w:rsidRDefault="00907EA4" w:rsidP="00907E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907EA4" w:rsidRPr="00907EA4" w:rsidRDefault="00907EA4" w:rsidP="00907E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907EA4" w:rsidRPr="00907EA4" w:rsidRDefault="00907EA4" w:rsidP="00907E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907EA4" w:rsidRPr="00907EA4" w:rsidRDefault="00907EA4" w:rsidP="00907E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907E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825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EA4" w:rsidRPr="00907EA4" w:rsidRDefault="00907EA4" w:rsidP="00907E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907EA4" w:rsidRPr="00907EA4" w:rsidRDefault="00907EA4" w:rsidP="00907E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907EA4" w:rsidRPr="00907EA4" w:rsidRDefault="00907EA4" w:rsidP="00907E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907EA4" w:rsidRPr="00907EA4" w:rsidRDefault="00907EA4" w:rsidP="00907E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907EA4" w:rsidRPr="00907EA4" w:rsidRDefault="00907EA4" w:rsidP="00907E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907E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0310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EA4" w:rsidRPr="00907EA4" w:rsidRDefault="00907EA4" w:rsidP="00907EA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907EA4" w:rsidRPr="00907EA4" w:rsidRDefault="00907EA4" w:rsidP="00907EA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907EA4" w:rsidRPr="00907EA4" w:rsidRDefault="00907EA4" w:rsidP="00907EA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907EA4" w:rsidRPr="00907EA4" w:rsidRDefault="00907EA4" w:rsidP="00907EA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907EA4" w:rsidRPr="00907EA4" w:rsidRDefault="00907EA4" w:rsidP="00907EA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907E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0220074120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EA4" w:rsidRPr="00907EA4" w:rsidRDefault="00907EA4" w:rsidP="00907E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907EA4" w:rsidRPr="00907EA4" w:rsidRDefault="00907EA4" w:rsidP="00907E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907EA4" w:rsidRPr="00907EA4" w:rsidRDefault="00907EA4" w:rsidP="00907E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907EA4" w:rsidRPr="00907EA4" w:rsidRDefault="00907EA4" w:rsidP="00907E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907EA4" w:rsidRPr="00907EA4" w:rsidRDefault="00907EA4" w:rsidP="00907E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907E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240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EA4" w:rsidRPr="00907EA4" w:rsidRDefault="00907EA4" w:rsidP="00907E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907EA4" w:rsidRPr="00907EA4" w:rsidRDefault="00907EA4" w:rsidP="00907E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907EA4" w:rsidRPr="00907EA4" w:rsidRDefault="00907EA4" w:rsidP="00907E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907EA4" w:rsidRPr="00907EA4" w:rsidRDefault="00907EA4" w:rsidP="00907E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907EA4" w:rsidRPr="00907EA4" w:rsidRDefault="00907EA4" w:rsidP="00907E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907E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37,4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7EA4" w:rsidRPr="00907EA4" w:rsidRDefault="00907EA4" w:rsidP="00907E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907EA4" w:rsidRPr="00907EA4" w:rsidRDefault="00907EA4" w:rsidP="00907E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907EA4" w:rsidRPr="00907EA4" w:rsidRDefault="00907EA4" w:rsidP="00907E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907EA4" w:rsidRPr="00907EA4" w:rsidRDefault="00907EA4" w:rsidP="00907E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907EA4" w:rsidRPr="00907EA4" w:rsidRDefault="00907EA4" w:rsidP="00907E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907E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0,0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EA4" w:rsidRPr="00907EA4" w:rsidRDefault="00907EA4" w:rsidP="00907E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907EA4" w:rsidRPr="00907EA4" w:rsidRDefault="00907EA4" w:rsidP="00907E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907EA4" w:rsidRPr="00907EA4" w:rsidRDefault="00907EA4" w:rsidP="00907E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907EA4" w:rsidRPr="00907EA4" w:rsidRDefault="00907EA4" w:rsidP="00907E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907EA4" w:rsidRPr="00907EA4" w:rsidRDefault="00907EA4" w:rsidP="00907E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907E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0,0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7EA4" w:rsidRPr="00907EA4" w:rsidRDefault="00907EA4" w:rsidP="00907E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907EA4" w:rsidRPr="00907EA4" w:rsidRDefault="00907EA4" w:rsidP="00907E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907EA4" w:rsidRPr="00907EA4" w:rsidRDefault="00907EA4" w:rsidP="00907E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907EA4" w:rsidRPr="00907EA4" w:rsidRDefault="00907EA4" w:rsidP="00907E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907EA4" w:rsidRPr="00907EA4" w:rsidRDefault="00907EA4" w:rsidP="00907E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907E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37,4</w:t>
            </w:r>
          </w:p>
        </w:tc>
      </w:tr>
      <w:tr w:rsidR="00907EA4" w:rsidRPr="00907EA4" w:rsidTr="005A33BE">
        <w:trPr>
          <w:trHeight w:val="300"/>
          <w:jc w:val="right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A4" w:rsidRPr="00907EA4" w:rsidRDefault="00907EA4" w:rsidP="00907E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07EA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мероприятие</w:t>
            </w:r>
          </w:p>
          <w:p w:rsidR="00907EA4" w:rsidRPr="00907EA4" w:rsidRDefault="00907EA4" w:rsidP="00907E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ar-SA"/>
              </w:rPr>
            </w:pPr>
            <w:r w:rsidRPr="00907EA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Обеспечение необходимых условий для реализации полномочий по обеспечению первичных мер пожарной безопасности.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7EA4" w:rsidRPr="00907EA4" w:rsidRDefault="00907EA4" w:rsidP="00907E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07EA4" w:rsidRPr="00907EA4" w:rsidRDefault="00907EA4" w:rsidP="00907E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07EA4" w:rsidRPr="00907EA4" w:rsidRDefault="00907EA4" w:rsidP="00907E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07EA4" w:rsidRPr="00907EA4" w:rsidRDefault="00907EA4" w:rsidP="00907E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907E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Администрация Удачинского сельсовета 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EA4" w:rsidRPr="00907EA4" w:rsidRDefault="00907EA4" w:rsidP="00907E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907EA4" w:rsidRPr="00907EA4" w:rsidRDefault="00907EA4" w:rsidP="00907E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907EA4" w:rsidRPr="00907EA4" w:rsidRDefault="00907EA4" w:rsidP="00907E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907EA4" w:rsidRPr="00907EA4" w:rsidRDefault="00907EA4" w:rsidP="00907E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907EA4" w:rsidRPr="00907EA4" w:rsidRDefault="00907EA4" w:rsidP="00907E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907E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825</w:t>
            </w:r>
          </w:p>
          <w:p w:rsidR="00907EA4" w:rsidRPr="00907EA4" w:rsidRDefault="00907EA4" w:rsidP="00907E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907E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825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EA4" w:rsidRPr="00907EA4" w:rsidRDefault="00907EA4" w:rsidP="00907E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907EA4" w:rsidRPr="00907EA4" w:rsidRDefault="00907EA4" w:rsidP="00907E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907EA4" w:rsidRPr="00907EA4" w:rsidRDefault="00907EA4" w:rsidP="00907E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907EA4" w:rsidRPr="00907EA4" w:rsidRDefault="00907EA4" w:rsidP="00907E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907EA4" w:rsidRPr="00907EA4" w:rsidRDefault="00907EA4" w:rsidP="00907E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907E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0310</w:t>
            </w:r>
          </w:p>
          <w:p w:rsidR="00907EA4" w:rsidRPr="00907EA4" w:rsidRDefault="00907EA4" w:rsidP="00907E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907E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0310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EA4" w:rsidRPr="00907EA4" w:rsidRDefault="00907EA4" w:rsidP="00907EA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907EA4" w:rsidRPr="00907EA4" w:rsidRDefault="00907EA4" w:rsidP="00907EA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907EA4" w:rsidRPr="00907EA4" w:rsidRDefault="00907EA4" w:rsidP="00907EA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907EA4" w:rsidRPr="00907EA4" w:rsidRDefault="00907EA4" w:rsidP="00907EA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907EA4" w:rsidRPr="00907EA4" w:rsidRDefault="00907EA4" w:rsidP="00907EA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907E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0220082120</w:t>
            </w:r>
          </w:p>
          <w:p w:rsidR="00907EA4" w:rsidRPr="00907EA4" w:rsidRDefault="00907EA4" w:rsidP="00907EA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907E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0220082120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EA4" w:rsidRPr="00907EA4" w:rsidRDefault="00907EA4" w:rsidP="00907E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907EA4" w:rsidRPr="00907EA4" w:rsidRDefault="00907EA4" w:rsidP="00907E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907EA4" w:rsidRPr="00907EA4" w:rsidRDefault="00907EA4" w:rsidP="00907E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907EA4" w:rsidRPr="00907EA4" w:rsidRDefault="00907EA4" w:rsidP="00907E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907EA4" w:rsidRPr="00907EA4" w:rsidRDefault="00907EA4" w:rsidP="00907E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907E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110</w:t>
            </w:r>
          </w:p>
          <w:p w:rsidR="00907EA4" w:rsidRPr="00907EA4" w:rsidRDefault="00907EA4" w:rsidP="00907E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907E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240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EA4" w:rsidRPr="00907EA4" w:rsidRDefault="00907EA4" w:rsidP="00907E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907EA4" w:rsidRPr="00907EA4" w:rsidRDefault="00907EA4" w:rsidP="00907E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907EA4" w:rsidRPr="00907EA4" w:rsidRDefault="00907EA4" w:rsidP="00907E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907EA4" w:rsidRPr="00907EA4" w:rsidRDefault="00907EA4" w:rsidP="00907E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907EA4" w:rsidRPr="00907EA4" w:rsidRDefault="00907EA4" w:rsidP="00907E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907E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464,6</w:t>
            </w:r>
          </w:p>
          <w:p w:rsidR="00907EA4" w:rsidRPr="00907EA4" w:rsidRDefault="00907EA4" w:rsidP="00907E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907E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105,0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7EA4" w:rsidRPr="00907EA4" w:rsidRDefault="00907EA4" w:rsidP="00907E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907EA4" w:rsidRPr="00907EA4" w:rsidRDefault="00907EA4" w:rsidP="00907E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907EA4" w:rsidRPr="00907EA4" w:rsidRDefault="00907EA4" w:rsidP="00907E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907EA4" w:rsidRPr="00907EA4" w:rsidRDefault="00907EA4" w:rsidP="00907E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907EA4" w:rsidRPr="00907EA4" w:rsidRDefault="00907EA4" w:rsidP="00907E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907E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464,6</w:t>
            </w:r>
          </w:p>
          <w:p w:rsidR="00907EA4" w:rsidRPr="00907EA4" w:rsidRDefault="00907EA4" w:rsidP="00907E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907E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105,0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EA4" w:rsidRPr="00907EA4" w:rsidRDefault="00907EA4" w:rsidP="00907E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907EA4" w:rsidRPr="00907EA4" w:rsidRDefault="00907EA4" w:rsidP="00907E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907EA4" w:rsidRPr="00907EA4" w:rsidRDefault="00907EA4" w:rsidP="00907E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907EA4" w:rsidRPr="00907EA4" w:rsidRDefault="00907EA4" w:rsidP="00907E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907EA4" w:rsidRPr="00907EA4" w:rsidRDefault="00907EA4" w:rsidP="00907E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907E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464,6</w:t>
            </w:r>
          </w:p>
          <w:p w:rsidR="00907EA4" w:rsidRPr="00907EA4" w:rsidRDefault="00907EA4" w:rsidP="00907E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907E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105,0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7EA4" w:rsidRPr="00907EA4" w:rsidRDefault="00907EA4" w:rsidP="00907E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907EA4" w:rsidRPr="00907EA4" w:rsidRDefault="00907EA4" w:rsidP="00907E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907EA4" w:rsidRPr="00907EA4" w:rsidRDefault="00907EA4" w:rsidP="00907E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907EA4" w:rsidRPr="00907EA4" w:rsidRDefault="00907EA4" w:rsidP="00907E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907EA4" w:rsidRPr="00907EA4" w:rsidRDefault="00907EA4" w:rsidP="00907E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907E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1393,8</w:t>
            </w:r>
          </w:p>
          <w:p w:rsidR="00907EA4" w:rsidRPr="00907EA4" w:rsidRDefault="00907EA4" w:rsidP="00907E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907E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315,0</w:t>
            </w:r>
          </w:p>
        </w:tc>
      </w:tr>
      <w:tr w:rsidR="00907EA4" w:rsidRPr="00907EA4" w:rsidTr="005A33BE">
        <w:trPr>
          <w:trHeight w:val="300"/>
          <w:jc w:val="right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A4" w:rsidRPr="00907EA4" w:rsidRDefault="00907EA4" w:rsidP="00907E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07EA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мероприятие</w:t>
            </w:r>
          </w:p>
          <w:p w:rsidR="00907EA4" w:rsidRPr="00907EA4" w:rsidRDefault="00907EA4" w:rsidP="00907E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07EA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обеспечение первичных мер пожарной безопасности за счет средств местного бюджета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7EA4" w:rsidRPr="00907EA4" w:rsidRDefault="00907EA4" w:rsidP="00907E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07EA4" w:rsidRPr="00907EA4" w:rsidRDefault="00907EA4" w:rsidP="00907E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07EA4" w:rsidRPr="00907EA4" w:rsidRDefault="00907EA4" w:rsidP="00907E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907E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Администрация Удачинского сельсовета</w:t>
            </w:r>
          </w:p>
          <w:p w:rsidR="00907EA4" w:rsidRPr="00907EA4" w:rsidRDefault="00907EA4" w:rsidP="00907E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EA4" w:rsidRPr="00907EA4" w:rsidRDefault="00907EA4" w:rsidP="00907E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907EA4" w:rsidRPr="00907EA4" w:rsidRDefault="00907EA4" w:rsidP="00907E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907EA4" w:rsidRPr="00907EA4" w:rsidRDefault="00907EA4" w:rsidP="00907E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907EA4" w:rsidRPr="00907EA4" w:rsidRDefault="00907EA4" w:rsidP="00907E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907EA4" w:rsidRPr="00907EA4" w:rsidRDefault="00907EA4" w:rsidP="00907E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907E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825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EA4" w:rsidRPr="00907EA4" w:rsidRDefault="00907EA4" w:rsidP="00907E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907EA4" w:rsidRPr="00907EA4" w:rsidRDefault="00907EA4" w:rsidP="00907E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907EA4" w:rsidRPr="00907EA4" w:rsidRDefault="00907EA4" w:rsidP="00907E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907EA4" w:rsidRPr="00907EA4" w:rsidRDefault="00907EA4" w:rsidP="00907E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907EA4" w:rsidRPr="00907EA4" w:rsidRDefault="00907EA4" w:rsidP="00907E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907E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0310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EA4" w:rsidRPr="00907EA4" w:rsidRDefault="00907EA4" w:rsidP="00907EA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907EA4" w:rsidRPr="00907EA4" w:rsidRDefault="00907EA4" w:rsidP="00907E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907EA4" w:rsidRPr="00907EA4" w:rsidRDefault="00907EA4" w:rsidP="00907E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907EA4" w:rsidRPr="00907EA4" w:rsidRDefault="00907EA4" w:rsidP="00907E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907EA4" w:rsidRPr="00907EA4" w:rsidRDefault="00907EA4" w:rsidP="00907E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907E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02200S4120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EA4" w:rsidRPr="00907EA4" w:rsidRDefault="00907EA4" w:rsidP="00907E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907EA4" w:rsidRPr="00907EA4" w:rsidRDefault="00907EA4" w:rsidP="00907E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907EA4" w:rsidRPr="00907EA4" w:rsidRDefault="00907EA4" w:rsidP="00907E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907EA4" w:rsidRPr="00907EA4" w:rsidRDefault="00907EA4" w:rsidP="00907E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907EA4" w:rsidRPr="00907EA4" w:rsidRDefault="00907EA4" w:rsidP="00907E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907E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240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EA4" w:rsidRPr="00907EA4" w:rsidRDefault="00907EA4" w:rsidP="00907E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907EA4" w:rsidRPr="00907EA4" w:rsidRDefault="00907EA4" w:rsidP="00907E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907EA4" w:rsidRPr="00907EA4" w:rsidRDefault="00907EA4" w:rsidP="00907E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907EA4" w:rsidRPr="00907EA4" w:rsidRDefault="00907EA4" w:rsidP="00907E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907EA4" w:rsidRPr="00907EA4" w:rsidRDefault="00907EA4" w:rsidP="00907E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907E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2,0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7EA4" w:rsidRPr="00907EA4" w:rsidRDefault="00907EA4" w:rsidP="00907E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907EA4" w:rsidRPr="00907EA4" w:rsidRDefault="00907EA4" w:rsidP="00907E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907EA4" w:rsidRPr="00907EA4" w:rsidRDefault="00907EA4" w:rsidP="00907E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907EA4" w:rsidRPr="00907EA4" w:rsidRDefault="00907EA4" w:rsidP="00907E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907EA4" w:rsidRPr="00907EA4" w:rsidRDefault="00907EA4" w:rsidP="00907E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907E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0,0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EA4" w:rsidRPr="00907EA4" w:rsidRDefault="00907EA4" w:rsidP="00907E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907EA4" w:rsidRPr="00907EA4" w:rsidRDefault="00907EA4" w:rsidP="00907E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907EA4" w:rsidRPr="00907EA4" w:rsidRDefault="00907EA4" w:rsidP="00907E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907EA4" w:rsidRPr="00907EA4" w:rsidRDefault="00907EA4" w:rsidP="00907E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907EA4" w:rsidRPr="00907EA4" w:rsidRDefault="00907EA4" w:rsidP="00907E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907E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0,0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7EA4" w:rsidRPr="00907EA4" w:rsidRDefault="00907EA4" w:rsidP="00907E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907EA4" w:rsidRPr="00907EA4" w:rsidRDefault="00907EA4" w:rsidP="00907E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907EA4" w:rsidRPr="00907EA4" w:rsidRDefault="00907EA4" w:rsidP="00907E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907EA4" w:rsidRPr="00907EA4" w:rsidRDefault="00907EA4" w:rsidP="00907E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907EA4" w:rsidRPr="00907EA4" w:rsidRDefault="00907EA4" w:rsidP="00907E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907E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2,0</w:t>
            </w:r>
          </w:p>
        </w:tc>
      </w:tr>
    </w:tbl>
    <w:p w:rsidR="00907EA4" w:rsidRPr="00907EA4" w:rsidRDefault="00907EA4" w:rsidP="00907EA4">
      <w:pPr>
        <w:tabs>
          <w:tab w:val="left" w:pos="112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7EA4" w:rsidRPr="00907EA4" w:rsidRDefault="00907EA4" w:rsidP="00907EA4">
      <w:pPr>
        <w:tabs>
          <w:tab w:val="left" w:pos="112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7EA4" w:rsidRPr="00907EA4" w:rsidRDefault="00907EA4" w:rsidP="00907EA4">
      <w:pPr>
        <w:tabs>
          <w:tab w:val="left" w:pos="112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7EA4" w:rsidRPr="00907EA4" w:rsidRDefault="00907EA4" w:rsidP="00907EA4">
      <w:pPr>
        <w:tabs>
          <w:tab w:val="left" w:pos="112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Глава сельсовета                                                                                        М. В. Лавринович</w:t>
      </w:r>
    </w:p>
    <w:p w:rsidR="00907EA4" w:rsidRPr="00907EA4" w:rsidRDefault="00907EA4" w:rsidP="00907EA4">
      <w:pPr>
        <w:tabs>
          <w:tab w:val="left" w:pos="112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7EA4" w:rsidRPr="00907EA4" w:rsidRDefault="00907EA4" w:rsidP="00907EA4">
      <w:pPr>
        <w:tabs>
          <w:tab w:val="left" w:pos="112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7EA4" w:rsidRPr="00907EA4" w:rsidRDefault="00907EA4" w:rsidP="00907EA4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</w:t>
      </w:r>
    </w:p>
    <w:p w:rsidR="00907EA4" w:rsidRPr="00907EA4" w:rsidRDefault="00907EA4" w:rsidP="00907EA4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7EA4" w:rsidRPr="00907EA4" w:rsidRDefault="00907EA4" w:rsidP="00907EA4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7EA4" w:rsidRPr="00907EA4" w:rsidRDefault="00907EA4" w:rsidP="00907EA4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7EA4" w:rsidRPr="00907EA4" w:rsidRDefault="00907EA4" w:rsidP="00907EA4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7EA4" w:rsidRPr="00907EA4" w:rsidRDefault="00907EA4" w:rsidP="00907EA4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7EA4" w:rsidRPr="00907EA4" w:rsidRDefault="00907EA4" w:rsidP="00907EA4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7EA4" w:rsidRPr="00907EA4" w:rsidRDefault="00907EA4" w:rsidP="00907EA4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EA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</w:t>
      </w:r>
    </w:p>
    <w:p w:rsidR="00907EA4" w:rsidRPr="00907EA4" w:rsidRDefault="00907EA4" w:rsidP="00907EA4">
      <w:pPr>
        <w:tabs>
          <w:tab w:val="left" w:pos="12840"/>
          <w:tab w:val="right" w:pos="14853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E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Приложение 5</w:t>
      </w:r>
    </w:p>
    <w:p w:rsidR="00907EA4" w:rsidRPr="00907EA4" w:rsidRDefault="00907EA4" w:rsidP="00907EA4">
      <w:pPr>
        <w:tabs>
          <w:tab w:val="left" w:pos="12840"/>
          <w:tab w:val="right" w:pos="14853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к постановлению от 15.04.2024 № 8</w:t>
      </w:r>
    </w:p>
    <w:p w:rsidR="00907EA4" w:rsidRPr="00907EA4" w:rsidRDefault="00907EA4" w:rsidP="00907EA4">
      <w:pPr>
        <w:tabs>
          <w:tab w:val="left" w:pos="12840"/>
          <w:tab w:val="right" w:pos="14853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Приложение  3</w:t>
      </w:r>
    </w:p>
    <w:p w:rsidR="00907EA4" w:rsidRPr="00907EA4" w:rsidRDefault="00907EA4" w:rsidP="00907EA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7EA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 муниципальной подпрограмме </w:t>
      </w:r>
    </w:p>
    <w:p w:rsidR="00907EA4" w:rsidRPr="00907EA4" w:rsidRDefault="00907EA4" w:rsidP="00907EA4">
      <w:pPr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07EA4">
        <w:rPr>
          <w:rFonts w:ascii="Times New Roman" w:eastAsia="Times New Roman" w:hAnsi="Times New Roman" w:cs="Times New Roman"/>
          <w:sz w:val="24"/>
          <w:szCs w:val="24"/>
          <w:lang w:eastAsia="ar-SA"/>
        </w:rPr>
        <w:t>«</w:t>
      </w:r>
      <w:r w:rsidRPr="00907EA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Обеспечение первичных мер пожарной безопасности, </w:t>
      </w:r>
    </w:p>
    <w:p w:rsidR="00907EA4" w:rsidRPr="00907EA4" w:rsidRDefault="00907EA4" w:rsidP="00907EA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907EA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ликвидация чрезвычайных ситуаций</w:t>
      </w:r>
      <w:r w:rsidRPr="00907EA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»</w:t>
      </w:r>
    </w:p>
    <w:p w:rsidR="00907EA4" w:rsidRPr="00907EA4" w:rsidRDefault="00907EA4" w:rsidP="00907E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07E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907EA4" w:rsidRPr="00907EA4" w:rsidRDefault="00907EA4" w:rsidP="00907EA4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7EA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Обеспечение финансовых, материальных и трудовых затрат </w:t>
      </w:r>
    </w:p>
    <w:tbl>
      <w:tblPr>
        <w:tblW w:w="14280" w:type="dxa"/>
        <w:tblInd w:w="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32"/>
        <w:gridCol w:w="2579"/>
        <w:gridCol w:w="3872"/>
        <w:gridCol w:w="1357"/>
        <w:gridCol w:w="1540"/>
        <w:gridCol w:w="1400"/>
        <w:gridCol w:w="1380"/>
        <w:gridCol w:w="20"/>
      </w:tblGrid>
      <w:tr w:rsidR="00907EA4" w:rsidRPr="00907EA4" w:rsidTr="005A33BE">
        <w:trPr>
          <w:trHeight w:val="600"/>
        </w:trPr>
        <w:tc>
          <w:tcPr>
            <w:tcW w:w="2132" w:type="dxa"/>
            <w:vMerge w:val="restart"/>
            <w:vAlign w:val="center"/>
          </w:tcPr>
          <w:p w:rsidR="00907EA4" w:rsidRPr="00907EA4" w:rsidRDefault="00907EA4" w:rsidP="00907E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907E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Статус</w:t>
            </w:r>
          </w:p>
        </w:tc>
        <w:tc>
          <w:tcPr>
            <w:tcW w:w="2579" w:type="dxa"/>
            <w:vMerge w:val="restart"/>
            <w:vAlign w:val="center"/>
          </w:tcPr>
          <w:p w:rsidR="00907EA4" w:rsidRPr="00907EA4" w:rsidRDefault="00907EA4" w:rsidP="00907E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07EA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Наименование муниципальной подпрограммы муниципальной программы</w:t>
            </w:r>
          </w:p>
        </w:tc>
        <w:tc>
          <w:tcPr>
            <w:tcW w:w="3872" w:type="dxa"/>
            <w:vMerge w:val="restart"/>
            <w:vAlign w:val="center"/>
          </w:tcPr>
          <w:p w:rsidR="00907EA4" w:rsidRPr="00907EA4" w:rsidRDefault="00907EA4" w:rsidP="00907E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907E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Ответственный исполнитель, соисполнители</w:t>
            </w:r>
          </w:p>
        </w:tc>
        <w:tc>
          <w:tcPr>
            <w:tcW w:w="5697" w:type="dxa"/>
            <w:gridSpan w:val="5"/>
            <w:vAlign w:val="center"/>
          </w:tcPr>
          <w:p w:rsidR="00907EA4" w:rsidRPr="00907EA4" w:rsidRDefault="00907EA4" w:rsidP="00907E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07EA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Ресурсное обеспечение подпрограммы </w:t>
            </w:r>
            <w:r w:rsidRPr="00907EA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  <w:t>(тыс. руб.), годы</w:t>
            </w:r>
          </w:p>
        </w:tc>
      </w:tr>
      <w:tr w:rsidR="00907EA4" w:rsidRPr="00907EA4" w:rsidTr="005A33BE">
        <w:trPr>
          <w:trHeight w:val="782"/>
        </w:trPr>
        <w:tc>
          <w:tcPr>
            <w:tcW w:w="2132" w:type="dxa"/>
            <w:vMerge/>
            <w:vAlign w:val="center"/>
          </w:tcPr>
          <w:p w:rsidR="00907EA4" w:rsidRPr="00907EA4" w:rsidRDefault="00907EA4" w:rsidP="00907E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79" w:type="dxa"/>
            <w:vMerge/>
            <w:vAlign w:val="center"/>
          </w:tcPr>
          <w:p w:rsidR="00907EA4" w:rsidRPr="00907EA4" w:rsidRDefault="00907EA4" w:rsidP="00907E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72" w:type="dxa"/>
            <w:vMerge/>
            <w:vAlign w:val="center"/>
          </w:tcPr>
          <w:p w:rsidR="00907EA4" w:rsidRPr="00907EA4" w:rsidRDefault="00907EA4" w:rsidP="00907E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57" w:type="dxa"/>
            <w:vAlign w:val="center"/>
          </w:tcPr>
          <w:p w:rsidR="00907EA4" w:rsidRPr="00907EA4" w:rsidRDefault="00907EA4" w:rsidP="00907E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907E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2024</w:t>
            </w:r>
          </w:p>
        </w:tc>
        <w:tc>
          <w:tcPr>
            <w:tcW w:w="1540" w:type="dxa"/>
            <w:vAlign w:val="center"/>
          </w:tcPr>
          <w:p w:rsidR="00907EA4" w:rsidRPr="00907EA4" w:rsidRDefault="00907EA4" w:rsidP="00907E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907E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2025</w:t>
            </w:r>
          </w:p>
        </w:tc>
        <w:tc>
          <w:tcPr>
            <w:tcW w:w="1400" w:type="dxa"/>
          </w:tcPr>
          <w:p w:rsidR="00907EA4" w:rsidRPr="00907EA4" w:rsidRDefault="00907EA4" w:rsidP="00907E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907EA4" w:rsidRPr="00907EA4" w:rsidRDefault="00907EA4" w:rsidP="00907E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907EA4" w:rsidRPr="00907EA4" w:rsidRDefault="00907EA4" w:rsidP="00907E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907E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2026</w:t>
            </w:r>
          </w:p>
          <w:p w:rsidR="00907EA4" w:rsidRPr="00907EA4" w:rsidRDefault="00907EA4" w:rsidP="00907E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907EA4" w:rsidRPr="00907EA4" w:rsidRDefault="00907EA4" w:rsidP="00907E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gridSpan w:val="2"/>
            <w:vAlign w:val="center"/>
          </w:tcPr>
          <w:p w:rsidR="00907EA4" w:rsidRPr="00907EA4" w:rsidRDefault="00907EA4" w:rsidP="00907E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907E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Итого на период</w:t>
            </w:r>
          </w:p>
        </w:tc>
      </w:tr>
      <w:tr w:rsidR="00907EA4" w:rsidRPr="00907EA4" w:rsidTr="005A33BE">
        <w:trPr>
          <w:gridAfter w:val="1"/>
          <w:wAfter w:w="20" w:type="dxa"/>
          <w:trHeight w:val="315"/>
        </w:trPr>
        <w:tc>
          <w:tcPr>
            <w:tcW w:w="2132" w:type="dxa"/>
            <w:vMerge w:val="restart"/>
          </w:tcPr>
          <w:p w:rsidR="00907EA4" w:rsidRPr="00907EA4" w:rsidRDefault="00907EA4" w:rsidP="00907E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907E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Подпрограмма </w:t>
            </w:r>
          </w:p>
          <w:p w:rsidR="00907EA4" w:rsidRPr="00907EA4" w:rsidRDefault="00907EA4" w:rsidP="00907E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907E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 </w:t>
            </w:r>
          </w:p>
        </w:tc>
        <w:tc>
          <w:tcPr>
            <w:tcW w:w="2579" w:type="dxa"/>
            <w:vMerge w:val="restart"/>
          </w:tcPr>
          <w:p w:rsidR="00907EA4" w:rsidRPr="00907EA4" w:rsidRDefault="00907EA4" w:rsidP="00907E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07EA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</w:t>
            </w:r>
            <w:r w:rsidRPr="00907E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Обеспечение первичных мер пожарной безопасности, </w:t>
            </w:r>
          </w:p>
          <w:p w:rsidR="00907EA4" w:rsidRPr="00907EA4" w:rsidRDefault="00907EA4" w:rsidP="00907E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ar-SA"/>
              </w:rPr>
            </w:pPr>
            <w:r w:rsidRPr="00907E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ar-SA"/>
              </w:rPr>
              <w:t>ликвидация чрезвычайных ситуаций</w:t>
            </w:r>
            <w:r w:rsidRPr="00907E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ar-SA"/>
              </w:rPr>
              <w:t>»</w:t>
            </w:r>
          </w:p>
          <w:p w:rsidR="00907EA4" w:rsidRPr="00907EA4" w:rsidRDefault="00907EA4" w:rsidP="00907E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3872" w:type="dxa"/>
          </w:tcPr>
          <w:p w:rsidR="00907EA4" w:rsidRPr="00907EA4" w:rsidRDefault="00907EA4" w:rsidP="00907E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907E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Всего </w:t>
            </w:r>
          </w:p>
        </w:tc>
        <w:tc>
          <w:tcPr>
            <w:tcW w:w="1357" w:type="dxa"/>
            <w:noWrap/>
          </w:tcPr>
          <w:p w:rsidR="00907EA4" w:rsidRPr="00907EA4" w:rsidRDefault="00907EA4" w:rsidP="00907E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907E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1106,5</w:t>
            </w:r>
          </w:p>
        </w:tc>
        <w:tc>
          <w:tcPr>
            <w:tcW w:w="1540" w:type="dxa"/>
            <w:noWrap/>
          </w:tcPr>
          <w:p w:rsidR="00907EA4" w:rsidRPr="00907EA4" w:rsidRDefault="00907EA4" w:rsidP="00907E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907E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1067,1</w:t>
            </w:r>
          </w:p>
        </w:tc>
        <w:tc>
          <w:tcPr>
            <w:tcW w:w="1400" w:type="dxa"/>
            <w:noWrap/>
          </w:tcPr>
          <w:p w:rsidR="00907EA4" w:rsidRPr="00907EA4" w:rsidRDefault="00907EA4" w:rsidP="00907E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907E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1067,1</w:t>
            </w:r>
          </w:p>
        </w:tc>
        <w:tc>
          <w:tcPr>
            <w:tcW w:w="1380" w:type="dxa"/>
            <w:noWrap/>
          </w:tcPr>
          <w:p w:rsidR="00907EA4" w:rsidRPr="00907EA4" w:rsidRDefault="00907EA4" w:rsidP="00907E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907E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3240,7</w:t>
            </w:r>
          </w:p>
        </w:tc>
      </w:tr>
      <w:tr w:rsidR="00907EA4" w:rsidRPr="00907EA4" w:rsidTr="005A33BE">
        <w:trPr>
          <w:gridAfter w:val="1"/>
          <w:wAfter w:w="20" w:type="dxa"/>
          <w:trHeight w:val="300"/>
        </w:trPr>
        <w:tc>
          <w:tcPr>
            <w:tcW w:w="2132" w:type="dxa"/>
            <w:vMerge/>
            <w:vAlign w:val="center"/>
          </w:tcPr>
          <w:p w:rsidR="00907EA4" w:rsidRPr="00907EA4" w:rsidRDefault="00907EA4" w:rsidP="00907E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579" w:type="dxa"/>
            <w:vMerge/>
            <w:vAlign w:val="center"/>
          </w:tcPr>
          <w:p w:rsidR="00907EA4" w:rsidRPr="00907EA4" w:rsidRDefault="00907EA4" w:rsidP="00907E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3872" w:type="dxa"/>
          </w:tcPr>
          <w:p w:rsidR="00907EA4" w:rsidRPr="00907EA4" w:rsidRDefault="00907EA4" w:rsidP="00907E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907E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в том числе: </w:t>
            </w:r>
          </w:p>
        </w:tc>
        <w:tc>
          <w:tcPr>
            <w:tcW w:w="1357" w:type="dxa"/>
            <w:noWrap/>
          </w:tcPr>
          <w:p w:rsidR="00907EA4" w:rsidRPr="00907EA4" w:rsidRDefault="00907EA4" w:rsidP="00907E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40" w:type="dxa"/>
            <w:noWrap/>
          </w:tcPr>
          <w:p w:rsidR="00907EA4" w:rsidRPr="00907EA4" w:rsidRDefault="00907EA4" w:rsidP="00907E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noWrap/>
          </w:tcPr>
          <w:p w:rsidR="00907EA4" w:rsidRPr="00907EA4" w:rsidRDefault="00907EA4" w:rsidP="00907E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380" w:type="dxa"/>
            <w:noWrap/>
          </w:tcPr>
          <w:p w:rsidR="00907EA4" w:rsidRPr="00907EA4" w:rsidRDefault="00907EA4" w:rsidP="00907E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907EA4" w:rsidRPr="00907EA4" w:rsidTr="005A33BE">
        <w:trPr>
          <w:gridAfter w:val="1"/>
          <w:wAfter w:w="20" w:type="dxa"/>
          <w:trHeight w:val="300"/>
        </w:trPr>
        <w:tc>
          <w:tcPr>
            <w:tcW w:w="2132" w:type="dxa"/>
            <w:vMerge/>
            <w:vAlign w:val="center"/>
          </w:tcPr>
          <w:p w:rsidR="00907EA4" w:rsidRPr="00907EA4" w:rsidRDefault="00907EA4" w:rsidP="00907E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579" w:type="dxa"/>
            <w:vMerge/>
            <w:vAlign w:val="center"/>
          </w:tcPr>
          <w:p w:rsidR="00907EA4" w:rsidRPr="00907EA4" w:rsidRDefault="00907EA4" w:rsidP="00907E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3872" w:type="dxa"/>
          </w:tcPr>
          <w:p w:rsidR="00907EA4" w:rsidRPr="00907EA4" w:rsidRDefault="00907EA4" w:rsidP="00907E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907E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федеральный бюджет (*) </w:t>
            </w:r>
          </w:p>
        </w:tc>
        <w:tc>
          <w:tcPr>
            <w:tcW w:w="1357" w:type="dxa"/>
            <w:noWrap/>
          </w:tcPr>
          <w:p w:rsidR="00907EA4" w:rsidRPr="00907EA4" w:rsidRDefault="00907EA4" w:rsidP="00907E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40" w:type="dxa"/>
            <w:noWrap/>
          </w:tcPr>
          <w:p w:rsidR="00907EA4" w:rsidRPr="00907EA4" w:rsidRDefault="00907EA4" w:rsidP="00907E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noWrap/>
          </w:tcPr>
          <w:p w:rsidR="00907EA4" w:rsidRPr="00907EA4" w:rsidRDefault="00907EA4" w:rsidP="00907E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380" w:type="dxa"/>
            <w:noWrap/>
          </w:tcPr>
          <w:p w:rsidR="00907EA4" w:rsidRPr="00907EA4" w:rsidRDefault="00907EA4" w:rsidP="00907E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907EA4" w:rsidRPr="00907EA4" w:rsidTr="005A33BE">
        <w:trPr>
          <w:gridAfter w:val="1"/>
          <w:wAfter w:w="20" w:type="dxa"/>
          <w:trHeight w:val="300"/>
        </w:trPr>
        <w:tc>
          <w:tcPr>
            <w:tcW w:w="2132" w:type="dxa"/>
            <w:vMerge/>
            <w:vAlign w:val="center"/>
          </w:tcPr>
          <w:p w:rsidR="00907EA4" w:rsidRPr="00907EA4" w:rsidRDefault="00907EA4" w:rsidP="00907E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579" w:type="dxa"/>
            <w:vMerge/>
            <w:vAlign w:val="center"/>
          </w:tcPr>
          <w:p w:rsidR="00907EA4" w:rsidRPr="00907EA4" w:rsidRDefault="00907EA4" w:rsidP="00907E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3872" w:type="dxa"/>
          </w:tcPr>
          <w:p w:rsidR="00907EA4" w:rsidRPr="00907EA4" w:rsidRDefault="00907EA4" w:rsidP="00907E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907E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краевой бюджет </w:t>
            </w:r>
          </w:p>
        </w:tc>
        <w:tc>
          <w:tcPr>
            <w:tcW w:w="1357" w:type="dxa"/>
            <w:noWrap/>
          </w:tcPr>
          <w:p w:rsidR="00907EA4" w:rsidRPr="00907EA4" w:rsidRDefault="00907EA4" w:rsidP="00907E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907E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37,4</w:t>
            </w:r>
          </w:p>
        </w:tc>
        <w:tc>
          <w:tcPr>
            <w:tcW w:w="1540" w:type="dxa"/>
            <w:noWrap/>
          </w:tcPr>
          <w:p w:rsidR="00907EA4" w:rsidRPr="00907EA4" w:rsidRDefault="00907EA4" w:rsidP="00907E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907E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0,0</w:t>
            </w:r>
          </w:p>
        </w:tc>
        <w:tc>
          <w:tcPr>
            <w:tcW w:w="1400" w:type="dxa"/>
            <w:noWrap/>
          </w:tcPr>
          <w:p w:rsidR="00907EA4" w:rsidRPr="00907EA4" w:rsidRDefault="00907EA4" w:rsidP="00907E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907E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0,0</w:t>
            </w:r>
          </w:p>
        </w:tc>
        <w:tc>
          <w:tcPr>
            <w:tcW w:w="1380" w:type="dxa"/>
            <w:noWrap/>
          </w:tcPr>
          <w:p w:rsidR="00907EA4" w:rsidRPr="00907EA4" w:rsidRDefault="00907EA4" w:rsidP="00907E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907E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37,4</w:t>
            </w:r>
          </w:p>
        </w:tc>
      </w:tr>
      <w:tr w:rsidR="00907EA4" w:rsidRPr="00907EA4" w:rsidTr="005A33BE">
        <w:trPr>
          <w:gridAfter w:val="1"/>
          <w:wAfter w:w="20" w:type="dxa"/>
          <w:trHeight w:val="300"/>
        </w:trPr>
        <w:tc>
          <w:tcPr>
            <w:tcW w:w="2132" w:type="dxa"/>
            <w:vMerge/>
            <w:vAlign w:val="center"/>
          </w:tcPr>
          <w:p w:rsidR="00907EA4" w:rsidRPr="00907EA4" w:rsidRDefault="00907EA4" w:rsidP="00907E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579" w:type="dxa"/>
            <w:vMerge/>
            <w:vAlign w:val="center"/>
          </w:tcPr>
          <w:p w:rsidR="00907EA4" w:rsidRPr="00907EA4" w:rsidRDefault="00907EA4" w:rsidP="00907E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3872" w:type="dxa"/>
          </w:tcPr>
          <w:p w:rsidR="00907EA4" w:rsidRPr="00907EA4" w:rsidRDefault="00907EA4" w:rsidP="00907E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907E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районный бюджет</w:t>
            </w:r>
          </w:p>
        </w:tc>
        <w:tc>
          <w:tcPr>
            <w:tcW w:w="1357" w:type="dxa"/>
            <w:noWrap/>
          </w:tcPr>
          <w:p w:rsidR="00907EA4" w:rsidRPr="00907EA4" w:rsidRDefault="00907EA4" w:rsidP="00907E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40" w:type="dxa"/>
            <w:noWrap/>
          </w:tcPr>
          <w:p w:rsidR="00907EA4" w:rsidRPr="00907EA4" w:rsidRDefault="00907EA4" w:rsidP="00907E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noWrap/>
          </w:tcPr>
          <w:p w:rsidR="00907EA4" w:rsidRPr="00907EA4" w:rsidRDefault="00907EA4" w:rsidP="00907E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380" w:type="dxa"/>
            <w:noWrap/>
          </w:tcPr>
          <w:p w:rsidR="00907EA4" w:rsidRPr="00907EA4" w:rsidRDefault="00907EA4" w:rsidP="00907E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907EA4" w:rsidRPr="00907EA4" w:rsidTr="005A33BE">
        <w:trPr>
          <w:gridAfter w:val="1"/>
          <w:wAfter w:w="20" w:type="dxa"/>
          <w:trHeight w:val="245"/>
        </w:trPr>
        <w:tc>
          <w:tcPr>
            <w:tcW w:w="2132" w:type="dxa"/>
            <w:vMerge/>
            <w:vAlign w:val="center"/>
          </w:tcPr>
          <w:p w:rsidR="00907EA4" w:rsidRPr="00907EA4" w:rsidRDefault="00907EA4" w:rsidP="00907E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579" w:type="dxa"/>
            <w:vMerge/>
            <w:vAlign w:val="center"/>
          </w:tcPr>
          <w:p w:rsidR="00907EA4" w:rsidRPr="00907EA4" w:rsidRDefault="00907EA4" w:rsidP="00907E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3872" w:type="dxa"/>
          </w:tcPr>
          <w:p w:rsidR="00907EA4" w:rsidRPr="00907EA4" w:rsidRDefault="00907EA4" w:rsidP="00907E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907E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бюджет Удачинского сельсовета </w:t>
            </w:r>
          </w:p>
        </w:tc>
        <w:tc>
          <w:tcPr>
            <w:tcW w:w="1357" w:type="dxa"/>
            <w:noWrap/>
          </w:tcPr>
          <w:p w:rsidR="00907EA4" w:rsidRPr="00907EA4" w:rsidRDefault="00907EA4" w:rsidP="00907E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907E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1069,1</w:t>
            </w:r>
          </w:p>
        </w:tc>
        <w:tc>
          <w:tcPr>
            <w:tcW w:w="1540" w:type="dxa"/>
            <w:noWrap/>
          </w:tcPr>
          <w:p w:rsidR="00907EA4" w:rsidRPr="00907EA4" w:rsidRDefault="00907EA4" w:rsidP="00907E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907E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1067,1</w:t>
            </w:r>
          </w:p>
        </w:tc>
        <w:tc>
          <w:tcPr>
            <w:tcW w:w="1400" w:type="dxa"/>
            <w:noWrap/>
          </w:tcPr>
          <w:p w:rsidR="00907EA4" w:rsidRPr="00907EA4" w:rsidRDefault="00907EA4" w:rsidP="00907E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907E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1067,1</w:t>
            </w:r>
          </w:p>
        </w:tc>
        <w:tc>
          <w:tcPr>
            <w:tcW w:w="1380" w:type="dxa"/>
            <w:noWrap/>
          </w:tcPr>
          <w:p w:rsidR="00907EA4" w:rsidRPr="00907EA4" w:rsidRDefault="00907EA4" w:rsidP="00907E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907E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    3203,3</w:t>
            </w:r>
          </w:p>
        </w:tc>
      </w:tr>
      <w:tr w:rsidR="00907EA4" w:rsidRPr="00907EA4" w:rsidTr="005A33BE">
        <w:trPr>
          <w:gridAfter w:val="1"/>
          <w:wAfter w:w="20" w:type="dxa"/>
          <w:trHeight w:val="697"/>
        </w:trPr>
        <w:tc>
          <w:tcPr>
            <w:tcW w:w="2132" w:type="dxa"/>
            <w:vMerge/>
            <w:vAlign w:val="center"/>
          </w:tcPr>
          <w:p w:rsidR="00907EA4" w:rsidRPr="00907EA4" w:rsidRDefault="00907EA4" w:rsidP="00907E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579" w:type="dxa"/>
            <w:vMerge/>
            <w:vAlign w:val="center"/>
          </w:tcPr>
          <w:p w:rsidR="00907EA4" w:rsidRPr="00907EA4" w:rsidRDefault="00907EA4" w:rsidP="00907E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3872" w:type="dxa"/>
          </w:tcPr>
          <w:p w:rsidR="00907EA4" w:rsidRPr="00907EA4" w:rsidRDefault="00907EA4" w:rsidP="00907E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907E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юридические лица</w:t>
            </w:r>
          </w:p>
        </w:tc>
        <w:tc>
          <w:tcPr>
            <w:tcW w:w="1357" w:type="dxa"/>
            <w:noWrap/>
          </w:tcPr>
          <w:p w:rsidR="00907EA4" w:rsidRPr="00907EA4" w:rsidRDefault="00907EA4" w:rsidP="00907E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40" w:type="dxa"/>
            <w:noWrap/>
          </w:tcPr>
          <w:p w:rsidR="00907EA4" w:rsidRPr="00907EA4" w:rsidRDefault="00907EA4" w:rsidP="00907E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noWrap/>
          </w:tcPr>
          <w:p w:rsidR="00907EA4" w:rsidRPr="00907EA4" w:rsidRDefault="00907EA4" w:rsidP="00907E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380" w:type="dxa"/>
            <w:noWrap/>
          </w:tcPr>
          <w:p w:rsidR="00907EA4" w:rsidRPr="00907EA4" w:rsidRDefault="00907EA4" w:rsidP="00907E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907EA4" w:rsidRPr="00907EA4" w:rsidTr="005A33BE">
        <w:trPr>
          <w:trHeight w:val="70"/>
        </w:trPr>
        <w:tc>
          <w:tcPr>
            <w:tcW w:w="2132" w:type="dxa"/>
            <w:vMerge w:val="restart"/>
          </w:tcPr>
          <w:p w:rsidR="00907EA4" w:rsidRPr="00907EA4" w:rsidRDefault="00907EA4" w:rsidP="00907E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907E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Мероприятие подпрограммы </w:t>
            </w:r>
          </w:p>
        </w:tc>
        <w:tc>
          <w:tcPr>
            <w:tcW w:w="2579" w:type="dxa"/>
            <w:vMerge w:val="restart"/>
          </w:tcPr>
          <w:p w:rsidR="00907EA4" w:rsidRPr="00907EA4" w:rsidRDefault="00907EA4" w:rsidP="00907E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07EA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Региональные выплаты, обеспечивающие уровень заработной платы работников бюджетной сферы не ниже размера минимальной </w:t>
            </w:r>
            <w:r w:rsidRPr="00907EA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заработной платы (минимального размера оплаты труда)</w:t>
            </w:r>
          </w:p>
        </w:tc>
        <w:tc>
          <w:tcPr>
            <w:tcW w:w="3872" w:type="dxa"/>
          </w:tcPr>
          <w:p w:rsidR="00907EA4" w:rsidRPr="00907EA4" w:rsidRDefault="00907EA4" w:rsidP="00907E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907E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lastRenderedPageBreak/>
              <w:t xml:space="preserve">Всего  </w:t>
            </w:r>
          </w:p>
        </w:tc>
        <w:tc>
          <w:tcPr>
            <w:tcW w:w="1357" w:type="dxa"/>
            <w:noWrap/>
          </w:tcPr>
          <w:p w:rsidR="00907EA4" w:rsidRPr="00907EA4" w:rsidRDefault="00907EA4" w:rsidP="00907E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907E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497,5</w:t>
            </w:r>
          </w:p>
        </w:tc>
        <w:tc>
          <w:tcPr>
            <w:tcW w:w="1540" w:type="dxa"/>
            <w:noWrap/>
          </w:tcPr>
          <w:p w:rsidR="00907EA4" w:rsidRPr="00907EA4" w:rsidRDefault="00907EA4" w:rsidP="00907E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907E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497,5</w:t>
            </w:r>
          </w:p>
        </w:tc>
        <w:tc>
          <w:tcPr>
            <w:tcW w:w="1400" w:type="dxa"/>
            <w:noWrap/>
          </w:tcPr>
          <w:p w:rsidR="00907EA4" w:rsidRPr="00907EA4" w:rsidRDefault="00907EA4" w:rsidP="00907E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907E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497,5</w:t>
            </w:r>
          </w:p>
        </w:tc>
        <w:tc>
          <w:tcPr>
            <w:tcW w:w="1400" w:type="dxa"/>
            <w:gridSpan w:val="2"/>
            <w:noWrap/>
          </w:tcPr>
          <w:p w:rsidR="00907EA4" w:rsidRPr="00907EA4" w:rsidRDefault="00907EA4" w:rsidP="00907E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907E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1492,5</w:t>
            </w:r>
          </w:p>
        </w:tc>
      </w:tr>
      <w:tr w:rsidR="00907EA4" w:rsidRPr="00907EA4" w:rsidTr="005A33BE">
        <w:trPr>
          <w:trHeight w:val="70"/>
        </w:trPr>
        <w:tc>
          <w:tcPr>
            <w:tcW w:w="2132" w:type="dxa"/>
            <w:vMerge/>
            <w:vAlign w:val="center"/>
          </w:tcPr>
          <w:p w:rsidR="00907EA4" w:rsidRPr="00907EA4" w:rsidRDefault="00907EA4" w:rsidP="00907E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579" w:type="dxa"/>
            <w:vMerge/>
            <w:vAlign w:val="center"/>
          </w:tcPr>
          <w:p w:rsidR="00907EA4" w:rsidRPr="00907EA4" w:rsidRDefault="00907EA4" w:rsidP="00907E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3872" w:type="dxa"/>
          </w:tcPr>
          <w:p w:rsidR="00907EA4" w:rsidRPr="00907EA4" w:rsidRDefault="00907EA4" w:rsidP="00907E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907E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в том числе: </w:t>
            </w:r>
          </w:p>
        </w:tc>
        <w:tc>
          <w:tcPr>
            <w:tcW w:w="1357" w:type="dxa"/>
            <w:noWrap/>
          </w:tcPr>
          <w:p w:rsidR="00907EA4" w:rsidRPr="00907EA4" w:rsidRDefault="00907EA4" w:rsidP="00907E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40" w:type="dxa"/>
            <w:noWrap/>
          </w:tcPr>
          <w:p w:rsidR="00907EA4" w:rsidRPr="00907EA4" w:rsidRDefault="00907EA4" w:rsidP="00907E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noWrap/>
          </w:tcPr>
          <w:p w:rsidR="00907EA4" w:rsidRPr="00907EA4" w:rsidRDefault="00907EA4" w:rsidP="00907E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gridSpan w:val="2"/>
            <w:noWrap/>
          </w:tcPr>
          <w:p w:rsidR="00907EA4" w:rsidRPr="00907EA4" w:rsidRDefault="00907EA4" w:rsidP="00907E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907EA4" w:rsidRPr="00907EA4" w:rsidTr="005A33BE">
        <w:trPr>
          <w:trHeight w:val="70"/>
        </w:trPr>
        <w:tc>
          <w:tcPr>
            <w:tcW w:w="2132" w:type="dxa"/>
            <w:vMerge/>
            <w:vAlign w:val="center"/>
          </w:tcPr>
          <w:p w:rsidR="00907EA4" w:rsidRPr="00907EA4" w:rsidRDefault="00907EA4" w:rsidP="00907E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579" w:type="dxa"/>
            <w:vMerge/>
            <w:vAlign w:val="center"/>
          </w:tcPr>
          <w:p w:rsidR="00907EA4" w:rsidRPr="00907EA4" w:rsidRDefault="00907EA4" w:rsidP="00907E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3872" w:type="dxa"/>
          </w:tcPr>
          <w:p w:rsidR="00907EA4" w:rsidRPr="00907EA4" w:rsidRDefault="00907EA4" w:rsidP="00907E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907E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федеральный бюджет (*) </w:t>
            </w:r>
          </w:p>
        </w:tc>
        <w:tc>
          <w:tcPr>
            <w:tcW w:w="1357" w:type="dxa"/>
            <w:noWrap/>
          </w:tcPr>
          <w:p w:rsidR="00907EA4" w:rsidRPr="00907EA4" w:rsidRDefault="00907EA4" w:rsidP="00907E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40" w:type="dxa"/>
            <w:noWrap/>
          </w:tcPr>
          <w:p w:rsidR="00907EA4" w:rsidRPr="00907EA4" w:rsidRDefault="00907EA4" w:rsidP="00907E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noWrap/>
          </w:tcPr>
          <w:p w:rsidR="00907EA4" w:rsidRPr="00907EA4" w:rsidRDefault="00907EA4" w:rsidP="00907E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gridSpan w:val="2"/>
            <w:noWrap/>
          </w:tcPr>
          <w:p w:rsidR="00907EA4" w:rsidRPr="00907EA4" w:rsidRDefault="00907EA4" w:rsidP="00907E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907EA4" w:rsidRPr="00907EA4" w:rsidTr="005A33BE">
        <w:trPr>
          <w:trHeight w:val="70"/>
        </w:trPr>
        <w:tc>
          <w:tcPr>
            <w:tcW w:w="2132" w:type="dxa"/>
            <w:vMerge/>
            <w:vAlign w:val="center"/>
          </w:tcPr>
          <w:p w:rsidR="00907EA4" w:rsidRPr="00907EA4" w:rsidRDefault="00907EA4" w:rsidP="00907E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579" w:type="dxa"/>
            <w:vMerge/>
            <w:vAlign w:val="center"/>
          </w:tcPr>
          <w:p w:rsidR="00907EA4" w:rsidRPr="00907EA4" w:rsidRDefault="00907EA4" w:rsidP="00907E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3872" w:type="dxa"/>
          </w:tcPr>
          <w:p w:rsidR="00907EA4" w:rsidRPr="00907EA4" w:rsidRDefault="00907EA4" w:rsidP="00907E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907E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краевой бюджет </w:t>
            </w:r>
          </w:p>
        </w:tc>
        <w:tc>
          <w:tcPr>
            <w:tcW w:w="1357" w:type="dxa"/>
            <w:noWrap/>
          </w:tcPr>
          <w:p w:rsidR="00907EA4" w:rsidRPr="00907EA4" w:rsidRDefault="00907EA4" w:rsidP="00907E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40" w:type="dxa"/>
            <w:noWrap/>
          </w:tcPr>
          <w:p w:rsidR="00907EA4" w:rsidRPr="00907EA4" w:rsidRDefault="00907EA4" w:rsidP="00907E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noWrap/>
          </w:tcPr>
          <w:p w:rsidR="00907EA4" w:rsidRPr="00907EA4" w:rsidRDefault="00907EA4" w:rsidP="00907E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gridSpan w:val="2"/>
            <w:noWrap/>
          </w:tcPr>
          <w:p w:rsidR="00907EA4" w:rsidRPr="00907EA4" w:rsidRDefault="00907EA4" w:rsidP="00907E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907EA4" w:rsidRPr="00907EA4" w:rsidTr="005A33BE">
        <w:trPr>
          <w:trHeight w:val="70"/>
        </w:trPr>
        <w:tc>
          <w:tcPr>
            <w:tcW w:w="2132" w:type="dxa"/>
            <w:vMerge/>
            <w:vAlign w:val="center"/>
          </w:tcPr>
          <w:p w:rsidR="00907EA4" w:rsidRPr="00907EA4" w:rsidRDefault="00907EA4" w:rsidP="00907E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579" w:type="dxa"/>
            <w:vMerge/>
            <w:vAlign w:val="center"/>
          </w:tcPr>
          <w:p w:rsidR="00907EA4" w:rsidRPr="00907EA4" w:rsidRDefault="00907EA4" w:rsidP="00907E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3872" w:type="dxa"/>
          </w:tcPr>
          <w:p w:rsidR="00907EA4" w:rsidRPr="00907EA4" w:rsidRDefault="00907EA4" w:rsidP="00907E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907E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внебюджетные источники </w:t>
            </w:r>
          </w:p>
        </w:tc>
        <w:tc>
          <w:tcPr>
            <w:tcW w:w="1357" w:type="dxa"/>
            <w:noWrap/>
          </w:tcPr>
          <w:p w:rsidR="00907EA4" w:rsidRPr="00907EA4" w:rsidRDefault="00907EA4" w:rsidP="00907E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40" w:type="dxa"/>
            <w:noWrap/>
          </w:tcPr>
          <w:p w:rsidR="00907EA4" w:rsidRPr="00907EA4" w:rsidRDefault="00907EA4" w:rsidP="00907E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noWrap/>
          </w:tcPr>
          <w:p w:rsidR="00907EA4" w:rsidRPr="00907EA4" w:rsidRDefault="00907EA4" w:rsidP="00907E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gridSpan w:val="2"/>
            <w:noWrap/>
          </w:tcPr>
          <w:p w:rsidR="00907EA4" w:rsidRPr="00907EA4" w:rsidRDefault="00907EA4" w:rsidP="00907E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907EA4" w:rsidRPr="00907EA4" w:rsidTr="005A33BE">
        <w:trPr>
          <w:trHeight w:val="70"/>
        </w:trPr>
        <w:tc>
          <w:tcPr>
            <w:tcW w:w="2132" w:type="dxa"/>
            <w:vMerge/>
            <w:vAlign w:val="center"/>
          </w:tcPr>
          <w:p w:rsidR="00907EA4" w:rsidRPr="00907EA4" w:rsidRDefault="00907EA4" w:rsidP="00907E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579" w:type="dxa"/>
            <w:vMerge/>
            <w:vAlign w:val="center"/>
          </w:tcPr>
          <w:p w:rsidR="00907EA4" w:rsidRPr="00907EA4" w:rsidRDefault="00907EA4" w:rsidP="00907E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3872" w:type="dxa"/>
          </w:tcPr>
          <w:p w:rsidR="00907EA4" w:rsidRPr="00907EA4" w:rsidRDefault="00907EA4" w:rsidP="00907E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907E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бюджет Удачинского сельсовета </w:t>
            </w:r>
          </w:p>
        </w:tc>
        <w:tc>
          <w:tcPr>
            <w:tcW w:w="1357" w:type="dxa"/>
            <w:noWrap/>
          </w:tcPr>
          <w:p w:rsidR="00907EA4" w:rsidRPr="00907EA4" w:rsidRDefault="00907EA4" w:rsidP="00907E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907E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497,5</w:t>
            </w:r>
          </w:p>
        </w:tc>
        <w:tc>
          <w:tcPr>
            <w:tcW w:w="1540" w:type="dxa"/>
            <w:noWrap/>
          </w:tcPr>
          <w:p w:rsidR="00907EA4" w:rsidRPr="00907EA4" w:rsidRDefault="00907EA4" w:rsidP="00907E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907E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497,5</w:t>
            </w:r>
          </w:p>
        </w:tc>
        <w:tc>
          <w:tcPr>
            <w:tcW w:w="1400" w:type="dxa"/>
            <w:noWrap/>
          </w:tcPr>
          <w:p w:rsidR="00907EA4" w:rsidRPr="00907EA4" w:rsidRDefault="00907EA4" w:rsidP="00907E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907E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497,5</w:t>
            </w:r>
          </w:p>
        </w:tc>
        <w:tc>
          <w:tcPr>
            <w:tcW w:w="1400" w:type="dxa"/>
            <w:gridSpan w:val="2"/>
            <w:noWrap/>
          </w:tcPr>
          <w:p w:rsidR="00907EA4" w:rsidRPr="00907EA4" w:rsidRDefault="00907EA4" w:rsidP="00907E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907E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1492,5</w:t>
            </w:r>
          </w:p>
        </w:tc>
      </w:tr>
      <w:tr w:rsidR="00907EA4" w:rsidRPr="00907EA4" w:rsidTr="005A33BE">
        <w:trPr>
          <w:trHeight w:val="70"/>
        </w:trPr>
        <w:tc>
          <w:tcPr>
            <w:tcW w:w="2132" w:type="dxa"/>
            <w:vMerge/>
            <w:vAlign w:val="center"/>
          </w:tcPr>
          <w:p w:rsidR="00907EA4" w:rsidRPr="00907EA4" w:rsidRDefault="00907EA4" w:rsidP="00907E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579" w:type="dxa"/>
            <w:vMerge/>
            <w:vAlign w:val="center"/>
          </w:tcPr>
          <w:p w:rsidR="00907EA4" w:rsidRPr="00907EA4" w:rsidRDefault="00907EA4" w:rsidP="00907E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3872" w:type="dxa"/>
          </w:tcPr>
          <w:p w:rsidR="00907EA4" w:rsidRPr="00907EA4" w:rsidRDefault="00907EA4" w:rsidP="00907E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907E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юридические лица</w:t>
            </w:r>
          </w:p>
        </w:tc>
        <w:tc>
          <w:tcPr>
            <w:tcW w:w="1357" w:type="dxa"/>
            <w:noWrap/>
          </w:tcPr>
          <w:p w:rsidR="00907EA4" w:rsidRPr="00907EA4" w:rsidRDefault="00907EA4" w:rsidP="00907E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40" w:type="dxa"/>
            <w:noWrap/>
          </w:tcPr>
          <w:p w:rsidR="00907EA4" w:rsidRPr="00907EA4" w:rsidRDefault="00907EA4" w:rsidP="00907E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noWrap/>
          </w:tcPr>
          <w:p w:rsidR="00907EA4" w:rsidRPr="00907EA4" w:rsidRDefault="00907EA4" w:rsidP="00907E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gridSpan w:val="2"/>
            <w:noWrap/>
          </w:tcPr>
          <w:p w:rsidR="00907EA4" w:rsidRPr="00907EA4" w:rsidRDefault="00907EA4" w:rsidP="00907E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907EA4" w:rsidRPr="00907EA4" w:rsidTr="005A33BE">
        <w:trPr>
          <w:trHeight w:val="70"/>
        </w:trPr>
        <w:tc>
          <w:tcPr>
            <w:tcW w:w="2132" w:type="dxa"/>
            <w:vMerge w:val="restart"/>
            <w:vAlign w:val="center"/>
          </w:tcPr>
          <w:p w:rsidR="00907EA4" w:rsidRPr="00907EA4" w:rsidRDefault="00907EA4" w:rsidP="00907E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907E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lastRenderedPageBreak/>
              <w:t>Мероприятие подпрограммы</w:t>
            </w:r>
          </w:p>
        </w:tc>
        <w:tc>
          <w:tcPr>
            <w:tcW w:w="2579" w:type="dxa"/>
            <w:vMerge w:val="restart"/>
            <w:vAlign w:val="center"/>
          </w:tcPr>
          <w:p w:rsidR="00907EA4" w:rsidRPr="00907EA4" w:rsidRDefault="00907EA4" w:rsidP="00907E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07EA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обеспечение первичных мер пожарной безопасности за счет средств краевого бюджета</w:t>
            </w:r>
          </w:p>
        </w:tc>
        <w:tc>
          <w:tcPr>
            <w:tcW w:w="3872" w:type="dxa"/>
          </w:tcPr>
          <w:p w:rsidR="00907EA4" w:rsidRPr="00907EA4" w:rsidRDefault="00907EA4" w:rsidP="00907E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907E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Всего  </w:t>
            </w:r>
          </w:p>
        </w:tc>
        <w:tc>
          <w:tcPr>
            <w:tcW w:w="1357" w:type="dxa"/>
            <w:noWrap/>
          </w:tcPr>
          <w:p w:rsidR="00907EA4" w:rsidRPr="00907EA4" w:rsidRDefault="00907EA4" w:rsidP="00907E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907E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37,4</w:t>
            </w:r>
          </w:p>
        </w:tc>
        <w:tc>
          <w:tcPr>
            <w:tcW w:w="1540" w:type="dxa"/>
            <w:noWrap/>
          </w:tcPr>
          <w:p w:rsidR="00907EA4" w:rsidRPr="00907EA4" w:rsidRDefault="00907EA4" w:rsidP="00907E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907E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0,0</w:t>
            </w:r>
          </w:p>
        </w:tc>
        <w:tc>
          <w:tcPr>
            <w:tcW w:w="1400" w:type="dxa"/>
            <w:noWrap/>
          </w:tcPr>
          <w:p w:rsidR="00907EA4" w:rsidRPr="00907EA4" w:rsidRDefault="00907EA4" w:rsidP="00907E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907E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0,0</w:t>
            </w:r>
          </w:p>
        </w:tc>
        <w:tc>
          <w:tcPr>
            <w:tcW w:w="1400" w:type="dxa"/>
            <w:gridSpan w:val="2"/>
            <w:noWrap/>
          </w:tcPr>
          <w:p w:rsidR="00907EA4" w:rsidRPr="00907EA4" w:rsidRDefault="00907EA4" w:rsidP="00907E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907E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37,4</w:t>
            </w:r>
          </w:p>
        </w:tc>
      </w:tr>
      <w:tr w:rsidR="00907EA4" w:rsidRPr="00907EA4" w:rsidTr="005A33BE">
        <w:trPr>
          <w:trHeight w:val="70"/>
        </w:trPr>
        <w:tc>
          <w:tcPr>
            <w:tcW w:w="2132" w:type="dxa"/>
            <w:vMerge/>
            <w:vAlign w:val="center"/>
          </w:tcPr>
          <w:p w:rsidR="00907EA4" w:rsidRPr="00907EA4" w:rsidRDefault="00907EA4" w:rsidP="00907E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579" w:type="dxa"/>
            <w:vMerge/>
            <w:vAlign w:val="center"/>
          </w:tcPr>
          <w:p w:rsidR="00907EA4" w:rsidRPr="00907EA4" w:rsidRDefault="00907EA4" w:rsidP="00907E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3872" w:type="dxa"/>
          </w:tcPr>
          <w:p w:rsidR="00907EA4" w:rsidRPr="00907EA4" w:rsidRDefault="00907EA4" w:rsidP="00907E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907E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в том числе: </w:t>
            </w:r>
          </w:p>
        </w:tc>
        <w:tc>
          <w:tcPr>
            <w:tcW w:w="1357" w:type="dxa"/>
            <w:noWrap/>
          </w:tcPr>
          <w:p w:rsidR="00907EA4" w:rsidRPr="00907EA4" w:rsidRDefault="00907EA4" w:rsidP="00907E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40" w:type="dxa"/>
            <w:noWrap/>
          </w:tcPr>
          <w:p w:rsidR="00907EA4" w:rsidRPr="00907EA4" w:rsidRDefault="00907EA4" w:rsidP="00907E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noWrap/>
          </w:tcPr>
          <w:p w:rsidR="00907EA4" w:rsidRPr="00907EA4" w:rsidRDefault="00907EA4" w:rsidP="00907E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gridSpan w:val="2"/>
            <w:noWrap/>
          </w:tcPr>
          <w:p w:rsidR="00907EA4" w:rsidRPr="00907EA4" w:rsidRDefault="00907EA4" w:rsidP="00907E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907EA4" w:rsidRPr="00907EA4" w:rsidTr="005A33BE">
        <w:trPr>
          <w:trHeight w:val="70"/>
        </w:trPr>
        <w:tc>
          <w:tcPr>
            <w:tcW w:w="2132" w:type="dxa"/>
            <w:vMerge/>
            <w:vAlign w:val="center"/>
          </w:tcPr>
          <w:p w:rsidR="00907EA4" w:rsidRPr="00907EA4" w:rsidRDefault="00907EA4" w:rsidP="00907E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579" w:type="dxa"/>
            <w:vMerge/>
            <w:vAlign w:val="center"/>
          </w:tcPr>
          <w:p w:rsidR="00907EA4" w:rsidRPr="00907EA4" w:rsidRDefault="00907EA4" w:rsidP="00907E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3872" w:type="dxa"/>
          </w:tcPr>
          <w:p w:rsidR="00907EA4" w:rsidRPr="00907EA4" w:rsidRDefault="00907EA4" w:rsidP="00907E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907E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федеральный бюджет (*) </w:t>
            </w:r>
          </w:p>
        </w:tc>
        <w:tc>
          <w:tcPr>
            <w:tcW w:w="1357" w:type="dxa"/>
            <w:noWrap/>
          </w:tcPr>
          <w:p w:rsidR="00907EA4" w:rsidRPr="00907EA4" w:rsidRDefault="00907EA4" w:rsidP="00907E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40" w:type="dxa"/>
            <w:noWrap/>
          </w:tcPr>
          <w:p w:rsidR="00907EA4" w:rsidRPr="00907EA4" w:rsidRDefault="00907EA4" w:rsidP="00907E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noWrap/>
          </w:tcPr>
          <w:p w:rsidR="00907EA4" w:rsidRPr="00907EA4" w:rsidRDefault="00907EA4" w:rsidP="00907E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gridSpan w:val="2"/>
            <w:noWrap/>
          </w:tcPr>
          <w:p w:rsidR="00907EA4" w:rsidRPr="00907EA4" w:rsidRDefault="00907EA4" w:rsidP="00907E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907EA4" w:rsidRPr="00907EA4" w:rsidTr="005A33BE">
        <w:trPr>
          <w:trHeight w:val="70"/>
        </w:trPr>
        <w:tc>
          <w:tcPr>
            <w:tcW w:w="2132" w:type="dxa"/>
            <w:vMerge/>
            <w:vAlign w:val="center"/>
          </w:tcPr>
          <w:p w:rsidR="00907EA4" w:rsidRPr="00907EA4" w:rsidRDefault="00907EA4" w:rsidP="00907E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579" w:type="dxa"/>
            <w:vMerge/>
            <w:vAlign w:val="center"/>
          </w:tcPr>
          <w:p w:rsidR="00907EA4" w:rsidRPr="00907EA4" w:rsidRDefault="00907EA4" w:rsidP="00907E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3872" w:type="dxa"/>
          </w:tcPr>
          <w:p w:rsidR="00907EA4" w:rsidRPr="00907EA4" w:rsidRDefault="00907EA4" w:rsidP="00907E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907E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краевой бюджет </w:t>
            </w:r>
          </w:p>
        </w:tc>
        <w:tc>
          <w:tcPr>
            <w:tcW w:w="1357" w:type="dxa"/>
            <w:noWrap/>
          </w:tcPr>
          <w:p w:rsidR="00907EA4" w:rsidRPr="00907EA4" w:rsidRDefault="00907EA4" w:rsidP="00907E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907E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37,4</w:t>
            </w:r>
          </w:p>
        </w:tc>
        <w:tc>
          <w:tcPr>
            <w:tcW w:w="1540" w:type="dxa"/>
            <w:noWrap/>
          </w:tcPr>
          <w:p w:rsidR="00907EA4" w:rsidRPr="00907EA4" w:rsidRDefault="00907EA4" w:rsidP="00907E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907E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0,0</w:t>
            </w:r>
          </w:p>
        </w:tc>
        <w:tc>
          <w:tcPr>
            <w:tcW w:w="1400" w:type="dxa"/>
            <w:noWrap/>
          </w:tcPr>
          <w:p w:rsidR="00907EA4" w:rsidRPr="00907EA4" w:rsidRDefault="00907EA4" w:rsidP="00907E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907E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0,0</w:t>
            </w:r>
          </w:p>
        </w:tc>
        <w:tc>
          <w:tcPr>
            <w:tcW w:w="1400" w:type="dxa"/>
            <w:gridSpan w:val="2"/>
            <w:noWrap/>
          </w:tcPr>
          <w:p w:rsidR="00907EA4" w:rsidRPr="00907EA4" w:rsidRDefault="00907EA4" w:rsidP="00907E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907E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37,4</w:t>
            </w:r>
          </w:p>
        </w:tc>
      </w:tr>
      <w:tr w:rsidR="00907EA4" w:rsidRPr="00907EA4" w:rsidTr="005A33BE">
        <w:trPr>
          <w:trHeight w:val="70"/>
        </w:trPr>
        <w:tc>
          <w:tcPr>
            <w:tcW w:w="2132" w:type="dxa"/>
            <w:vMerge/>
            <w:vAlign w:val="center"/>
          </w:tcPr>
          <w:p w:rsidR="00907EA4" w:rsidRPr="00907EA4" w:rsidRDefault="00907EA4" w:rsidP="00907E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579" w:type="dxa"/>
            <w:vMerge/>
            <w:vAlign w:val="center"/>
          </w:tcPr>
          <w:p w:rsidR="00907EA4" w:rsidRPr="00907EA4" w:rsidRDefault="00907EA4" w:rsidP="00907E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3872" w:type="dxa"/>
          </w:tcPr>
          <w:p w:rsidR="00907EA4" w:rsidRPr="00907EA4" w:rsidRDefault="00907EA4" w:rsidP="00907E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907E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внебюджетные источники </w:t>
            </w:r>
          </w:p>
        </w:tc>
        <w:tc>
          <w:tcPr>
            <w:tcW w:w="1357" w:type="dxa"/>
            <w:noWrap/>
          </w:tcPr>
          <w:p w:rsidR="00907EA4" w:rsidRPr="00907EA4" w:rsidRDefault="00907EA4" w:rsidP="00907E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40" w:type="dxa"/>
            <w:noWrap/>
          </w:tcPr>
          <w:p w:rsidR="00907EA4" w:rsidRPr="00907EA4" w:rsidRDefault="00907EA4" w:rsidP="00907E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noWrap/>
          </w:tcPr>
          <w:p w:rsidR="00907EA4" w:rsidRPr="00907EA4" w:rsidRDefault="00907EA4" w:rsidP="00907E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gridSpan w:val="2"/>
            <w:noWrap/>
          </w:tcPr>
          <w:p w:rsidR="00907EA4" w:rsidRPr="00907EA4" w:rsidRDefault="00907EA4" w:rsidP="00907E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907EA4" w:rsidRPr="00907EA4" w:rsidTr="005A33BE">
        <w:trPr>
          <w:trHeight w:val="70"/>
        </w:trPr>
        <w:tc>
          <w:tcPr>
            <w:tcW w:w="2132" w:type="dxa"/>
            <w:vMerge/>
            <w:vAlign w:val="center"/>
          </w:tcPr>
          <w:p w:rsidR="00907EA4" w:rsidRPr="00907EA4" w:rsidRDefault="00907EA4" w:rsidP="00907E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579" w:type="dxa"/>
            <w:vMerge/>
            <w:vAlign w:val="center"/>
          </w:tcPr>
          <w:p w:rsidR="00907EA4" w:rsidRPr="00907EA4" w:rsidRDefault="00907EA4" w:rsidP="00907E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3872" w:type="dxa"/>
          </w:tcPr>
          <w:p w:rsidR="00907EA4" w:rsidRPr="00907EA4" w:rsidRDefault="00907EA4" w:rsidP="00907E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907E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бюджет Удачинского сельсовета </w:t>
            </w:r>
          </w:p>
        </w:tc>
        <w:tc>
          <w:tcPr>
            <w:tcW w:w="1357" w:type="dxa"/>
            <w:noWrap/>
          </w:tcPr>
          <w:p w:rsidR="00907EA4" w:rsidRPr="00907EA4" w:rsidRDefault="00907EA4" w:rsidP="00907E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40" w:type="dxa"/>
            <w:noWrap/>
          </w:tcPr>
          <w:p w:rsidR="00907EA4" w:rsidRPr="00907EA4" w:rsidRDefault="00907EA4" w:rsidP="00907E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noWrap/>
          </w:tcPr>
          <w:p w:rsidR="00907EA4" w:rsidRPr="00907EA4" w:rsidRDefault="00907EA4" w:rsidP="00907E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gridSpan w:val="2"/>
            <w:noWrap/>
          </w:tcPr>
          <w:p w:rsidR="00907EA4" w:rsidRPr="00907EA4" w:rsidRDefault="00907EA4" w:rsidP="00907E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907EA4" w:rsidRPr="00907EA4" w:rsidTr="005A33BE">
        <w:trPr>
          <w:trHeight w:val="70"/>
        </w:trPr>
        <w:tc>
          <w:tcPr>
            <w:tcW w:w="2132" w:type="dxa"/>
            <w:vMerge/>
            <w:vAlign w:val="center"/>
          </w:tcPr>
          <w:p w:rsidR="00907EA4" w:rsidRPr="00907EA4" w:rsidRDefault="00907EA4" w:rsidP="00907E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579" w:type="dxa"/>
            <w:vMerge/>
            <w:vAlign w:val="center"/>
          </w:tcPr>
          <w:p w:rsidR="00907EA4" w:rsidRPr="00907EA4" w:rsidRDefault="00907EA4" w:rsidP="00907E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3872" w:type="dxa"/>
          </w:tcPr>
          <w:p w:rsidR="00907EA4" w:rsidRPr="00907EA4" w:rsidRDefault="00907EA4" w:rsidP="00907E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907E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юридические лица</w:t>
            </w:r>
          </w:p>
        </w:tc>
        <w:tc>
          <w:tcPr>
            <w:tcW w:w="1357" w:type="dxa"/>
            <w:noWrap/>
          </w:tcPr>
          <w:p w:rsidR="00907EA4" w:rsidRPr="00907EA4" w:rsidRDefault="00907EA4" w:rsidP="00907E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40" w:type="dxa"/>
            <w:noWrap/>
          </w:tcPr>
          <w:p w:rsidR="00907EA4" w:rsidRPr="00907EA4" w:rsidRDefault="00907EA4" w:rsidP="00907E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noWrap/>
          </w:tcPr>
          <w:p w:rsidR="00907EA4" w:rsidRPr="00907EA4" w:rsidRDefault="00907EA4" w:rsidP="00907E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gridSpan w:val="2"/>
            <w:noWrap/>
          </w:tcPr>
          <w:p w:rsidR="00907EA4" w:rsidRPr="00907EA4" w:rsidRDefault="00907EA4" w:rsidP="00907E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907EA4" w:rsidRPr="00907EA4" w:rsidTr="005A33BE">
        <w:trPr>
          <w:trHeight w:val="70"/>
        </w:trPr>
        <w:tc>
          <w:tcPr>
            <w:tcW w:w="2132" w:type="dxa"/>
            <w:vMerge w:val="restart"/>
          </w:tcPr>
          <w:p w:rsidR="00907EA4" w:rsidRPr="00907EA4" w:rsidRDefault="00907EA4" w:rsidP="00907E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907E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Мероприятие подпрограммы</w:t>
            </w:r>
          </w:p>
        </w:tc>
        <w:tc>
          <w:tcPr>
            <w:tcW w:w="2579" w:type="dxa"/>
            <w:vMerge w:val="restart"/>
            <w:vAlign w:val="center"/>
          </w:tcPr>
          <w:p w:rsidR="00907EA4" w:rsidRPr="00907EA4" w:rsidRDefault="00907EA4" w:rsidP="00907E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07EA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Обеспечение необходимых условий для реализации полномочий по обеспечению первичных мер пожарной безопасности.</w:t>
            </w:r>
          </w:p>
        </w:tc>
        <w:tc>
          <w:tcPr>
            <w:tcW w:w="3872" w:type="dxa"/>
          </w:tcPr>
          <w:p w:rsidR="00907EA4" w:rsidRPr="00907EA4" w:rsidRDefault="00907EA4" w:rsidP="00907E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907E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Всего </w:t>
            </w:r>
          </w:p>
        </w:tc>
        <w:tc>
          <w:tcPr>
            <w:tcW w:w="1357" w:type="dxa"/>
            <w:noWrap/>
          </w:tcPr>
          <w:p w:rsidR="00907EA4" w:rsidRPr="00907EA4" w:rsidRDefault="00907EA4" w:rsidP="00907E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907E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569,6</w:t>
            </w:r>
          </w:p>
        </w:tc>
        <w:tc>
          <w:tcPr>
            <w:tcW w:w="1540" w:type="dxa"/>
            <w:noWrap/>
          </w:tcPr>
          <w:p w:rsidR="00907EA4" w:rsidRPr="00907EA4" w:rsidRDefault="00907EA4" w:rsidP="00907E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907E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569,6</w:t>
            </w:r>
          </w:p>
        </w:tc>
        <w:tc>
          <w:tcPr>
            <w:tcW w:w="1400" w:type="dxa"/>
            <w:noWrap/>
          </w:tcPr>
          <w:p w:rsidR="00907EA4" w:rsidRPr="00907EA4" w:rsidRDefault="00907EA4" w:rsidP="00907E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907E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569,6</w:t>
            </w:r>
          </w:p>
        </w:tc>
        <w:tc>
          <w:tcPr>
            <w:tcW w:w="1400" w:type="dxa"/>
            <w:gridSpan w:val="2"/>
            <w:noWrap/>
          </w:tcPr>
          <w:p w:rsidR="00907EA4" w:rsidRPr="00907EA4" w:rsidRDefault="00907EA4" w:rsidP="00907E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907E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1708,8</w:t>
            </w:r>
          </w:p>
        </w:tc>
      </w:tr>
      <w:tr w:rsidR="00907EA4" w:rsidRPr="00907EA4" w:rsidTr="005A33BE">
        <w:trPr>
          <w:trHeight w:val="70"/>
        </w:trPr>
        <w:tc>
          <w:tcPr>
            <w:tcW w:w="2132" w:type="dxa"/>
            <w:vMerge/>
            <w:vAlign w:val="center"/>
          </w:tcPr>
          <w:p w:rsidR="00907EA4" w:rsidRPr="00907EA4" w:rsidRDefault="00907EA4" w:rsidP="00907E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579" w:type="dxa"/>
            <w:vMerge/>
            <w:vAlign w:val="center"/>
          </w:tcPr>
          <w:p w:rsidR="00907EA4" w:rsidRPr="00907EA4" w:rsidRDefault="00907EA4" w:rsidP="00907E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3872" w:type="dxa"/>
          </w:tcPr>
          <w:p w:rsidR="00907EA4" w:rsidRPr="00907EA4" w:rsidRDefault="00907EA4" w:rsidP="00907E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907E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в том числе: </w:t>
            </w:r>
          </w:p>
        </w:tc>
        <w:tc>
          <w:tcPr>
            <w:tcW w:w="1357" w:type="dxa"/>
            <w:noWrap/>
          </w:tcPr>
          <w:p w:rsidR="00907EA4" w:rsidRPr="00907EA4" w:rsidRDefault="00907EA4" w:rsidP="00907E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40" w:type="dxa"/>
            <w:noWrap/>
          </w:tcPr>
          <w:p w:rsidR="00907EA4" w:rsidRPr="00907EA4" w:rsidRDefault="00907EA4" w:rsidP="00907E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noWrap/>
          </w:tcPr>
          <w:p w:rsidR="00907EA4" w:rsidRPr="00907EA4" w:rsidRDefault="00907EA4" w:rsidP="00907E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gridSpan w:val="2"/>
            <w:noWrap/>
          </w:tcPr>
          <w:p w:rsidR="00907EA4" w:rsidRPr="00907EA4" w:rsidRDefault="00907EA4" w:rsidP="00907E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907EA4" w:rsidRPr="00907EA4" w:rsidTr="005A33BE">
        <w:trPr>
          <w:trHeight w:val="70"/>
        </w:trPr>
        <w:tc>
          <w:tcPr>
            <w:tcW w:w="2132" w:type="dxa"/>
            <w:vMerge/>
            <w:vAlign w:val="center"/>
          </w:tcPr>
          <w:p w:rsidR="00907EA4" w:rsidRPr="00907EA4" w:rsidRDefault="00907EA4" w:rsidP="00907E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579" w:type="dxa"/>
            <w:vMerge/>
            <w:vAlign w:val="center"/>
          </w:tcPr>
          <w:p w:rsidR="00907EA4" w:rsidRPr="00907EA4" w:rsidRDefault="00907EA4" w:rsidP="00907E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3872" w:type="dxa"/>
          </w:tcPr>
          <w:p w:rsidR="00907EA4" w:rsidRPr="00907EA4" w:rsidRDefault="00907EA4" w:rsidP="00907E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907E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федеральный бюджет (*) </w:t>
            </w:r>
          </w:p>
        </w:tc>
        <w:tc>
          <w:tcPr>
            <w:tcW w:w="1357" w:type="dxa"/>
            <w:noWrap/>
          </w:tcPr>
          <w:p w:rsidR="00907EA4" w:rsidRPr="00907EA4" w:rsidRDefault="00907EA4" w:rsidP="00907E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40" w:type="dxa"/>
            <w:noWrap/>
          </w:tcPr>
          <w:p w:rsidR="00907EA4" w:rsidRPr="00907EA4" w:rsidRDefault="00907EA4" w:rsidP="00907E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noWrap/>
          </w:tcPr>
          <w:p w:rsidR="00907EA4" w:rsidRPr="00907EA4" w:rsidRDefault="00907EA4" w:rsidP="00907E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gridSpan w:val="2"/>
            <w:noWrap/>
          </w:tcPr>
          <w:p w:rsidR="00907EA4" w:rsidRPr="00907EA4" w:rsidRDefault="00907EA4" w:rsidP="00907E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907EA4" w:rsidRPr="00907EA4" w:rsidTr="005A33BE">
        <w:trPr>
          <w:trHeight w:val="70"/>
        </w:trPr>
        <w:tc>
          <w:tcPr>
            <w:tcW w:w="2132" w:type="dxa"/>
            <w:vMerge/>
            <w:vAlign w:val="center"/>
          </w:tcPr>
          <w:p w:rsidR="00907EA4" w:rsidRPr="00907EA4" w:rsidRDefault="00907EA4" w:rsidP="00907E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579" w:type="dxa"/>
            <w:vMerge/>
            <w:vAlign w:val="center"/>
          </w:tcPr>
          <w:p w:rsidR="00907EA4" w:rsidRPr="00907EA4" w:rsidRDefault="00907EA4" w:rsidP="00907E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3872" w:type="dxa"/>
          </w:tcPr>
          <w:p w:rsidR="00907EA4" w:rsidRPr="00907EA4" w:rsidRDefault="00907EA4" w:rsidP="00907E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907E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краевой бюджет </w:t>
            </w:r>
          </w:p>
        </w:tc>
        <w:tc>
          <w:tcPr>
            <w:tcW w:w="1357" w:type="dxa"/>
            <w:noWrap/>
          </w:tcPr>
          <w:p w:rsidR="00907EA4" w:rsidRPr="00907EA4" w:rsidRDefault="00907EA4" w:rsidP="00907E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40" w:type="dxa"/>
            <w:noWrap/>
          </w:tcPr>
          <w:p w:rsidR="00907EA4" w:rsidRPr="00907EA4" w:rsidRDefault="00907EA4" w:rsidP="00907E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noWrap/>
          </w:tcPr>
          <w:p w:rsidR="00907EA4" w:rsidRPr="00907EA4" w:rsidRDefault="00907EA4" w:rsidP="00907E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gridSpan w:val="2"/>
            <w:noWrap/>
          </w:tcPr>
          <w:p w:rsidR="00907EA4" w:rsidRPr="00907EA4" w:rsidRDefault="00907EA4" w:rsidP="00907E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907EA4" w:rsidRPr="00907EA4" w:rsidTr="005A33BE">
        <w:trPr>
          <w:trHeight w:val="70"/>
        </w:trPr>
        <w:tc>
          <w:tcPr>
            <w:tcW w:w="2132" w:type="dxa"/>
            <w:vMerge/>
            <w:vAlign w:val="center"/>
          </w:tcPr>
          <w:p w:rsidR="00907EA4" w:rsidRPr="00907EA4" w:rsidRDefault="00907EA4" w:rsidP="00907E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579" w:type="dxa"/>
            <w:vMerge/>
            <w:vAlign w:val="center"/>
          </w:tcPr>
          <w:p w:rsidR="00907EA4" w:rsidRPr="00907EA4" w:rsidRDefault="00907EA4" w:rsidP="00907E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3872" w:type="dxa"/>
          </w:tcPr>
          <w:p w:rsidR="00907EA4" w:rsidRPr="00907EA4" w:rsidRDefault="00907EA4" w:rsidP="00907E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907E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внебюджетные  источники </w:t>
            </w:r>
          </w:p>
        </w:tc>
        <w:tc>
          <w:tcPr>
            <w:tcW w:w="1357" w:type="dxa"/>
            <w:noWrap/>
          </w:tcPr>
          <w:p w:rsidR="00907EA4" w:rsidRPr="00907EA4" w:rsidRDefault="00907EA4" w:rsidP="00907E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40" w:type="dxa"/>
            <w:noWrap/>
          </w:tcPr>
          <w:p w:rsidR="00907EA4" w:rsidRPr="00907EA4" w:rsidRDefault="00907EA4" w:rsidP="00907E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noWrap/>
          </w:tcPr>
          <w:p w:rsidR="00907EA4" w:rsidRPr="00907EA4" w:rsidRDefault="00907EA4" w:rsidP="00907E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gridSpan w:val="2"/>
            <w:noWrap/>
          </w:tcPr>
          <w:p w:rsidR="00907EA4" w:rsidRPr="00907EA4" w:rsidRDefault="00907EA4" w:rsidP="00907E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907EA4" w:rsidRPr="00907EA4" w:rsidTr="005A33BE">
        <w:trPr>
          <w:trHeight w:val="70"/>
        </w:trPr>
        <w:tc>
          <w:tcPr>
            <w:tcW w:w="2132" w:type="dxa"/>
            <w:vMerge/>
            <w:vAlign w:val="center"/>
          </w:tcPr>
          <w:p w:rsidR="00907EA4" w:rsidRPr="00907EA4" w:rsidRDefault="00907EA4" w:rsidP="00907E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579" w:type="dxa"/>
            <w:vMerge/>
            <w:vAlign w:val="center"/>
          </w:tcPr>
          <w:p w:rsidR="00907EA4" w:rsidRPr="00907EA4" w:rsidRDefault="00907EA4" w:rsidP="00907E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3872" w:type="dxa"/>
          </w:tcPr>
          <w:p w:rsidR="00907EA4" w:rsidRPr="00907EA4" w:rsidRDefault="00907EA4" w:rsidP="00907E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907E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бюджет  Удачинского сельсовета </w:t>
            </w:r>
          </w:p>
        </w:tc>
        <w:tc>
          <w:tcPr>
            <w:tcW w:w="1357" w:type="dxa"/>
            <w:noWrap/>
          </w:tcPr>
          <w:p w:rsidR="00907EA4" w:rsidRPr="00907EA4" w:rsidRDefault="00907EA4" w:rsidP="00907E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907E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569,6</w:t>
            </w:r>
          </w:p>
        </w:tc>
        <w:tc>
          <w:tcPr>
            <w:tcW w:w="1540" w:type="dxa"/>
            <w:noWrap/>
          </w:tcPr>
          <w:p w:rsidR="00907EA4" w:rsidRPr="00907EA4" w:rsidRDefault="00907EA4" w:rsidP="00907E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907E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569,6</w:t>
            </w:r>
          </w:p>
        </w:tc>
        <w:tc>
          <w:tcPr>
            <w:tcW w:w="1400" w:type="dxa"/>
            <w:noWrap/>
          </w:tcPr>
          <w:p w:rsidR="00907EA4" w:rsidRPr="00907EA4" w:rsidRDefault="00907EA4" w:rsidP="00907E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907E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569,6</w:t>
            </w:r>
          </w:p>
        </w:tc>
        <w:tc>
          <w:tcPr>
            <w:tcW w:w="1400" w:type="dxa"/>
            <w:gridSpan w:val="2"/>
            <w:noWrap/>
          </w:tcPr>
          <w:p w:rsidR="00907EA4" w:rsidRPr="00907EA4" w:rsidRDefault="00907EA4" w:rsidP="00907E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907E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1708,8</w:t>
            </w:r>
          </w:p>
        </w:tc>
      </w:tr>
      <w:tr w:rsidR="00907EA4" w:rsidRPr="00907EA4" w:rsidTr="005A33BE">
        <w:trPr>
          <w:trHeight w:val="252"/>
        </w:trPr>
        <w:tc>
          <w:tcPr>
            <w:tcW w:w="2132" w:type="dxa"/>
            <w:vMerge/>
            <w:vAlign w:val="center"/>
          </w:tcPr>
          <w:p w:rsidR="00907EA4" w:rsidRPr="00907EA4" w:rsidRDefault="00907EA4" w:rsidP="00907E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579" w:type="dxa"/>
            <w:vMerge/>
            <w:vAlign w:val="center"/>
          </w:tcPr>
          <w:p w:rsidR="00907EA4" w:rsidRPr="00907EA4" w:rsidRDefault="00907EA4" w:rsidP="00907E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3872" w:type="dxa"/>
          </w:tcPr>
          <w:p w:rsidR="00907EA4" w:rsidRPr="00907EA4" w:rsidRDefault="00907EA4" w:rsidP="00907E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907E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юридические лица</w:t>
            </w:r>
          </w:p>
        </w:tc>
        <w:tc>
          <w:tcPr>
            <w:tcW w:w="1357" w:type="dxa"/>
            <w:noWrap/>
          </w:tcPr>
          <w:p w:rsidR="00907EA4" w:rsidRPr="00907EA4" w:rsidRDefault="00907EA4" w:rsidP="00907E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40" w:type="dxa"/>
            <w:noWrap/>
          </w:tcPr>
          <w:p w:rsidR="00907EA4" w:rsidRPr="00907EA4" w:rsidRDefault="00907EA4" w:rsidP="00907E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noWrap/>
          </w:tcPr>
          <w:p w:rsidR="00907EA4" w:rsidRPr="00907EA4" w:rsidRDefault="00907EA4" w:rsidP="00907E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gridSpan w:val="2"/>
            <w:noWrap/>
          </w:tcPr>
          <w:p w:rsidR="00907EA4" w:rsidRPr="00907EA4" w:rsidRDefault="00907EA4" w:rsidP="00907E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907EA4" w:rsidRPr="00907EA4" w:rsidTr="005A33BE">
        <w:trPr>
          <w:trHeight w:val="70"/>
        </w:trPr>
        <w:tc>
          <w:tcPr>
            <w:tcW w:w="2132" w:type="dxa"/>
            <w:vMerge w:val="restart"/>
            <w:vAlign w:val="center"/>
          </w:tcPr>
          <w:p w:rsidR="00907EA4" w:rsidRPr="00907EA4" w:rsidRDefault="00907EA4" w:rsidP="00907E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907E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Мероприятие подпрограммы</w:t>
            </w:r>
          </w:p>
        </w:tc>
        <w:tc>
          <w:tcPr>
            <w:tcW w:w="2579" w:type="dxa"/>
            <w:vMerge w:val="restart"/>
            <w:vAlign w:val="center"/>
          </w:tcPr>
          <w:p w:rsidR="00907EA4" w:rsidRPr="00907EA4" w:rsidRDefault="00907EA4" w:rsidP="00907E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07EA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обеспечение первичных мер пожарной безопасности за счет средств местного бюджета</w:t>
            </w:r>
          </w:p>
        </w:tc>
        <w:tc>
          <w:tcPr>
            <w:tcW w:w="3872" w:type="dxa"/>
          </w:tcPr>
          <w:p w:rsidR="00907EA4" w:rsidRPr="00907EA4" w:rsidRDefault="00907EA4" w:rsidP="00907E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907E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Всего </w:t>
            </w:r>
          </w:p>
        </w:tc>
        <w:tc>
          <w:tcPr>
            <w:tcW w:w="1357" w:type="dxa"/>
            <w:noWrap/>
          </w:tcPr>
          <w:p w:rsidR="00907EA4" w:rsidRPr="00907EA4" w:rsidRDefault="00907EA4" w:rsidP="00907E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907E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2,0</w:t>
            </w:r>
          </w:p>
        </w:tc>
        <w:tc>
          <w:tcPr>
            <w:tcW w:w="1540" w:type="dxa"/>
            <w:noWrap/>
          </w:tcPr>
          <w:p w:rsidR="00907EA4" w:rsidRPr="00907EA4" w:rsidRDefault="00907EA4" w:rsidP="00907E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907E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0,0</w:t>
            </w:r>
          </w:p>
        </w:tc>
        <w:tc>
          <w:tcPr>
            <w:tcW w:w="1400" w:type="dxa"/>
            <w:noWrap/>
          </w:tcPr>
          <w:p w:rsidR="00907EA4" w:rsidRPr="00907EA4" w:rsidRDefault="00907EA4" w:rsidP="00907E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907E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0,0</w:t>
            </w:r>
          </w:p>
        </w:tc>
        <w:tc>
          <w:tcPr>
            <w:tcW w:w="1400" w:type="dxa"/>
            <w:gridSpan w:val="2"/>
            <w:noWrap/>
          </w:tcPr>
          <w:p w:rsidR="00907EA4" w:rsidRPr="00907EA4" w:rsidRDefault="00907EA4" w:rsidP="00907E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907E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2,0</w:t>
            </w:r>
          </w:p>
        </w:tc>
      </w:tr>
      <w:tr w:rsidR="00907EA4" w:rsidRPr="00907EA4" w:rsidTr="005A33BE">
        <w:trPr>
          <w:trHeight w:val="70"/>
        </w:trPr>
        <w:tc>
          <w:tcPr>
            <w:tcW w:w="2132" w:type="dxa"/>
            <w:vMerge/>
            <w:vAlign w:val="center"/>
          </w:tcPr>
          <w:p w:rsidR="00907EA4" w:rsidRPr="00907EA4" w:rsidRDefault="00907EA4" w:rsidP="00907E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579" w:type="dxa"/>
            <w:vMerge/>
            <w:vAlign w:val="center"/>
          </w:tcPr>
          <w:p w:rsidR="00907EA4" w:rsidRPr="00907EA4" w:rsidRDefault="00907EA4" w:rsidP="00907E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3872" w:type="dxa"/>
          </w:tcPr>
          <w:p w:rsidR="00907EA4" w:rsidRPr="00907EA4" w:rsidRDefault="00907EA4" w:rsidP="00907E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907E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в том числе: </w:t>
            </w:r>
          </w:p>
        </w:tc>
        <w:tc>
          <w:tcPr>
            <w:tcW w:w="1357" w:type="dxa"/>
            <w:noWrap/>
          </w:tcPr>
          <w:p w:rsidR="00907EA4" w:rsidRPr="00907EA4" w:rsidRDefault="00907EA4" w:rsidP="00907E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40" w:type="dxa"/>
            <w:noWrap/>
          </w:tcPr>
          <w:p w:rsidR="00907EA4" w:rsidRPr="00907EA4" w:rsidRDefault="00907EA4" w:rsidP="00907E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noWrap/>
          </w:tcPr>
          <w:p w:rsidR="00907EA4" w:rsidRPr="00907EA4" w:rsidRDefault="00907EA4" w:rsidP="00907E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gridSpan w:val="2"/>
            <w:noWrap/>
          </w:tcPr>
          <w:p w:rsidR="00907EA4" w:rsidRPr="00907EA4" w:rsidRDefault="00907EA4" w:rsidP="00907E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907EA4" w:rsidRPr="00907EA4" w:rsidTr="005A33BE">
        <w:trPr>
          <w:trHeight w:val="70"/>
        </w:trPr>
        <w:tc>
          <w:tcPr>
            <w:tcW w:w="2132" w:type="dxa"/>
            <w:vMerge/>
            <w:vAlign w:val="center"/>
          </w:tcPr>
          <w:p w:rsidR="00907EA4" w:rsidRPr="00907EA4" w:rsidRDefault="00907EA4" w:rsidP="00907E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579" w:type="dxa"/>
            <w:vMerge/>
            <w:vAlign w:val="center"/>
          </w:tcPr>
          <w:p w:rsidR="00907EA4" w:rsidRPr="00907EA4" w:rsidRDefault="00907EA4" w:rsidP="00907E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3872" w:type="dxa"/>
          </w:tcPr>
          <w:p w:rsidR="00907EA4" w:rsidRPr="00907EA4" w:rsidRDefault="00907EA4" w:rsidP="00907E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907E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федеральный бюджет (*) </w:t>
            </w:r>
          </w:p>
        </w:tc>
        <w:tc>
          <w:tcPr>
            <w:tcW w:w="1357" w:type="dxa"/>
            <w:noWrap/>
          </w:tcPr>
          <w:p w:rsidR="00907EA4" w:rsidRPr="00907EA4" w:rsidRDefault="00907EA4" w:rsidP="00907E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40" w:type="dxa"/>
            <w:noWrap/>
          </w:tcPr>
          <w:p w:rsidR="00907EA4" w:rsidRPr="00907EA4" w:rsidRDefault="00907EA4" w:rsidP="00907E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noWrap/>
          </w:tcPr>
          <w:p w:rsidR="00907EA4" w:rsidRPr="00907EA4" w:rsidRDefault="00907EA4" w:rsidP="00907E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gridSpan w:val="2"/>
            <w:noWrap/>
          </w:tcPr>
          <w:p w:rsidR="00907EA4" w:rsidRPr="00907EA4" w:rsidRDefault="00907EA4" w:rsidP="00907E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907EA4" w:rsidRPr="00907EA4" w:rsidTr="005A33BE">
        <w:trPr>
          <w:trHeight w:val="70"/>
        </w:trPr>
        <w:tc>
          <w:tcPr>
            <w:tcW w:w="2132" w:type="dxa"/>
            <w:vMerge/>
            <w:vAlign w:val="center"/>
          </w:tcPr>
          <w:p w:rsidR="00907EA4" w:rsidRPr="00907EA4" w:rsidRDefault="00907EA4" w:rsidP="00907E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579" w:type="dxa"/>
            <w:vMerge/>
            <w:vAlign w:val="center"/>
          </w:tcPr>
          <w:p w:rsidR="00907EA4" w:rsidRPr="00907EA4" w:rsidRDefault="00907EA4" w:rsidP="00907E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3872" w:type="dxa"/>
          </w:tcPr>
          <w:p w:rsidR="00907EA4" w:rsidRPr="00907EA4" w:rsidRDefault="00907EA4" w:rsidP="00907E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907E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краевой бюджет </w:t>
            </w:r>
          </w:p>
        </w:tc>
        <w:tc>
          <w:tcPr>
            <w:tcW w:w="1357" w:type="dxa"/>
            <w:noWrap/>
          </w:tcPr>
          <w:p w:rsidR="00907EA4" w:rsidRPr="00907EA4" w:rsidRDefault="00907EA4" w:rsidP="00907E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40" w:type="dxa"/>
            <w:noWrap/>
          </w:tcPr>
          <w:p w:rsidR="00907EA4" w:rsidRPr="00907EA4" w:rsidRDefault="00907EA4" w:rsidP="00907E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noWrap/>
          </w:tcPr>
          <w:p w:rsidR="00907EA4" w:rsidRPr="00907EA4" w:rsidRDefault="00907EA4" w:rsidP="00907E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gridSpan w:val="2"/>
            <w:noWrap/>
          </w:tcPr>
          <w:p w:rsidR="00907EA4" w:rsidRPr="00907EA4" w:rsidRDefault="00907EA4" w:rsidP="00907E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907EA4" w:rsidRPr="00907EA4" w:rsidTr="005A33BE">
        <w:trPr>
          <w:trHeight w:val="70"/>
        </w:trPr>
        <w:tc>
          <w:tcPr>
            <w:tcW w:w="2132" w:type="dxa"/>
            <w:vMerge/>
            <w:vAlign w:val="center"/>
          </w:tcPr>
          <w:p w:rsidR="00907EA4" w:rsidRPr="00907EA4" w:rsidRDefault="00907EA4" w:rsidP="00907E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579" w:type="dxa"/>
            <w:vMerge/>
            <w:vAlign w:val="center"/>
          </w:tcPr>
          <w:p w:rsidR="00907EA4" w:rsidRPr="00907EA4" w:rsidRDefault="00907EA4" w:rsidP="00907E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3872" w:type="dxa"/>
          </w:tcPr>
          <w:p w:rsidR="00907EA4" w:rsidRPr="00907EA4" w:rsidRDefault="00907EA4" w:rsidP="00907E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907E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внебюджетные  источники </w:t>
            </w:r>
          </w:p>
        </w:tc>
        <w:tc>
          <w:tcPr>
            <w:tcW w:w="1357" w:type="dxa"/>
            <w:noWrap/>
          </w:tcPr>
          <w:p w:rsidR="00907EA4" w:rsidRPr="00907EA4" w:rsidRDefault="00907EA4" w:rsidP="00907E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40" w:type="dxa"/>
            <w:noWrap/>
          </w:tcPr>
          <w:p w:rsidR="00907EA4" w:rsidRPr="00907EA4" w:rsidRDefault="00907EA4" w:rsidP="00907E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noWrap/>
          </w:tcPr>
          <w:p w:rsidR="00907EA4" w:rsidRPr="00907EA4" w:rsidRDefault="00907EA4" w:rsidP="00907E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gridSpan w:val="2"/>
            <w:noWrap/>
          </w:tcPr>
          <w:p w:rsidR="00907EA4" w:rsidRPr="00907EA4" w:rsidRDefault="00907EA4" w:rsidP="00907E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907EA4" w:rsidRPr="00907EA4" w:rsidTr="005A33BE">
        <w:trPr>
          <w:trHeight w:val="70"/>
        </w:trPr>
        <w:tc>
          <w:tcPr>
            <w:tcW w:w="2132" w:type="dxa"/>
            <w:vMerge/>
            <w:vAlign w:val="center"/>
          </w:tcPr>
          <w:p w:rsidR="00907EA4" w:rsidRPr="00907EA4" w:rsidRDefault="00907EA4" w:rsidP="00907E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579" w:type="dxa"/>
            <w:vMerge/>
            <w:vAlign w:val="center"/>
          </w:tcPr>
          <w:p w:rsidR="00907EA4" w:rsidRPr="00907EA4" w:rsidRDefault="00907EA4" w:rsidP="00907E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3872" w:type="dxa"/>
          </w:tcPr>
          <w:p w:rsidR="00907EA4" w:rsidRPr="00907EA4" w:rsidRDefault="00907EA4" w:rsidP="00907E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907E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бюджет  Удачинского сельсовета </w:t>
            </w:r>
          </w:p>
        </w:tc>
        <w:tc>
          <w:tcPr>
            <w:tcW w:w="1357" w:type="dxa"/>
            <w:noWrap/>
          </w:tcPr>
          <w:p w:rsidR="00907EA4" w:rsidRPr="00907EA4" w:rsidRDefault="00907EA4" w:rsidP="00907E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907E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2,0</w:t>
            </w:r>
          </w:p>
        </w:tc>
        <w:tc>
          <w:tcPr>
            <w:tcW w:w="1540" w:type="dxa"/>
            <w:noWrap/>
          </w:tcPr>
          <w:p w:rsidR="00907EA4" w:rsidRPr="00907EA4" w:rsidRDefault="00907EA4" w:rsidP="00907E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907E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0,0</w:t>
            </w:r>
          </w:p>
        </w:tc>
        <w:tc>
          <w:tcPr>
            <w:tcW w:w="1400" w:type="dxa"/>
            <w:noWrap/>
          </w:tcPr>
          <w:p w:rsidR="00907EA4" w:rsidRPr="00907EA4" w:rsidRDefault="00907EA4" w:rsidP="00907E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907E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0,0</w:t>
            </w:r>
          </w:p>
        </w:tc>
        <w:tc>
          <w:tcPr>
            <w:tcW w:w="1400" w:type="dxa"/>
            <w:gridSpan w:val="2"/>
            <w:noWrap/>
          </w:tcPr>
          <w:p w:rsidR="00907EA4" w:rsidRPr="00907EA4" w:rsidRDefault="00907EA4" w:rsidP="00907E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907E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2,0</w:t>
            </w:r>
          </w:p>
        </w:tc>
      </w:tr>
      <w:tr w:rsidR="00907EA4" w:rsidRPr="00907EA4" w:rsidTr="005A33BE">
        <w:trPr>
          <w:trHeight w:val="70"/>
        </w:trPr>
        <w:tc>
          <w:tcPr>
            <w:tcW w:w="2132" w:type="dxa"/>
            <w:vMerge/>
            <w:vAlign w:val="center"/>
          </w:tcPr>
          <w:p w:rsidR="00907EA4" w:rsidRPr="00907EA4" w:rsidRDefault="00907EA4" w:rsidP="00907E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579" w:type="dxa"/>
            <w:vMerge/>
            <w:vAlign w:val="center"/>
          </w:tcPr>
          <w:p w:rsidR="00907EA4" w:rsidRPr="00907EA4" w:rsidRDefault="00907EA4" w:rsidP="00907E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3872" w:type="dxa"/>
          </w:tcPr>
          <w:p w:rsidR="00907EA4" w:rsidRPr="00907EA4" w:rsidRDefault="00907EA4" w:rsidP="00907E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907E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юридические лица</w:t>
            </w:r>
          </w:p>
        </w:tc>
        <w:tc>
          <w:tcPr>
            <w:tcW w:w="1357" w:type="dxa"/>
            <w:noWrap/>
          </w:tcPr>
          <w:p w:rsidR="00907EA4" w:rsidRPr="00907EA4" w:rsidRDefault="00907EA4" w:rsidP="00907E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40" w:type="dxa"/>
            <w:noWrap/>
          </w:tcPr>
          <w:p w:rsidR="00907EA4" w:rsidRPr="00907EA4" w:rsidRDefault="00907EA4" w:rsidP="00907E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noWrap/>
          </w:tcPr>
          <w:p w:rsidR="00907EA4" w:rsidRPr="00907EA4" w:rsidRDefault="00907EA4" w:rsidP="00907E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gridSpan w:val="2"/>
            <w:noWrap/>
          </w:tcPr>
          <w:p w:rsidR="00907EA4" w:rsidRPr="00907EA4" w:rsidRDefault="00907EA4" w:rsidP="00907E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</w:tbl>
    <w:p w:rsidR="00907EA4" w:rsidRPr="00907EA4" w:rsidRDefault="00907EA4" w:rsidP="00907EA4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7EA4" w:rsidRPr="00907EA4" w:rsidRDefault="00907EA4" w:rsidP="00907EA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</w:p>
    <w:p w:rsidR="00907EA4" w:rsidRPr="00907EA4" w:rsidRDefault="00907EA4" w:rsidP="00907EA4">
      <w:pPr>
        <w:tabs>
          <w:tab w:val="left" w:pos="157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  <w:r w:rsidRPr="00907EA4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      Глава сельсовета                                                                     М. В. Лавринович</w:t>
      </w:r>
    </w:p>
    <w:p w:rsidR="00907EA4" w:rsidRPr="00907EA4" w:rsidRDefault="00907EA4" w:rsidP="00907EA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</w:p>
    <w:p w:rsidR="00907EA4" w:rsidRPr="00907EA4" w:rsidRDefault="00907EA4" w:rsidP="00907EA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</w:p>
    <w:p w:rsidR="00907EA4" w:rsidRPr="00907EA4" w:rsidRDefault="00907EA4" w:rsidP="00907EA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</w:p>
    <w:p w:rsidR="00907EA4" w:rsidRPr="00907EA4" w:rsidRDefault="00907EA4" w:rsidP="00907EA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</w:p>
    <w:p w:rsidR="00907EA4" w:rsidRPr="00907EA4" w:rsidRDefault="00907EA4" w:rsidP="00907EA4">
      <w:pPr>
        <w:tabs>
          <w:tab w:val="left" w:pos="1318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6080D" w:rsidRDefault="00907EA4">
      <w:bookmarkStart w:id="0" w:name="_GoBack"/>
      <w:bookmarkEnd w:id="0"/>
    </w:p>
    <w:sectPr w:rsidR="00F6080D" w:rsidSect="00FC5BA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C8A"/>
    <w:rsid w:val="00111BB0"/>
    <w:rsid w:val="00523C8A"/>
    <w:rsid w:val="00907EA4"/>
    <w:rsid w:val="00922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616F1C-1C70-4DEA-9E43-0F30BD8FC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907EA4"/>
  </w:style>
  <w:style w:type="paragraph" w:customStyle="1" w:styleId="ListParagraph">
    <w:name w:val="List Paragraph"/>
    <w:basedOn w:val="a"/>
    <w:rsid w:val="00907EA4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  <w:lang w:eastAsia="ru-RU"/>
    </w:rPr>
  </w:style>
  <w:style w:type="table" w:styleId="a3">
    <w:name w:val="Table Grid"/>
    <w:basedOn w:val="a1"/>
    <w:rsid w:val="00907E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907EA4"/>
    <w:pPr>
      <w:spacing w:after="0" w:line="240" w:lineRule="auto"/>
      <w:ind w:firstLine="42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907EA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16">
    <w:name w:val="s_16"/>
    <w:basedOn w:val="a"/>
    <w:rsid w:val="00907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907E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907E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907EA4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Document Map"/>
    <w:basedOn w:val="a"/>
    <w:link w:val="a7"/>
    <w:semiHidden/>
    <w:rsid w:val="00907EA4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val="en-US" w:eastAsia="ar-SA"/>
    </w:rPr>
  </w:style>
  <w:style w:type="character" w:customStyle="1" w:styleId="a7">
    <w:name w:val="Схема документа Знак"/>
    <w:basedOn w:val="a0"/>
    <w:link w:val="a6"/>
    <w:semiHidden/>
    <w:rsid w:val="00907EA4"/>
    <w:rPr>
      <w:rFonts w:ascii="Tahoma" w:eastAsia="Times New Roman" w:hAnsi="Tahoma" w:cs="Tahoma"/>
      <w:sz w:val="20"/>
      <w:szCs w:val="20"/>
      <w:shd w:val="clear" w:color="auto" w:fill="000080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1879</Words>
  <Characters>10712</Characters>
  <Application>Microsoft Office Word</Application>
  <DocSecurity>0</DocSecurity>
  <Lines>89</Lines>
  <Paragraphs>25</Paragraphs>
  <ScaleCrop>false</ScaleCrop>
  <Company>SPecialiST RePack</Company>
  <LinksUpToDate>false</LinksUpToDate>
  <CharactersWithSpaces>12566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2024-05-08T02:48:00Z</dcterms:created>
  <dcterms:modified xsi:type="dcterms:W3CDTF">2024-05-08T02:49:00Z</dcterms:modified>
</cp:coreProperties>
</file>